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650" w14:textId="77777777" w:rsidR="00F30812" w:rsidRDefault="00F30812" w:rsidP="00F30812">
      <w:pPr>
        <w:jc w:val="center"/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t>Wymagania edukacyjne z języka angielskiego</w:t>
      </w:r>
    </w:p>
    <w:p w14:paraId="0E70AA3A" w14:textId="77777777" w:rsidR="00F30812" w:rsidRDefault="00F30812" w:rsidP="00F30812">
      <w:pPr>
        <w:jc w:val="center"/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t>dla klas 1-3</w:t>
      </w:r>
    </w:p>
    <w:p w14:paraId="19D8A22D" w14:textId="77777777" w:rsidR="00F30812" w:rsidRDefault="00F30812" w:rsidP="00F30812">
      <w:pPr>
        <w:jc w:val="center"/>
      </w:pPr>
    </w:p>
    <w:p w14:paraId="0CAC5A02" w14:textId="77777777" w:rsidR="00F30812" w:rsidRDefault="00F30812" w:rsidP="00F30812">
      <w:pPr>
        <w:spacing w:line="360" w:lineRule="auto"/>
        <w:jc w:val="both"/>
      </w:pPr>
    </w:p>
    <w:p w14:paraId="35305F73" w14:textId="673510E3" w:rsidR="00F30812" w:rsidRDefault="00F30812" w:rsidP="00F30812">
      <w:pPr>
        <w:spacing w:line="360" w:lineRule="auto"/>
        <w:jc w:val="both"/>
      </w:pPr>
      <w:r>
        <w:t>Przedmiotowe wymagania z języka angielskiego dla klas 1-3 zostały przygotowane według założeń Nowej Podstawy Program owej i Statutu Szkoły. Wymagania uwzględniają wiek ucznia w znajomości języka angielskiego, wyrażania się w wypowiedzi ustnej i pisemnej oraz w tworzeniu wypowiedzi ustnych i pisemnych, przetwarzania tekstu i jego wykorzystania.</w:t>
      </w:r>
    </w:p>
    <w:p w14:paraId="0E905686" w14:textId="3462DA46" w:rsidR="00F30812" w:rsidRDefault="00F30812" w:rsidP="00F30812">
      <w:pPr>
        <w:spacing w:line="360" w:lineRule="auto"/>
        <w:jc w:val="both"/>
      </w:pPr>
      <w:r>
        <w:t xml:space="preserve">Wymagania zostały sformułowane na podstawie podręczników programowych. </w:t>
      </w:r>
    </w:p>
    <w:p w14:paraId="7C631F5D" w14:textId="77777777" w:rsidR="00F30812" w:rsidRDefault="00F30812" w:rsidP="00F30812">
      <w:pPr>
        <w:spacing w:line="360" w:lineRule="auto"/>
        <w:jc w:val="both"/>
      </w:pPr>
    </w:p>
    <w:p w14:paraId="6BE9C88E" w14:textId="14D4A62A" w:rsidR="00F30812" w:rsidRDefault="002E050F" w:rsidP="00F30812">
      <w:pPr>
        <w:spacing w:line="360" w:lineRule="auto"/>
        <w:jc w:val="both"/>
      </w:pPr>
      <w:r>
        <w:t xml:space="preserve">Klasa 1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779"/>
        <w:gridCol w:w="3960"/>
      </w:tblGrid>
      <w:tr w:rsidR="002E050F" w:rsidRPr="00A7362F" w14:paraId="74B78076" w14:textId="77777777" w:rsidTr="002E3BFD">
        <w:tc>
          <w:tcPr>
            <w:tcW w:w="1549" w:type="dxa"/>
            <w:shd w:val="clear" w:color="auto" w:fill="auto"/>
          </w:tcPr>
          <w:p w14:paraId="33CB7B61" w14:textId="77777777" w:rsidR="002E050F" w:rsidRPr="00A7362F" w:rsidRDefault="002E050F" w:rsidP="002E3B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A7362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proofErr w:type="spellEnd"/>
            <w:r w:rsidRPr="00A7362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3779" w:type="dxa"/>
            <w:shd w:val="clear" w:color="auto" w:fill="auto"/>
          </w:tcPr>
          <w:p w14:paraId="2048F89B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2A7606E9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A7362F">
              <w:rPr>
                <w:sz w:val="20"/>
                <w:szCs w:val="20"/>
              </w:rPr>
              <w:t xml:space="preserve">Nazywa podstawowe przedmioty codziennego użytku, tj.: </w:t>
            </w:r>
            <w:proofErr w:type="spellStart"/>
            <w:r w:rsidRPr="00A7362F">
              <w:rPr>
                <w:i/>
                <w:sz w:val="20"/>
                <w:szCs w:val="20"/>
              </w:rPr>
              <w:t>ball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bike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book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box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cat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hat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rocket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train</w:t>
            </w:r>
            <w:proofErr w:type="spellEnd"/>
          </w:p>
          <w:p w14:paraId="0CF3DFC1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sz w:val="20"/>
                <w:szCs w:val="20"/>
              </w:rPr>
              <w:t xml:space="preserve">Zna podstawowe słownictwo związane z pogodą, tj.: </w:t>
            </w:r>
            <w:proofErr w:type="spellStart"/>
            <w:r w:rsidRPr="00A7362F">
              <w:rPr>
                <w:i/>
                <w:sz w:val="20"/>
                <w:szCs w:val="20"/>
              </w:rPr>
              <w:t>cloudy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cold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hot, </w:t>
            </w:r>
            <w:proofErr w:type="spellStart"/>
            <w:r w:rsidRPr="00A7362F">
              <w:rPr>
                <w:i/>
                <w:sz w:val="20"/>
                <w:szCs w:val="20"/>
              </w:rPr>
              <w:t>rainy</w:t>
            </w:r>
            <w:proofErr w:type="spellEnd"/>
            <w:r w:rsidRPr="00A7362F">
              <w:rPr>
                <w:i/>
                <w:sz w:val="20"/>
                <w:szCs w:val="20"/>
              </w:rPr>
              <w:t>, sunny, windy</w:t>
            </w:r>
          </w:p>
          <w:p w14:paraId="02DBB10E" w14:textId="77777777" w:rsidR="002E050F" w:rsidRPr="00A7362F" w:rsidRDefault="002E050F" w:rsidP="002E3BFD">
            <w:pPr>
              <w:pStyle w:val="Akapitzlist"/>
              <w:spacing w:after="0" w:line="240" w:lineRule="auto"/>
              <w:rPr>
                <w:i/>
                <w:sz w:val="20"/>
                <w:szCs w:val="20"/>
              </w:rPr>
            </w:pPr>
          </w:p>
          <w:p w14:paraId="41241391" w14:textId="77777777" w:rsidR="002E050F" w:rsidRPr="00A7362F" w:rsidRDefault="002E050F" w:rsidP="002E3BFD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14:paraId="200F8556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sz w:val="20"/>
                <w:szCs w:val="20"/>
              </w:rPr>
              <w:t>Zna imiona bohaterów kursu, tj.:</w:t>
            </w:r>
            <w:r w:rsidRPr="00A73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Daisy</w:t>
            </w:r>
            <w:proofErr w:type="spellEnd"/>
            <w:r w:rsidRPr="00A7362F">
              <w:rPr>
                <w:i/>
                <w:sz w:val="20"/>
                <w:szCs w:val="20"/>
              </w:rPr>
              <w:t>, Grace, Jack</w:t>
            </w:r>
          </w:p>
          <w:p w14:paraId="0E7AEEB1" w14:textId="77777777" w:rsidR="002E050F" w:rsidRPr="00A7362F" w:rsidRDefault="002E050F" w:rsidP="002E3BFD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7362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Zna nazwy niektórych kolorów</w:t>
            </w:r>
          </w:p>
          <w:p w14:paraId="1D23A37E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A7362F">
              <w:rPr>
                <w:rFonts w:cs="Calibri"/>
                <w:color w:val="000000"/>
                <w:sz w:val="20"/>
                <w:szCs w:val="20"/>
              </w:rPr>
              <w:t xml:space="preserve">Liczy do 10 </w:t>
            </w:r>
          </w:p>
          <w:p w14:paraId="7B43CC2C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72FCA50C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14:paraId="6154C14E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A7362F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>, …</w:t>
            </w:r>
          </w:p>
          <w:p w14:paraId="0B88C899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Zazwyczaj poprawnie pyta o imię oraz odpowiada na to pytanie: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What's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your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name?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I'm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(Ola).</w:t>
            </w:r>
          </w:p>
          <w:p w14:paraId="19844158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Z pomocą nauczyciela pyta o wiek </w:t>
            </w:r>
          </w:p>
          <w:p w14:paraId="01CB8372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i stara się poprawnie odpowiadać na to pytanie: </w:t>
            </w:r>
            <w:r w:rsidRPr="00A7362F">
              <w:rPr>
                <w:i/>
                <w:sz w:val="20"/>
                <w:szCs w:val="20"/>
              </w:rPr>
              <w:t xml:space="preserve">How </w:t>
            </w:r>
            <w:proofErr w:type="spellStart"/>
            <w:r w:rsidRPr="00A7362F">
              <w:rPr>
                <w:i/>
                <w:sz w:val="20"/>
                <w:szCs w:val="20"/>
              </w:rPr>
              <w:t>old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are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you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711BA2">
              <w:rPr>
                <w:i/>
                <w:sz w:val="20"/>
                <w:szCs w:val="20"/>
              </w:rPr>
              <w:t>I’m</w:t>
            </w:r>
            <w:proofErr w:type="spellEnd"/>
            <w:r w:rsidRPr="00711BA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711BA2">
              <w:rPr>
                <w:i/>
                <w:sz w:val="20"/>
                <w:szCs w:val="20"/>
              </w:rPr>
              <w:t>seven</w:t>
            </w:r>
            <w:proofErr w:type="spellEnd"/>
            <w:r w:rsidRPr="00711BA2">
              <w:rPr>
                <w:i/>
                <w:sz w:val="20"/>
                <w:szCs w:val="20"/>
              </w:rPr>
              <w:t>).</w:t>
            </w:r>
          </w:p>
          <w:p w14:paraId="777E61E9" w14:textId="77777777" w:rsidR="002E050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14521">
              <w:rPr>
                <w:rFonts w:cs="Calibri"/>
                <w:sz w:val="20"/>
                <w:szCs w:val="20"/>
              </w:rPr>
              <w:t>Rozumie pytanie o kolor:</w:t>
            </w:r>
            <w:r w:rsidRPr="008145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521">
              <w:rPr>
                <w:i/>
                <w:sz w:val="20"/>
                <w:szCs w:val="20"/>
              </w:rPr>
              <w:t>What</w:t>
            </w:r>
            <w:proofErr w:type="spellEnd"/>
            <w:r w:rsidRPr="008145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14521">
              <w:rPr>
                <w:i/>
                <w:sz w:val="20"/>
                <w:szCs w:val="20"/>
              </w:rPr>
              <w:t>colour</w:t>
            </w:r>
            <w:proofErr w:type="spellEnd"/>
            <w:r w:rsidRPr="00814521">
              <w:rPr>
                <w:i/>
                <w:sz w:val="20"/>
                <w:szCs w:val="20"/>
              </w:rPr>
              <w:t xml:space="preserve"> is the (</w:t>
            </w:r>
            <w:proofErr w:type="spellStart"/>
            <w:r w:rsidRPr="00814521">
              <w:rPr>
                <w:i/>
                <w:sz w:val="20"/>
                <w:szCs w:val="20"/>
              </w:rPr>
              <w:t>cat</w:t>
            </w:r>
            <w:proofErr w:type="spellEnd"/>
            <w:r w:rsidRPr="00814521">
              <w:rPr>
                <w:i/>
                <w:sz w:val="20"/>
                <w:szCs w:val="20"/>
              </w:rPr>
              <w:t xml:space="preserve">)? </w:t>
            </w:r>
            <w:r w:rsidRPr="00814521">
              <w:rPr>
                <w:rFonts w:cs="Calibri"/>
                <w:sz w:val="20"/>
                <w:szCs w:val="20"/>
              </w:rPr>
              <w:t xml:space="preserve"> i zazwyczaj poprawnie na nie odpowiada: </w:t>
            </w:r>
            <w:proofErr w:type="spellStart"/>
            <w:r w:rsidRPr="00711BA2">
              <w:rPr>
                <w:i/>
                <w:sz w:val="20"/>
                <w:szCs w:val="20"/>
              </w:rPr>
              <w:t>It's</w:t>
            </w:r>
            <w:proofErr w:type="spellEnd"/>
            <w:r w:rsidRPr="00711BA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711BA2">
              <w:rPr>
                <w:i/>
                <w:sz w:val="20"/>
                <w:szCs w:val="20"/>
              </w:rPr>
              <w:t>orange</w:t>
            </w:r>
            <w:proofErr w:type="spellEnd"/>
            <w:r w:rsidRPr="00711BA2">
              <w:rPr>
                <w:i/>
                <w:sz w:val="20"/>
                <w:szCs w:val="20"/>
              </w:rPr>
              <w:t>).</w:t>
            </w:r>
          </w:p>
          <w:p w14:paraId="467F1C03" w14:textId="77777777" w:rsidR="002E050F" w:rsidRPr="00814521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4"/>
                <w:szCs w:val="20"/>
              </w:rPr>
            </w:pPr>
          </w:p>
          <w:p w14:paraId="15626CF1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Z pomocą nauczyciela proponuje innym uczniom zabawę: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Let's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play with my (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ball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>).</w:t>
            </w:r>
          </w:p>
          <w:p w14:paraId="7BFA28D2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Rozumie i stara się stosować prosty zwrot grzecznościowy: </w:t>
            </w:r>
            <w:r w:rsidRPr="00A7362F">
              <w:rPr>
                <w:rFonts w:cs="Calibri"/>
                <w:i/>
                <w:sz w:val="20"/>
                <w:szCs w:val="20"/>
              </w:rPr>
              <w:t xml:space="preserve">Nice to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meet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46FD073C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740B67E1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Nazywa</w:t>
            </w:r>
            <w:r w:rsidRPr="00A7362F">
              <w:rPr>
                <w:sz w:val="20"/>
                <w:szCs w:val="20"/>
              </w:rPr>
              <w:t xml:space="preserve"> przedmioty codziennego użytku,</w:t>
            </w:r>
            <w:r w:rsidRPr="00A7362F">
              <w:rPr>
                <w:rFonts w:cs="Calibri"/>
                <w:sz w:val="20"/>
                <w:szCs w:val="20"/>
              </w:rPr>
              <w:t xml:space="preserve"> zarówno te wprowadzone w podręczniku, tj.:</w:t>
            </w:r>
            <w:r w:rsidRPr="00A7362F">
              <w:rPr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ball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bike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book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box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cat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hat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rocket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train</w:t>
            </w:r>
            <w:proofErr w:type="spellEnd"/>
            <w:r w:rsidRPr="00A7362F">
              <w:rPr>
                <w:rFonts w:cs="Calibri"/>
                <w:sz w:val="20"/>
                <w:szCs w:val="20"/>
              </w:rPr>
              <w:t>, jak i inne</w:t>
            </w:r>
          </w:p>
          <w:p w14:paraId="749D0FD5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sz w:val="20"/>
                <w:szCs w:val="20"/>
              </w:rPr>
              <w:t xml:space="preserve">Zna słowa związane z pogodą, zarówno te wprowadzone w podręczniku, tj.: </w:t>
            </w:r>
            <w:proofErr w:type="spellStart"/>
            <w:r w:rsidRPr="00A7362F">
              <w:rPr>
                <w:i/>
                <w:sz w:val="20"/>
                <w:szCs w:val="20"/>
              </w:rPr>
              <w:t>cloudy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7362F">
              <w:rPr>
                <w:i/>
                <w:sz w:val="20"/>
                <w:szCs w:val="20"/>
              </w:rPr>
              <w:t>cold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, hot, </w:t>
            </w:r>
            <w:proofErr w:type="spellStart"/>
            <w:r w:rsidRPr="00A7362F">
              <w:rPr>
                <w:i/>
                <w:sz w:val="20"/>
                <w:szCs w:val="20"/>
              </w:rPr>
              <w:t>rainy</w:t>
            </w:r>
            <w:proofErr w:type="spellEnd"/>
            <w:r w:rsidRPr="00A7362F">
              <w:rPr>
                <w:i/>
                <w:sz w:val="20"/>
                <w:szCs w:val="20"/>
              </w:rPr>
              <w:t>, sunny, windy</w:t>
            </w:r>
            <w:r w:rsidRPr="00A7362F">
              <w:rPr>
                <w:rFonts w:cs="Calibri"/>
                <w:sz w:val="20"/>
                <w:szCs w:val="20"/>
              </w:rPr>
              <w:t>, jak i inne</w:t>
            </w:r>
          </w:p>
          <w:p w14:paraId="48754A33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Swobodnie operuje imionami bohaterów kursu, tj.: </w:t>
            </w:r>
            <w:proofErr w:type="spellStart"/>
            <w:r w:rsidRPr="00A7362F">
              <w:rPr>
                <w:i/>
                <w:sz w:val="20"/>
                <w:szCs w:val="20"/>
              </w:rPr>
              <w:t>Daisy</w:t>
            </w:r>
            <w:proofErr w:type="spellEnd"/>
            <w:r w:rsidRPr="00A7362F">
              <w:rPr>
                <w:i/>
                <w:sz w:val="20"/>
                <w:szCs w:val="20"/>
              </w:rPr>
              <w:t>, Grace, Jack</w:t>
            </w:r>
          </w:p>
          <w:p w14:paraId="56AC6F0D" w14:textId="77777777" w:rsidR="002E050F" w:rsidRPr="00A7362F" w:rsidRDefault="002E050F" w:rsidP="002E3BFD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7362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Zna nazwy wielu kolorów</w:t>
            </w:r>
          </w:p>
          <w:p w14:paraId="302D2E79" w14:textId="77777777" w:rsidR="002E050F" w:rsidRPr="00A7362F" w:rsidRDefault="002E050F" w:rsidP="002E3BFD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7362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Swobodnie liczy do 10 </w:t>
            </w:r>
          </w:p>
          <w:p w14:paraId="505CAF3F" w14:textId="77777777" w:rsidR="002E050F" w:rsidRPr="00A7362F" w:rsidRDefault="002E050F" w:rsidP="002E3BFD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EBBF52E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14:paraId="5BB9B1C3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7DE56DB0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5ADEFB2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Rozumie i samodzielnie formułuje pytanie o imię: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What's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your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name? </w:t>
            </w:r>
            <w:r w:rsidRPr="00A7362F">
              <w:rPr>
                <w:rFonts w:cs="Calibri"/>
                <w:sz w:val="20"/>
                <w:szCs w:val="20"/>
              </w:rPr>
              <w:t xml:space="preserve">oraz właściwie na nie reaguje: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I'm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(Ola).</w:t>
            </w:r>
          </w:p>
          <w:p w14:paraId="5CD17C1E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Rozumie i samodzielnie zadaje pytanie </w:t>
            </w:r>
          </w:p>
          <w:p w14:paraId="6B937FC9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o wiek i na nie odpowiada: </w:t>
            </w:r>
            <w:r w:rsidRPr="00A7362F">
              <w:rPr>
                <w:i/>
                <w:sz w:val="20"/>
                <w:szCs w:val="20"/>
              </w:rPr>
              <w:t xml:space="preserve">How </w:t>
            </w:r>
            <w:proofErr w:type="spellStart"/>
            <w:r w:rsidRPr="00A7362F">
              <w:rPr>
                <w:i/>
                <w:sz w:val="20"/>
                <w:szCs w:val="20"/>
              </w:rPr>
              <w:t>old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are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i/>
                <w:sz w:val="20"/>
                <w:szCs w:val="20"/>
              </w:rPr>
              <w:t>you</w:t>
            </w:r>
            <w:proofErr w:type="spellEnd"/>
            <w:r w:rsidRPr="00A7362F">
              <w:rPr>
                <w:i/>
                <w:sz w:val="20"/>
                <w:szCs w:val="20"/>
              </w:rPr>
              <w:t xml:space="preserve">? </w:t>
            </w:r>
            <w:r w:rsidRPr="00A7362F">
              <w:rPr>
                <w:i/>
                <w:sz w:val="20"/>
                <w:szCs w:val="20"/>
                <w:lang w:val="en-US"/>
              </w:rPr>
              <w:t>I’m (seven).</w:t>
            </w:r>
          </w:p>
          <w:p w14:paraId="149A29A6" w14:textId="77777777" w:rsidR="002E050F" w:rsidRPr="00814521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814521">
              <w:rPr>
                <w:rFonts w:cs="Calibri"/>
                <w:sz w:val="20"/>
                <w:szCs w:val="20"/>
              </w:rPr>
              <w:t xml:space="preserve">Rozumie i samodzielnie zadaje pytanie </w:t>
            </w:r>
          </w:p>
          <w:p w14:paraId="793C80DF" w14:textId="77777777" w:rsidR="002E050F" w:rsidRPr="00711BA2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  <w:lang w:val="en-US"/>
              </w:rPr>
            </w:pPr>
            <w:r w:rsidRPr="00711BA2">
              <w:rPr>
                <w:rFonts w:cs="Calibr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711BA2">
              <w:rPr>
                <w:rFonts w:cs="Calibri"/>
                <w:sz w:val="20"/>
                <w:szCs w:val="20"/>
                <w:lang w:val="en-US"/>
              </w:rPr>
              <w:t>kolor</w:t>
            </w:r>
            <w:proofErr w:type="spellEnd"/>
            <w:r w:rsidRPr="00711BA2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711BA2">
              <w:rPr>
                <w:i/>
                <w:sz w:val="20"/>
                <w:szCs w:val="20"/>
                <w:lang w:val="en-US"/>
              </w:rPr>
              <w:t xml:space="preserve">What </w:t>
            </w:r>
            <w:proofErr w:type="spellStart"/>
            <w:r w:rsidRPr="00711BA2">
              <w:rPr>
                <w:i/>
                <w:sz w:val="20"/>
                <w:szCs w:val="20"/>
                <w:lang w:val="en-US"/>
              </w:rPr>
              <w:t>colour</w:t>
            </w:r>
            <w:proofErr w:type="spellEnd"/>
            <w:r w:rsidRPr="00711BA2">
              <w:rPr>
                <w:i/>
                <w:sz w:val="20"/>
                <w:szCs w:val="20"/>
                <w:lang w:val="en-US"/>
              </w:rPr>
              <w:t xml:space="preserve"> is the (cat)?</w:t>
            </w:r>
            <w:r w:rsidRPr="00711BA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14:paraId="2128D45D" w14:textId="77777777" w:rsidR="002E050F" w:rsidRPr="00814521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4"/>
                <w:szCs w:val="20"/>
              </w:rPr>
            </w:pPr>
            <w:r w:rsidRPr="00814521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711BA2">
              <w:rPr>
                <w:i/>
                <w:sz w:val="20"/>
                <w:szCs w:val="20"/>
              </w:rPr>
              <w:t>It's</w:t>
            </w:r>
            <w:proofErr w:type="spellEnd"/>
            <w:r w:rsidRPr="00711BA2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711BA2">
              <w:rPr>
                <w:i/>
                <w:sz w:val="20"/>
                <w:szCs w:val="20"/>
              </w:rPr>
              <w:t>orange</w:t>
            </w:r>
            <w:proofErr w:type="spellEnd"/>
            <w:r w:rsidRPr="00711BA2">
              <w:rPr>
                <w:i/>
                <w:sz w:val="20"/>
                <w:szCs w:val="20"/>
              </w:rPr>
              <w:t>).</w:t>
            </w:r>
          </w:p>
          <w:p w14:paraId="3667B63F" w14:textId="77777777" w:rsidR="002E050F" w:rsidRPr="00A7362F" w:rsidRDefault="002E050F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Samodzielnie proponuje innym uczniom zabawę: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Let's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play with my (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ball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>).</w:t>
            </w:r>
          </w:p>
          <w:p w14:paraId="43C76D26" w14:textId="77777777" w:rsidR="002E050F" w:rsidRPr="00A7362F" w:rsidRDefault="002E050F" w:rsidP="002E3BFD">
            <w:pPr>
              <w:pStyle w:val="Akapitzlist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4B3119C" w14:textId="77777777" w:rsidR="002E050F" w:rsidRPr="00A7362F" w:rsidRDefault="002E050F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Posługuje się zwrotem grzecznościowym: </w:t>
            </w:r>
            <w:r w:rsidRPr="00A7362F">
              <w:rPr>
                <w:rFonts w:cs="Calibri"/>
                <w:i/>
                <w:sz w:val="20"/>
                <w:szCs w:val="20"/>
              </w:rPr>
              <w:t xml:space="preserve">Nice to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meet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7362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A7362F">
              <w:rPr>
                <w:rFonts w:cs="Calibri"/>
                <w:i/>
                <w:sz w:val="20"/>
                <w:szCs w:val="20"/>
              </w:rPr>
              <w:t>.</w:t>
            </w:r>
            <w:r w:rsidRPr="00A7362F">
              <w:rPr>
                <w:rFonts w:cs="Calibri"/>
                <w:sz w:val="20"/>
                <w:szCs w:val="20"/>
              </w:rPr>
              <w:t xml:space="preserve">  i wie, kiedy go zastosować </w:t>
            </w:r>
          </w:p>
        </w:tc>
      </w:tr>
      <w:tr w:rsidR="002E050F" w:rsidRPr="00711BA2" w14:paraId="55AC667C" w14:textId="77777777" w:rsidTr="002E3BFD">
        <w:tc>
          <w:tcPr>
            <w:tcW w:w="1549" w:type="dxa"/>
            <w:shd w:val="clear" w:color="auto" w:fill="auto"/>
          </w:tcPr>
          <w:p w14:paraId="3EC81332" w14:textId="77777777" w:rsidR="002E050F" w:rsidRPr="00A7362F" w:rsidRDefault="002E050F" w:rsidP="002E3B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3779" w:type="dxa"/>
            <w:shd w:val="clear" w:color="auto" w:fill="auto"/>
          </w:tcPr>
          <w:p w14:paraId="1C954766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25E0CC8D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A7362F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3C14156A" w14:textId="77777777" w:rsidR="002E050F" w:rsidRPr="00A7362F" w:rsidRDefault="002E050F" w:rsidP="002E3BFD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69865554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lastRenderedPageBreak/>
              <w:t>Z pomocą nauczyciela r</w:t>
            </w:r>
            <w:r w:rsidRPr="00A7362F">
              <w:rPr>
                <w:sz w:val="20"/>
                <w:szCs w:val="20"/>
              </w:rPr>
              <w:t>ozumie sens opowiadanych historyjek</w:t>
            </w:r>
            <w:r w:rsidRPr="00A7362F"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14:paraId="61845ED7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Rozpoznaje proste zwroty w historyjce</w:t>
            </w:r>
          </w:p>
          <w:p w14:paraId="2E374A74" w14:textId="77777777" w:rsidR="002E050F" w:rsidRPr="00A7362F" w:rsidRDefault="002E050F" w:rsidP="002E3BFD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14:paraId="1A3010A5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Przeważnie poprawnie rozumie ogólny sens tekstu, szczególnie gdy jest wspierany obrazem lub </w:t>
            </w:r>
            <w:proofErr w:type="spellStart"/>
            <w:r w:rsidRPr="00A7362F">
              <w:rPr>
                <w:rFonts w:cs="Calibri"/>
                <w:sz w:val="20"/>
                <w:szCs w:val="20"/>
              </w:rPr>
              <w:t>dźwiekiem</w:t>
            </w:r>
            <w:proofErr w:type="spellEnd"/>
          </w:p>
          <w:p w14:paraId="40FB4EE0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Przeważnie poprawnie powtarza wyrazy i proste zdania</w:t>
            </w:r>
          </w:p>
          <w:p w14:paraId="040DC56A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1F5B256A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06B705F0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Przeważnie poprawnie pyta o imię </w:t>
            </w:r>
          </w:p>
          <w:p w14:paraId="366B8508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i wiek innych uczniów oraz odpowiada na te pytania</w:t>
            </w:r>
          </w:p>
          <w:p w14:paraId="55DB4A43" w14:textId="77777777" w:rsidR="002E050F" w:rsidRPr="00A7362F" w:rsidRDefault="002E050F" w:rsidP="002E050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Próbuje samodzielnie zadawać pytania i na nie odpowiadać w ramach </w:t>
            </w:r>
            <w:proofErr w:type="spellStart"/>
            <w:r w:rsidRPr="00A7362F">
              <w:rPr>
                <w:rFonts w:cs="Calibri"/>
                <w:sz w:val="20"/>
                <w:szCs w:val="20"/>
              </w:rPr>
              <w:t>wyucznych</w:t>
            </w:r>
            <w:proofErr w:type="spellEnd"/>
            <w:r w:rsidRPr="00A7362F">
              <w:rPr>
                <w:rFonts w:cs="Calibri"/>
                <w:sz w:val="20"/>
                <w:szCs w:val="20"/>
              </w:rPr>
              <w:t xml:space="preserve"> zwrotów</w:t>
            </w:r>
          </w:p>
          <w:p w14:paraId="58BCDBAF" w14:textId="77777777" w:rsidR="002E050F" w:rsidRPr="00A7362F" w:rsidRDefault="002E050F" w:rsidP="002E050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Przeważnie poprawnie rozpoznaje zwroty grzecznościowe i je wykorzystuje</w:t>
            </w:r>
          </w:p>
          <w:p w14:paraId="60449F44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Nazywa i opisuje przedmioty codziennego użytku oraz pogodę</w:t>
            </w:r>
          </w:p>
          <w:p w14:paraId="439ED39D" w14:textId="77777777" w:rsidR="002E050F" w:rsidRPr="00A7362F" w:rsidRDefault="002E050F" w:rsidP="002E050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A7362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3F28F4B1" w14:textId="77777777" w:rsidR="002E050F" w:rsidRPr="00A7362F" w:rsidRDefault="002E050F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400F28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319237BE" w14:textId="77777777" w:rsidR="002E050F" w:rsidRPr="00A7362F" w:rsidRDefault="002E050F" w:rsidP="002E3B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14:paraId="51712F11" w14:textId="77777777" w:rsidR="002E050F" w:rsidRPr="00A7362F" w:rsidRDefault="002E050F" w:rsidP="002E3B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Próbuje przedstawiać ruchem treści muzyczne</w:t>
            </w:r>
          </w:p>
          <w:p w14:paraId="7E277E1B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C1DD755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2FDAA5BB" w14:textId="77777777" w:rsidR="002E050F" w:rsidRPr="00A7362F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</w:tc>
        <w:tc>
          <w:tcPr>
            <w:tcW w:w="3960" w:type="dxa"/>
            <w:shd w:val="clear" w:color="auto" w:fill="auto"/>
          </w:tcPr>
          <w:p w14:paraId="7214C634" w14:textId="77777777" w:rsidR="002E050F" w:rsidRPr="00A7362F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362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2204BFD7" w14:textId="77777777" w:rsidR="002E050F" w:rsidRPr="00A7362F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A7362F">
              <w:rPr>
                <w:rFonts w:cs="Calibri"/>
                <w:sz w:val="20"/>
                <w:szCs w:val="20"/>
              </w:rPr>
              <w:br/>
              <w:t>na proste polecenia i samodzielnie je wydaje</w:t>
            </w:r>
          </w:p>
          <w:p w14:paraId="2B4053D4" w14:textId="77777777" w:rsidR="002E050F" w:rsidRPr="00A7362F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R</w:t>
            </w:r>
            <w:r w:rsidRPr="00A7362F">
              <w:rPr>
                <w:sz w:val="20"/>
                <w:szCs w:val="20"/>
              </w:rPr>
              <w:t xml:space="preserve">ozumie sens opowiadanych historyjek  </w:t>
            </w:r>
          </w:p>
          <w:p w14:paraId="5DDCB2BF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A7362F">
              <w:rPr>
                <w:sz w:val="20"/>
                <w:szCs w:val="20"/>
              </w:rPr>
              <w:lastRenderedPageBreak/>
              <w:t xml:space="preserve">i </w:t>
            </w:r>
            <w:r w:rsidRPr="00A7362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76C23535" w14:textId="77777777" w:rsidR="002E050F" w:rsidRPr="00A7362F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 xml:space="preserve">Czyta ze zrozumieniem proste zwroty </w:t>
            </w:r>
          </w:p>
          <w:p w14:paraId="13801AB5" w14:textId="77777777" w:rsidR="002E050F" w:rsidRPr="00A7362F" w:rsidRDefault="002E050F" w:rsidP="002E3BFD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w historyjce</w:t>
            </w:r>
          </w:p>
          <w:p w14:paraId="348D4D53" w14:textId="77777777" w:rsidR="002E050F" w:rsidRPr="00A7362F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Rozumie ogólny sens tekstu, szczególnie gdy jest wspierany obrazem lub dźwiękiem</w:t>
            </w:r>
          </w:p>
          <w:p w14:paraId="2BDC2C24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7362F">
              <w:rPr>
                <w:rFonts w:cs="Calibri"/>
                <w:sz w:val="20"/>
                <w:szCs w:val="20"/>
              </w:rPr>
              <w:t>Poprawnie powtarza wyrazy i proste zdania</w:t>
            </w:r>
          </w:p>
          <w:p w14:paraId="38962364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11BA2">
              <w:rPr>
                <w:rFonts w:cs="Calibri"/>
                <w:sz w:val="20"/>
                <w:szCs w:val="20"/>
                <w:lang w:val="en-US"/>
              </w:rPr>
              <w:t>Samodzielnie</w:t>
            </w:r>
            <w:proofErr w:type="spellEnd"/>
            <w:r w:rsidRPr="00711BA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BA2">
              <w:rPr>
                <w:rFonts w:cs="Calibri"/>
                <w:sz w:val="20"/>
                <w:szCs w:val="20"/>
                <w:lang w:val="en-US"/>
              </w:rPr>
              <w:t>śpiewa</w:t>
            </w:r>
            <w:proofErr w:type="spellEnd"/>
            <w:r w:rsidRPr="00711BA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BA2">
              <w:rPr>
                <w:rFonts w:cs="Calibri"/>
                <w:sz w:val="20"/>
                <w:szCs w:val="20"/>
                <w:lang w:val="en-US"/>
              </w:rPr>
              <w:t>piosenki</w:t>
            </w:r>
            <w:proofErr w:type="spellEnd"/>
          </w:p>
          <w:p w14:paraId="72D883A6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773F6CB7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Samodzielnie pyta o imię i wiek innych uczniów oraz odpowiada na te pytania</w:t>
            </w:r>
          </w:p>
          <w:p w14:paraId="573A9A98" w14:textId="77777777" w:rsidR="002E050F" w:rsidRPr="00711BA2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E49ABA1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 xml:space="preserve">Samodzielnie zadaje pytania i na nie odpowiada w ramach </w:t>
            </w:r>
            <w:proofErr w:type="spellStart"/>
            <w:r w:rsidRPr="00711BA2">
              <w:rPr>
                <w:rFonts w:cs="Calibri"/>
                <w:sz w:val="20"/>
                <w:szCs w:val="20"/>
              </w:rPr>
              <w:t>wyucznych</w:t>
            </w:r>
            <w:proofErr w:type="spellEnd"/>
            <w:r w:rsidRPr="00711BA2">
              <w:rPr>
                <w:rFonts w:cs="Calibri"/>
                <w:sz w:val="20"/>
                <w:szCs w:val="20"/>
              </w:rPr>
              <w:t xml:space="preserve"> zwrotów</w:t>
            </w:r>
          </w:p>
          <w:p w14:paraId="6B4A4DB3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Bez problemów rozpoznaje zwroty grzecznościowe i wie, kiedy z nich korzystać</w:t>
            </w:r>
          </w:p>
          <w:p w14:paraId="1C93C2F1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Nazywa i opisuje rozmaite przedmioty codziennego użytku oraz pogodę</w:t>
            </w:r>
          </w:p>
          <w:p w14:paraId="6BAA5537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00940BA1" w14:textId="77777777" w:rsidR="002E050F" w:rsidRPr="00711BA2" w:rsidRDefault="002E050F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A8EE1A6" w14:textId="77777777" w:rsidR="002E050F" w:rsidRPr="00711BA2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1BA2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673860E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78EAA9D7" w14:textId="77777777" w:rsidR="002E050F" w:rsidRPr="00711BA2" w:rsidRDefault="002E050F" w:rsidP="002E3B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cs="Calibri"/>
                <w:sz w:val="20"/>
                <w:szCs w:val="20"/>
              </w:rPr>
              <w:t>Przedstawia ruchem treści muzyczne</w:t>
            </w:r>
          </w:p>
          <w:p w14:paraId="5D828661" w14:textId="77777777" w:rsidR="002E050F" w:rsidRPr="00711BA2" w:rsidRDefault="002E050F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A1904" w14:textId="77777777" w:rsidR="002E050F" w:rsidRPr="00711BA2" w:rsidRDefault="002E050F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4EB03B" w14:textId="77777777" w:rsidR="002E050F" w:rsidRPr="00711BA2" w:rsidRDefault="002E050F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11BA2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0DCB91FE" w14:textId="77777777" w:rsidR="002E050F" w:rsidRPr="00711BA2" w:rsidRDefault="002E050F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1BA2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711BA2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</w:tc>
      </w:tr>
    </w:tbl>
    <w:p w14:paraId="5AB3287B" w14:textId="77777777" w:rsidR="00F30812" w:rsidRDefault="00F30812" w:rsidP="00F30812">
      <w:pPr>
        <w:spacing w:line="360" w:lineRule="auto"/>
        <w:jc w:val="both"/>
      </w:pPr>
    </w:p>
    <w:p w14:paraId="6F4080C0" w14:textId="77777777" w:rsidR="00F30812" w:rsidRDefault="00F30812" w:rsidP="00F30812">
      <w:pPr>
        <w:spacing w:line="360" w:lineRule="auto"/>
        <w:jc w:val="both"/>
      </w:pPr>
    </w:p>
    <w:p w14:paraId="225878FF" w14:textId="21E0D7E8" w:rsidR="00F30812" w:rsidRDefault="00F30812" w:rsidP="00F30812">
      <w:pPr>
        <w:spacing w:line="360" w:lineRule="auto"/>
        <w:jc w:val="both"/>
      </w:pPr>
      <w:r>
        <w:t xml:space="preserve">Klasa 2 </w:t>
      </w:r>
      <w:r w:rsidR="002E050F">
        <w:t xml:space="preserve">             Wymagania podstawowe                       Wymagania ponadpodstawowe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768"/>
        <w:gridCol w:w="3947"/>
      </w:tblGrid>
      <w:tr w:rsidR="00F30812" w:rsidRPr="00B904CF" w14:paraId="784AE648" w14:textId="77777777" w:rsidTr="00F30812">
        <w:tc>
          <w:tcPr>
            <w:tcW w:w="1573" w:type="dxa"/>
            <w:shd w:val="clear" w:color="auto" w:fill="auto"/>
          </w:tcPr>
          <w:p w14:paraId="363FD599" w14:textId="77777777" w:rsidR="00F30812" w:rsidRPr="00B904CF" w:rsidRDefault="00F30812" w:rsidP="002E3B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Środki językowe</w:t>
            </w:r>
          </w:p>
        </w:tc>
        <w:tc>
          <w:tcPr>
            <w:tcW w:w="3768" w:type="dxa"/>
            <w:shd w:val="clear" w:color="auto" w:fill="auto"/>
          </w:tcPr>
          <w:p w14:paraId="49F21803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790053A" w14:textId="77777777" w:rsidR="00F30812" w:rsidRPr="004A798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 w:rsidRPr="004A7989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czynności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związane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nauką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zabawą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.: </w:t>
            </w:r>
            <w:r w:rsidRPr="004A7989">
              <w:rPr>
                <w:rFonts w:cs="Calibri"/>
                <w:i/>
                <w:sz w:val="20"/>
                <w:szCs w:val="20"/>
                <w:lang w:val="en-GB"/>
              </w:rPr>
              <w:t xml:space="preserve">listen, sing, count, write, read, play, speak, have fun, climb a tree, eat ice cream, play on a swing, ride a bike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br/>
            </w:r>
          </w:p>
          <w:p w14:paraId="1B256F9E" w14:textId="744CE333" w:rsidR="00F30812" w:rsidRPr="004A798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iCs/>
                <w:sz w:val="20"/>
                <w:szCs w:val="20"/>
                <w:lang w:val="en-GB"/>
              </w:rPr>
              <w:t>Potrafi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GB"/>
              </w:rPr>
              <w:t>liczyć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iCs/>
                <w:sz w:val="20"/>
                <w:szCs w:val="20"/>
                <w:lang w:val="en-GB"/>
              </w:rPr>
              <w:t>dziesiątkami</w:t>
            </w:r>
            <w:proofErr w:type="spellEnd"/>
            <w:r>
              <w:rPr>
                <w:rFonts w:cs="Calibri"/>
                <w:iCs/>
                <w:sz w:val="20"/>
                <w:szCs w:val="20"/>
                <w:lang w:val="en-GB"/>
              </w:rPr>
              <w:t xml:space="preserve"> od 10 do 100</w:t>
            </w:r>
            <w:r>
              <w:rPr>
                <w:rFonts w:cs="Calibri"/>
                <w:iCs/>
                <w:sz w:val="20"/>
                <w:szCs w:val="20"/>
                <w:lang w:val="en-GB"/>
              </w:rPr>
              <w:br/>
            </w:r>
          </w:p>
          <w:p w14:paraId="0637C94F" w14:textId="77777777" w:rsidR="00F30812" w:rsidRPr="004A798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4A7989">
              <w:rPr>
                <w:rFonts w:cs="Calibri"/>
                <w:sz w:val="20"/>
                <w:szCs w:val="20"/>
              </w:rPr>
              <w:t xml:space="preserve">Potrafi określić położenie przedmiotów, używając przyimków tj. </w:t>
            </w:r>
            <w:r w:rsidRPr="004A7989">
              <w:rPr>
                <w:rFonts w:cs="Calibri"/>
                <w:i/>
                <w:sz w:val="20"/>
                <w:szCs w:val="20"/>
              </w:rPr>
              <w:t xml:space="preserve">in, on, </w:t>
            </w:r>
            <w:proofErr w:type="spellStart"/>
            <w:r w:rsidRPr="004A7989">
              <w:rPr>
                <w:rFonts w:cs="Calibri"/>
                <w:i/>
                <w:sz w:val="20"/>
                <w:szCs w:val="20"/>
              </w:rPr>
              <w:t>under</w:t>
            </w:r>
            <w:proofErr w:type="spellEnd"/>
          </w:p>
          <w:p w14:paraId="25328510" w14:textId="77777777" w:rsidR="00F30812" w:rsidRPr="004A798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4A7989">
              <w:rPr>
                <w:rFonts w:cs="Calibri"/>
                <w:sz w:val="20"/>
                <w:szCs w:val="20"/>
                <w:lang w:val="en-GB"/>
              </w:rPr>
              <w:t>Nazywa</w:t>
            </w:r>
            <w:proofErr w:type="spellEnd"/>
            <w:r w:rsidRPr="004A798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niektóre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elementy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ob</w:t>
            </w:r>
            <w:r>
              <w:rPr>
                <w:sz w:val="20"/>
                <w:szCs w:val="20"/>
                <w:lang w:val="en-GB"/>
              </w:rPr>
              <w:t>razka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A7989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4A7989">
              <w:rPr>
                <w:sz w:val="20"/>
                <w:szCs w:val="20"/>
                <w:lang w:val="en-GB"/>
              </w:rPr>
              <w:t xml:space="preserve">.: </w:t>
            </w:r>
            <w:r w:rsidRPr="004A7989">
              <w:rPr>
                <w:i/>
                <w:sz w:val="20"/>
                <w:szCs w:val="20"/>
                <w:lang w:val="en-GB"/>
              </w:rPr>
              <w:t>apple, ball, bike, ice cream, kite, cat skateboard, house</w:t>
            </w:r>
            <w:proofErr w:type="gramStart"/>
            <w:r w:rsidRPr="004A7989">
              <w:rPr>
                <w:i/>
                <w:sz w:val="20"/>
                <w:szCs w:val="20"/>
                <w:lang w:val="en-GB"/>
              </w:rPr>
              <w:t>, ,</w:t>
            </w:r>
            <w:proofErr w:type="gramEnd"/>
            <w:r w:rsidRPr="004A7989">
              <w:rPr>
                <w:i/>
                <w:sz w:val="20"/>
                <w:szCs w:val="20"/>
                <w:lang w:val="en-GB"/>
              </w:rPr>
              <w:t xml:space="preserve"> doll, bag, head</w:t>
            </w:r>
          </w:p>
          <w:p w14:paraId="1E27747B" w14:textId="77777777" w:rsidR="00F30812" w:rsidRPr="004A798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Wymienia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kolejne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dni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tygodnia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: </w:t>
            </w:r>
            <w:r w:rsidRPr="004A7989">
              <w:rPr>
                <w:i/>
                <w:sz w:val="20"/>
                <w:szCs w:val="20"/>
                <w:lang w:val="en-US"/>
              </w:rPr>
              <w:t>Monday, Tuesday, Wednesday, Thursday, Friday, Saturday, Sunday</w:t>
            </w:r>
          </w:p>
          <w:p w14:paraId="6AAC58F7" w14:textId="77777777" w:rsidR="00F30812" w:rsidRDefault="00F30812" w:rsidP="002E3BFD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14:paraId="70DDE41A" w14:textId="77777777" w:rsidR="00F30812" w:rsidRPr="004A7989" w:rsidRDefault="00F30812" w:rsidP="002E3BFD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14:paraId="0B84BAA0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14:paraId="7DF8454B" w14:textId="77777777" w:rsidR="00F30812" w:rsidRPr="00B904C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See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soon</w:t>
            </w:r>
            <w:proofErr w:type="spellEnd"/>
          </w:p>
          <w:p w14:paraId="38873ECA" w14:textId="77777777" w:rsidR="00F30812" w:rsidRPr="00B904C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? </w:t>
            </w:r>
            <w:r w:rsidRPr="00B904CF">
              <w:rPr>
                <w:rFonts w:cs="Calibri"/>
                <w:sz w:val="20"/>
                <w:szCs w:val="20"/>
              </w:rPr>
              <w:t xml:space="preserve"> i przeważnie właściwie na niego reaguje, mówiąc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I’m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fine,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thank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>.</w:t>
            </w:r>
          </w:p>
          <w:p w14:paraId="37809EA1" w14:textId="77777777" w:rsidR="00F30812" w:rsidRPr="004A7989" w:rsidRDefault="00F30812" w:rsidP="002E3BFD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  <w:lang w:val="en-US"/>
              </w:rPr>
            </w:pPr>
            <w:r w:rsidRPr="004A7989">
              <w:rPr>
                <w:rFonts w:cs="Calibri"/>
                <w:sz w:val="20"/>
                <w:szCs w:val="20"/>
              </w:rPr>
              <w:t xml:space="preserve">Rozumie </w:t>
            </w:r>
            <w:r w:rsidRPr="004A7989">
              <w:rPr>
                <w:sz w:val="20"/>
                <w:szCs w:val="20"/>
              </w:rPr>
              <w:t xml:space="preserve">pytania o imię i wiek: </w:t>
            </w:r>
            <w:proofErr w:type="spellStart"/>
            <w:r w:rsidRPr="004A7989">
              <w:rPr>
                <w:i/>
                <w:sz w:val="20"/>
                <w:szCs w:val="20"/>
              </w:rPr>
              <w:t>What’s</w:t>
            </w:r>
            <w:proofErr w:type="spellEnd"/>
            <w:r w:rsidRPr="004A79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A7989">
              <w:rPr>
                <w:i/>
                <w:sz w:val="20"/>
                <w:szCs w:val="20"/>
              </w:rPr>
              <w:t>your</w:t>
            </w:r>
            <w:proofErr w:type="spellEnd"/>
            <w:r w:rsidRPr="004A7989">
              <w:rPr>
                <w:i/>
                <w:sz w:val="20"/>
                <w:szCs w:val="20"/>
              </w:rPr>
              <w:t xml:space="preserve"> name? </w:t>
            </w:r>
            <w:r w:rsidRPr="004A7989">
              <w:rPr>
                <w:i/>
                <w:sz w:val="20"/>
                <w:szCs w:val="20"/>
                <w:lang w:val="en-US"/>
              </w:rPr>
              <w:t xml:space="preserve">How old are you? </w:t>
            </w:r>
          </w:p>
          <w:p w14:paraId="5C5258C2" w14:textId="77777777" w:rsidR="00F30812" w:rsidRPr="000556D9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Przedstawia się – podaje swoje imię i wiek: </w:t>
            </w:r>
            <w:proofErr w:type="spellStart"/>
            <w:r w:rsidRPr="000556D9">
              <w:rPr>
                <w:rFonts w:cs="Calibri"/>
                <w:i/>
                <w:iCs/>
                <w:sz w:val="20"/>
                <w:szCs w:val="20"/>
              </w:rPr>
              <w:t>I’m</w:t>
            </w:r>
            <w:proofErr w:type="spellEnd"/>
            <w:r w:rsidRPr="000556D9">
              <w:rPr>
                <w:rFonts w:cs="Calibri"/>
                <w:i/>
                <w:iCs/>
                <w:sz w:val="20"/>
                <w:szCs w:val="20"/>
              </w:rPr>
              <w:t>…</w:t>
            </w:r>
          </w:p>
          <w:p w14:paraId="5E23F53F" w14:textId="77777777" w:rsidR="00F30812" w:rsidRPr="000556D9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Wyraża propozycje i poprawnie reaguje na propozycje: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Let’s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… </w:t>
            </w:r>
            <w:r w:rsidRPr="000556D9">
              <w:rPr>
                <w:rFonts w:cs="Calibri"/>
                <w:i/>
                <w:sz w:val="20"/>
                <w:szCs w:val="20"/>
                <w:lang w:val="en-US"/>
              </w:rPr>
              <w:t>Come to… Good idea.</w:t>
            </w:r>
          </w:p>
          <w:p w14:paraId="24846BDF" w14:textId="77777777" w:rsidR="00F30812" w:rsidRPr="004C4221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Rozumie prośbę</w:t>
            </w:r>
            <w:r w:rsidRPr="004C4221">
              <w:rPr>
                <w:rFonts w:cs="Calibri"/>
                <w:sz w:val="20"/>
                <w:szCs w:val="20"/>
              </w:rPr>
              <w:t xml:space="preserve"> o pożyczenie</w:t>
            </w:r>
            <w:r>
              <w:rPr>
                <w:rFonts w:cs="Calibri"/>
                <w:sz w:val="20"/>
                <w:szCs w:val="20"/>
              </w:rPr>
              <w:t xml:space="preserve"> i potrafi na taką prośbę zareagować</w:t>
            </w:r>
            <w:r w:rsidRPr="004C4221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4C4221">
              <w:rPr>
                <w:rFonts w:cs="Calibri"/>
                <w:i/>
                <w:iCs/>
                <w:sz w:val="20"/>
                <w:szCs w:val="20"/>
              </w:rPr>
              <w:t>Can</w:t>
            </w:r>
            <w:proofErr w:type="spellEnd"/>
            <w:r w:rsidRPr="004C4221">
              <w:rPr>
                <w:rFonts w:cs="Calibri"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4C4221">
              <w:rPr>
                <w:rFonts w:cs="Calibri"/>
                <w:i/>
                <w:iCs/>
                <w:sz w:val="20"/>
                <w:szCs w:val="20"/>
              </w:rPr>
              <w:t>have</w:t>
            </w:r>
            <w:proofErr w:type="spellEnd"/>
            <w:r w:rsidRPr="004C4221">
              <w:rPr>
                <w:rFonts w:cs="Calibri"/>
                <w:i/>
                <w:iCs/>
                <w:sz w:val="20"/>
                <w:szCs w:val="20"/>
              </w:rPr>
              <w:t xml:space="preserve"> …, </w:t>
            </w:r>
            <w:proofErr w:type="spellStart"/>
            <w:r w:rsidRPr="004C4221">
              <w:rPr>
                <w:rFonts w:cs="Calibri"/>
                <w:i/>
                <w:iCs/>
                <w:sz w:val="20"/>
                <w:szCs w:val="20"/>
              </w:rPr>
              <w:t>please</w:t>
            </w:r>
            <w:proofErr w:type="spellEnd"/>
            <w:r w:rsidRPr="004C4221">
              <w:rPr>
                <w:rFonts w:cs="Calibri"/>
                <w:i/>
                <w:iCs/>
                <w:sz w:val="20"/>
                <w:szCs w:val="20"/>
              </w:rPr>
              <w:t xml:space="preserve">? </w:t>
            </w:r>
            <w:r w:rsidRPr="004C4221">
              <w:rPr>
                <w:rFonts w:cs="Calibri"/>
                <w:i/>
                <w:iCs/>
                <w:sz w:val="20"/>
                <w:szCs w:val="20"/>
                <w:lang w:val="en-GB"/>
              </w:rPr>
              <w:t>Here you are. Thank you.</w:t>
            </w:r>
          </w:p>
        </w:tc>
        <w:tc>
          <w:tcPr>
            <w:tcW w:w="3947" w:type="dxa"/>
            <w:shd w:val="clear" w:color="auto" w:fill="auto"/>
          </w:tcPr>
          <w:p w14:paraId="072B18C4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1B61C703" w14:textId="77777777" w:rsidR="00F30812" w:rsidRPr="00B904CF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</w:t>
            </w:r>
            <w:r w:rsidRPr="000556D9">
              <w:rPr>
                <w:sz w:val="20"/>
                <w:szCs w:val="20"/>
              </w:rPr>
              <w:t>czynności związane z nauką i zabawą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listen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sing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count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write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read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play,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speak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fun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climb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tree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eat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ice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cream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, play on a swing,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ride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a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bike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B904CF">
              <w:rPr>
                <w:rFonts w:cs="Calibri"/>
                <w:sz w:val="20"/>
                <w:szCs w:val="20"/>
              </w:rPr>
              <w:t>jak i inne</w:t>
            </w:r>
          </w:p>
          <w:p w14:paraId="111C6D39" w14:textId="77777777" w:rsidR="00F30812" w:rsidRDefault="00F30812" w:rsidP="002E3BF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Liczy od 10 do 100, nie tylko dziesiątkami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</w:p>
          <w:p w14:paraId="0A96E0DA" w14:textId="77777777" w:rsidR="00F30812" w:rsidRPr="00B904CF" w:rsidRDefault="00F30812" w:rsidP="002E3BFD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04CF">
              <w:rPr>
                <w:rFonts w:ascii="Calibri" w:hAnsi="Calibri" w:cs="Calibri"/>
                <w:sz w:val="20"/>
                <w:szCs w:val="20"/>
                <w:lang w:eastAsia="en-US"/>
              </w:rPr>
              <w:t>Potrafi określić położenie przedmiotów, używając różnych przyimków miejsca</w:t>
            </w:r>
          </w:p>
          <w:p w14:paraId="593CC710" w14:textId="77777777" w:rsidR="00F30812" w:rsidRPr="00B904CF" w:rsidRDefault="00F30812" w:rsidP="002E3BFD">
            <w:pPr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904C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0BAD8FAD" w14:textId="77777777" w:rsidR="00F30812" w:rsidRPr="000556D9" w:rsidRDefault="00F30812" w:rsidP="002E3B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B904CF">
              <w:rPr>
                <w:rFonts w:cs="Calibri"/>
                <w:sz w:val="20"/>
                <w:szCs w:val="20"/>
                <w:lang w:val="en-GB"/>
              </w:rPr>
              <w:t>Nazywa</w:t>
            </w:r>
            <w:proofErr w:type="spellEnd"/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04CF">
              <w:rPr>
                <w:sz w:val="20"/>
                <w:szCs w:val="20"/>
                <w:lang w:val="en-GB"/>
              </w:rPr>
              <w:t>elementy</w:t>
            </w:r>
            <w:proofErr w:type="spellEnd"/>
            <w:r w:rsidRPr="00B904C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obrazka</w:t>
            </w:r>
            <w:proofErr w:type="spellEnd"/>
            <w:r w:rsidRPr="00B904CF">
              <w:rPr>
                <w:sz w:val="20"/>
                <w:szCs w:val="20"/>
                <w:lang w:val="en-GB"/>
              </w:rPr>
              <w:t xml:space="preserve">, m.in: </w:t>
            </w:r>
            <w:r w:rsidRPr="00B904CF">
              <w:rPr>
                <w:i/>
                <w:sz w:val="20"/>
                <w:szCs w:val="20"/>
                <w:lang w:val="en-GB"/>
              </w:rPr>
              <w:t xml:space="preserve">bed, </w:t>
            </w:r>
            <w:r w:rsidRPr="000556D9">
              <w:rPr>
                <w:i/>
                <w:sz w:val="20"/>
                <w:szCs w:val="20"/>
                <w:lang w:val="en-GB"/>
              </w:rPr>
              <w:t>apple, ball, bike, ice cream, kite, cat skateboard, house</w:t>
            </w:r>
            <w:proofErr w:type="gramStart"/>
            <w:r w:rsidRPr="000556D9">
              <w:rPr>
                <w:i/>
                <w:sz w:val="20"/>
                <w:szCs w:val="20"/>
                <w:lang w:val="en-GB"/>
              </w:rPr>
              <w:t>, ,</w:t>
            </w:r>
            <w:proofErr w:type="gramEnd"/>
            <w:r w:rsidRPr="000556D9">
              <w:rPr>
                <w:i/>
                <w:sz w:val="20"/>
                <w:szCs w:val="20"/>
                <w:lang w:val="en-GB"/>
              </w:rPr>
              <w:t xml:space="preserve"> doll, bag, head</w:t>
            </w:r>
          </w:p>
          <w:p w14:paraId="1C6D91AD" w14:textId="77777777" w:rsidR="00F30812" w:rsidRPr="000556D9" w:rsidRDefault="00F30812" w:rsidP="002E3BFD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0556D9">
              <w:rPr>
                <w:rFonts w:cs="Calibri"/>
                <w:sz w:val="20"/>
                <w:szCs w:val="20"/>
                <w:lang w:val="en-GB"/>
              </w:rPr>
              <w:lastRenderedPageBreak/>
              <w:t>Wymienia</w:t>
            </w:r>
            <w:proofErr w:type="spellEnd"/>
            <w:r w:rsidRPr="000556D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56D9">
              <w:rPr>
                <w:rFonts w:cs="Calibri"/>
                <w:sz w:val="20"/>
                <w:szCs w:val="20"/>
                <w:lang w:val="en-GB"/>
              </w:rPr>
              <w:t>dni</w:t>
            </w:r>
            <w:proofErr w:type="spellEnd"/>
            <w:r w:rsidRPr="000556D9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56D9">
              <w:rPr>
                <w:rFonts w:cs="Calibri"/>
                <w:sz w:val="20"/>
                <w:szCs w:val="20"/>
                <w:lang w:val="en-GB"/>
              </w:rPr>
              <w:t>tygodnia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nie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tylko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kolejności</w:t>
            </w:r>
            <w:proofErr w:type="spellEnd"/>
            <w:r w:rsidRPr="000556D9">
              <w:rPr>
                <w:rFonts w:cs="Calibri"/>
                <w:sz w:val="20"/>
                <w:szCs w:val="20"/>
                <w:lang w:val="en-GB"/>
              </w:rPr>
              <w:t xml:space="preserve">: </w:t>
            </w:r>
            <w:r w:rsidRPr="000556D9">
              <w:rPr>
                <w:rFonts w:cs="Calibri"/>
                <w:i/>
                <w:sz w:val="20"/>
                <w:szCs w:val="20"/>
                <w:lang w:val="en-US"/>
              </w:rPr>
              <w:t>Monday, Tuesday, Wednesday, Thursday, Friday, Saturday, Sunday</w:t>
            </w:r>
          </w:p>
          <w:p w14:paraId="327A6BAC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STRUKTURY</w:t>
            </w:r>
          </w:p>
          <w:p w14:paraId="1D816673" w14:textId="77777777" w:rsidR="00F30812" w:rsidRPr="00B904C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08440FC4" w14:textId="77777777" w:rsidR="00F30812" w:rsidRPr="00B904C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stosuje zwrot grzecznościowy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904CF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B904CF">
              <w:rPr>
                <w:rFonts w:cs="Calibri"/>
                <w:i/>
                <w:sz w:val="20"/>
                <w:szCs w:val="20"/>
              </w:rPr>
              <w:t xml:space="preserve">? </w:t>
            </w:r>
            <w:r w:rsidRPr="00B904CF">
              <w:rPr>
                <w:rFonts w:cs="Calibri"/>
                <w:sz w:val="20"/>
                <w:szCs w:val="20"/>
              </w:rPr>
              <w:t xml:space="preserve"> i potrafi na niego odpowiednio zareagować</w:t>
            </w:r>
          </w:p>
          <w:p w14:paraId="361D7858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39E8CE8" w14:textId="77777777" w:rsidR="00F30812" w:rsidRPr="000556D9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 xml:space="preserve">Rozumie i samodzielnie formułuje pytania </w:t>
            </w:r>
            <w:r w:rsidRPr="000556D9">
              <w:rPr>
                <w:rFonts w:cs="Calibri"/>
                <w:sz w:val="20"/>
                <w:szCs w:val="20"/>
              </w:rPr>
              <w:t>o imię i wiek</w:t>
            </w:r>
            <w:r w:rsidRPr="000220FF">
              <w:rPr>
                <w:rFonts w:cs="Calibri"/>
                <w:sz w:val="20"/>
                <w:szCs w:val="20"/>
              </w:rPr>
              <w:t>.</w:t>
            </w:r>
          </w:p>
          <w:p w14:paraId="149057F5" w14:textId="77777777" w:rsidR="00F30812" w:rsidRPr="000220F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Pełnym zdaniem podaje swoje imię i wiek</w:t>
            </w:r>
          </w:p>
          <w:p w14:paraId="008B03E9" w14:textId="77777777" w:rsidR="00F30812" w:rsidRPr="000556D9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</w:t>
            </w:r>
            <w:r>
              <w:rPr>
                <w:rFonts w:cs="Calibri"/>
                <w:sz w:val="20"/>
                <w:szCs w:val="20"/>
              </w:rPr>
              <w:t xml:space="preserve">wyraża propozycje, np.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Let’s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… </w:t>
            </w:r>
            <w:proofErr w:type="spellStart"/>
            <w:r w:rsidRPr="000556D9">
              <w:rPr>
                <w:rFonts w:cs="Calibri"/>
                <w:i/>
                <w:sz w:val="20"/>
                <w:szCs w:val="20"/>
              </w:rPr>
              <w:t>Come</w:t>
            </w:r>
            <w:proofErr w:type="spellEnd"/>
            <w:r w:rsidRPr="000556D9">
              <w:rPr>
                <w:rFonts w:cs="Calibri"/>
                <w:i/>
                <w:sz w:val="20"/>
                <w:szCs w:val="20"/>
              </w:rPr>
              <w:t xml:space="preserve"> to… </w:t>
            </w:r>
            <w:r w:rsidRPr="000556D9">
              <w:rPr>
                <w:rFonts w:cs="Calibri"/>
                <w:iCs/>
                <w:sz w:val="20"/>
                <w:szCs w:val="20"/>
              </w:rPr>
              <w:t>I właści</w:t>
            </w:r>
            <w:r>
              <w:rPr>
                <w:rFonts w:cs="Calibri"/>
                <w:iCs/>
                <w:sz w:val="20"/>
                <w:szCs w:val="20"/>
              </w:rPr>
              <w:t>wie reaguje na propozycje.</w:t>
            </w:r>
          </w:p>
          <w:p w14:paraId="7021B412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5805F9BF" w14:textId="77777777" w:rsidR="00F30812" w:rsidRPr="00B904CF" w:rsidRDefault="00F30812" w:rsidP="002E3B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56D9">
              <w:rPr>
                <w:rFonts w:cs="Calibri"/>
                <w:sz w:val="20"/>
                <w:szCs w:val="20"/>
              </w:rPr>
              <w:t xml:space="preserve">Rozumie i samodzielnie wyraża prośbę o pożyczenie i </w:t>
            </w:r>
            <w:proofErr w:type="spellStart"/>
            <w:r>
              <w:rPr>
                <w:rFonts w:cs="Calibri"/>
                <w:sz w:val="20"/>
                <w:szCs w:val="20"/>
              </w:rPr>
              <w:t>włąściwie</w:t>
            </w:r>
            <w:proofErr w:type="spellEnd"/>
            <w:r w:rsidRPr="000556D9">
              <w:rPr>
                <w:rFonts w:cs="Calibri"/>
                <w:sz w:val="20"/>
                <w:szCs w:val="20"/>
              </w:rPr>
              <w:t xml:space="preserve"> na taką prośbę </w:t>
            </w:r>
            <w:r>
              <w:rPr>
                <w:rFonts w:cs="Calibri"/>
                <w:sz w:val="20"/>
                <w:szCs w:val="20"/>
              </w:rPr>
              <w:t>reaguje</w:t>
            </w:r>
          </w:p>
        </w:tc>
      </w:tr>
      <w:tr w:rsidR="00F30812" w:rsidRPr="00B904CF" w14:paraId="257A4D46" w14:textId="77777777" w:rsidTr="00F30812">
        <w:tc>
          <w:tcPr>
            <w:tcW w:w="1573" w:type="dxa"/>
            <w:shd w:val="clear" w:color="auto" w:fill="auto"/>
          </w:tcPr>
          <w:p w14:paraId="6C714673" w14:textId="77777777" w:rsidR="00F30812" w:rsidRPr="00B904CF" w:rsidRDefault="00F30812" w:rsidP="002E3B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3768" w:type="dxa"/>
            <w:shd w:val="clear" w:color="auto" w:fill="auto"/>
          </w:tcPr>
          <w:p w14:paraId="50A89200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6DF5FD50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1103D4CF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5B07CEA8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>
              <w:rPr>
                <w:rFonts w:cs="Calibri"/>
                <w:sz w:val="20"/>
                <w:szCs w:val="20"/>
              </w:rPr>
              <w:t>dni tygodnia, obiekty z otoczenia i czynności związane z nauką i zabawą</w:t>
            </w:r>
          </w:p>
          <w:p w14:paraId="558FEB7B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0D49AF78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5EDD43A4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6978DB7E" w14:textId="77777777" w:rsidR="00F30812" w:rsidRPr="00CC0831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rFonts w:cs="Calibri"/>
                <w:i/>
                <w:sz w:val="20"/>
                <w:szCs w:val="20"/>
              </w:rPr>
            </w:pPr>
            <w:r w:rsidRPr="00CC0831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proofErr w:type="spellStart"/>
            <w:r w:rsidRPr="00CC0831">
              <w:rPr>
                <w:rFonts w:cs="Calibri"/>
                <w:i/>
                <w:sz w:val="20"/>
                <w:szCs w:val="20"/>
              </w:rPr>
              <w:t>Let’s</w:t>
            </w:r>
            <w:proofErr w:type="spellEnd"/>
            <w:r w:rsidRPr="00CC0831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C0831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CC0831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C0831">
              <w:rPr>
                <w:rFonts w:cs="Calibri"/>
                <w:i/>
                <w:sz w:val="20"/>
                <w:szCs w:val="20"/>
              </w:rPr>
              <w:t>fun</w:t>
            </w:r>
            <w:proofErr w:type="spellEnd"/>
            <w:r w:rsidRPr="00CC0831">
              <w:rPr>
                <w:rFonts w:cs="Calibri"/>
                <w:i/>
                <w:sz w:val="20"/>
                <w:szCs w:val="20"/>
              </w:rPr>
              <w:t xml:space="preserve"> in English </w:t>
            </w:r>
            <w:r w:rsidRPr="00CC0831">
              <w:rPr>
                <w:rFonts w:cs="Calibri"/>
                <w:sz w:val="20"/>
                <w:szCs w:val="20"/>
              </w:rPr>
              <w:t xml:space="preserve">i </w:t>
            </w:r>
            <w:proofErr w:type="spellStart"/>
            <w:r w:rsidRPr="00CC0831">
              <w:rPr>
                <w:rFonts w:cs="Calibri"/>
                <w:i/>
                <w:sz w:val="20"/>
                <w:szCs w:val="20"/>
              </w:rPr>
              <w:t>Co</w:t>
            </w:r>
            <w:r>
              <w:rPr>
                <w:rFonts w:cs="Calibri"/>
                <w:i/>
                <w:sz w:val="20"/>
                <w:szCs w:val="20"/>
              </w:rPr>
              <w:t>me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to the park</w:t>
            </w:r>
            <w:r w:rsidRPr="00CC0831">
              <w:rPr>
                <w:rFonts w:cs="Calibri"/>
                <w:i/>
                <w:sz w:val="20"/>
                <w:szCs w:val="20"/>
              </w:rPr>
              <w:t>.</w:t>
            </w:r>
          </w:p>
          <w:p w14:paraId="5C8966B6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1E362A36" w14:textId="77777777" w:rsidR="00F30812" w:rsidRPr="00B904CF" w:rsidRDefault="00F30812" w:rsidP="00F308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6" w:hanging="425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1EFE2825" w14:textId="77777777" w:rsidR="00F30812" w:rsidRPr="00B904CF" w:rsidRDefault="00F30812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6D4B5" w14:textId="77777777" w:rsidR="00F30812" w:rsidRPr="00A527A8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14:paraId="792ADF3E" w14:textId="77777777" w:rsidR="00F30812" w:rsidRPr="00A527A8" w:rsidRDefault="00F30812" w:rsidP="00F30812">
            <w:pPr>
              <w:numPr>
                <w:ilvl w:val="0"/>
                <w:numId w:val="8"/>
              </w:numPr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Cs/>
                <w:sz w:val="20"/>
                <w:szCs w:val="20"/>
              </w:rPr>
              <w:t>Z pomocą nauczyciela liczy po 10 do 100</w:t>
            </w:r>
          </w:p>
          <w:p w14:paraId="7CC35644" w14:textId="77777777" w:rsidR="00F30812" w:rsidRDefault="00F30812" w:rsidP="00F30812">
            <w:pPr>
              <w:numPr>
                <w:ilvl w:val="0"/>
                <w:numId w:val="8"/>
              </w:numPr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Cs/>
                <w:sz w:val="20"/>
                <w:szCs w:val="20"/>
              </w:rPr>
              <w:t>Z pomocą nauczyciela odczytuje wybrane liczby</w:t>
            </w:r>
            <w:r w:rsidRPr="00A527A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6CD15B92" w14:textId="77777777" w:rsidR="00F30812" w:rsidRDefault="00F30812" w:rsidP="002E3BFD">
            <w:pPr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B2ED65" w14:textId="77777777" w:rsidR="00F30812" w:rsidRPr="00A527A8" w:rsidRDefault="00F30812" w:rsidP="002E3BFD">
            <w:pPr>
              <w:ind w:left="10"/>
              <w:rPr>
                <w:rFonts w:ascii="Calibri" w:hAnsi="Calibri" w:cs="Calibri"/>
                <w:b/>
                <w:sz w:val="20"/>
                <w:szCs w:val="20"/>
              </w:rPr>
            </w:pPr>
            <w:r w:rsidRPr="00A527A8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094A1130" w14:textId="77777777" w:rsidR="00F30812" w:rsidRPr="00B904CF" w:rsidRDefault="00F30812" w:rsidP="002E3B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79821B93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F68DF00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polonistyczna</w:t>
            </w:r>
          </w:p>
          <w:p w14:paraId="453FBB92" w14:textId="77777777" w:rsidR="00F30812" w:rsidRPr="00B904CF" w:rsidRDefault="00F30812" w:rsidP="002E3B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390BAF33" w14:textId="77777777" w:rsidR="00F30812" w:rsidRPr="00B904CF" w:rsidRDefault="00F30812" w:rsidP="002E3B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 adekwatne do sytuacji</w:t>
            </w:r>
          </w:p>
          <w:p w14:paraId="104D053B" w14:textId="77777777" w:rsidR="00F30812" w:rsidRPr="00B904CF" w:rsidRDefault="00F30812" w:rsidP="002E3B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75CE69C5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ABC9365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7F6F41A9" w14:textId="77777777" w:rsidR="00F30812" w:rsidRPr="00B904CF" w:rsidRDefault="00F30812" w:rsidP="00F308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6A36E488" w14:textId="77777777" w:rsidR="00F30812" w:rsidRPr="00B904CF" w:rsidRDefault="00F30812" w:rsidP="002E3BFD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6EA2439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F7C9158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18E0D9BA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050D78AF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0DB8951" w14:textId="77777777" w:rsidR="00F30812" w:rsidRPr="00B904CF" w:rsidRDefault="00F30812" w:rsidP="002E3BFD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312FEE06" w14:textId="77777777" w:rsidR="00F30812" w:rsidRPr="000220F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3947" w:type="dxa"/>
            <w:shd w:val="clear" w:color="auto" w:fill="auto"/>
          </w:tcPr>
          <w:p w14:paraId="16CB30ED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0C20B849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5E4A873C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6C32E3E8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795807">
              <w:rPr>
                <w:rFonts w:cs="Calibri"/>
                <w:sz w:val="20"/>
                <w:szCs w:val="20"/>
              </w:rPr>
              <w:t xml:space="preserve">dni tygodnia, </w:t>
            </w:r>
            <w:r>
              <w:rPr>
                <w:rFonts w:cs="Calibri"/>
                <w:sz w:val="20"/>
                <w:szCs w:val="20"/>
              </w:rPr>
              <w:t xml:space="preserve">liczne </w:t>
            </w:r>
            <w:r w:rsidRPr="00795807">
              <w:rPr>
                <w:rFonts w:cs="Calibri"/>
                <w:sz w:val="20"/>
                <w:szCs w:val="20"/>
              </w:rPr>
              <w:t xml:space="preserve">obiekty z otoczenia i </w:t>
            </w:r>
            <w:r>
              <w:rPr>
                <w:rFonts w:cs="Calibri"/>
                <w:sz w:val="20"/>
                <w:szCs w:val="20"/>
              </w:rPr>
              <w:t xml:space="preserve">rozmaite </w:t>
            </w:r>
            <w:r w:rsidRPr="00795807">
              <w:rPr>
                <w:rFonts w:cs="Calibri"/>
                <w:sz w:val="20"/>
                <w:szCs w:val="20"/>
              </w:rPr>
              <w:t>czynności związane z nauką i zabawą</w:t>
            </w:r>
          </w:p>
          <w:p w14:paraId="775E36AF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7464DE11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5CA8342D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Zadaje pytania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B904CF">
              <w:rPr>
                <w:rFonts w:cs="Calibri"/>
                <w:sz w:val="20"/>
                <w:szCs w:val="20"/>
              </w:rPr>
              <w:t xml:space="preserve"> udziela odpowiedzi w ramach wyuczonych zwrotów</w:t>
            </w:r>
            <w:r>
              <w:rPr>
                <w:rFonts w:cs="Calibri"/>
                <w:sz w:val="20"/>
                <w:szCs w:val="20"/>
              </w:rPr>
              <w:br/>
            </w:r>
          </w:p>
          <w:p w14:paraId="3BE681E2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</w:rPr>
              <w:t>Samodzielnie śpiewa piosenki</w:t>
            </w: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95807">
              <w:rPr>
                <w:rFonts w:cs="Calibri"/>
                <w:i/>
                <w:sz w:val="20"/>
                <w:szCs w:val="20"/>
              </w:rPr>
              <w:t>Let’s</w:t>
            </w:r>
            <w:proofErr w:type="spellEnd"/>
            <w:r w:rsidRPr="0079580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95807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795807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795807">
              <w:rPr>
                <w:rFonts w:cs="Calibri"/>
                <w:i/>
                <w:sz w:val="20"/>
                <w:szCs w:val="20"/>
              </w:rPr>
              <w:t>fun</w:t>
            </w:r>
            <w:proofErr w:type="spellEnd"/>
            <w:r w:rsidRPr="00795807">
              <w:rPr>
                <w:rFonts w:cs="Calibri"/>
                <w:i/>
                <w:sz w:val="20"/>
                <w:szCs w:val="20"/>
              </w:rPr>
              <w:t xml:space="preserve"> in English i </w:t>
            </w:r>
            <w:proofErr w:type="spellStart"/>
            <w:r w:rsidRPr="00795807">
              <w:rPr>
                <w:rFonts w:cs="Calibri"/>
                <w:i/>
                <w:sz w:val="20"/>
                <w:szCs w:val="20"/>
              </w:rPr>
              <w:t>Come</w:t>
            </w:r>
            <w:proofErr w:type="spellEnd"/>
            <w:r w:rsidRPr="00795807">
              <w:rPr>
                <w:rFonts w:cs="Calibri"/>
                <w:i/>
                <w:sz w:val="20"/>
                <w:szCs w:val="20"/>
              </w:rPr>
              <w:t xml:space="preserve"> to the park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br/>
            </w:r>
          </w:p>
          <w:p w14:paraId="15118549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5C32EE40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28EAF7F3" w14:textId="77777777" w:rsidR="00F30812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36F1EE" w14:textId="77777777" w:rsidR="00F30812" w:rsidRPr="00F31818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818">
              <w:rPr>
                <w:rFonts w:ascii="Calibri" w:hAnsi="Calibri" w:cs="Calibri"/>
                <w:b/>
                <w:sz w:val="20"/>
                <w:szCs w:val="20"/>
              </w:rPr>
              <w:t>Edukacja matematyczna</w:t>
            </w:r>
          </w:p>
          <w:p w14:paraId="2BEC0A55" w14:textId="77777777" w:rsidR="00F30812" w:rsidRPr="00F31818" w:rsidRDefault="00F30812" w:rsidP="00F30812">
            <w:pPr>
              <w:numPr>
                <w:ilvl w:val="0"/>
                <w:numId w:val="8"/>
              </w:numPr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 w:rsidRPr="00F31818">
              <w:rPr>
                <w:rFonts w:ascii="Calibri" w:hAnsi="Calibri" w:cs="Calibri"/>
                <w:bCs/>
                <w:sz w:val="20"/>
                <w:szCs w:val="20"/>
              </w:rPr>
              <w:t>Samodzielnie i poprawnie liczy od 1 do 100</w:t>
            </w:r>
          </w:p>
          <w:p w14:paraId="195534AD" w14:textId="77777777" w:rsidR="00F30812" w:rsidRPr="00F31818" w:rsidRDefault="00F30812" w:rsidP="00F30812">
            <w:pPr>
              <w:numPr>
                <w:ilvl w:val="0"/>
                <w:numId w:val="8"/>
              </w:numPr>
              <w:ind w:left="435" w:hanging="42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Samodzielnie</w:t>
            </w:r>
            <w:r w:rsidRPr="00F31818">
              <w:rPr>
                <w:rFonts w:ascii="Calibri" w:hAnsi="Calibri" w:cs="Calibri"/>
                <w:bCs/>
                <w:sz w:val="20"/>
                <w:szCs w:val="20"/>
              </w:rPr>
              <w:t xml:space="preserve"> odczytuje liczby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od 1 do 100</w:t>
            </w:r>
          </w:p>
          <w:p w14:paraId="74D2837F" w14:textId="77777777" w:rsidR="00F30812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0B973F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16B62C53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65CF16DC" w14:textId="77777777" w:rsidR="00F30812" w:rsidRPr="00B904CF" w:rsidRDefault="00F30812" w:rsidP="002E3BFD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4ACE44A" w14:textId="77777777" w:rsidR="00F30812" w:rsidRPr="00B904CF" w:rsidRDefault="00F30812" w:rsidP="002E3BFD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07BEDA15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3FC0FA05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694479F7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0307E502" w14:textId="77777777" w:rsidR="00F30812" w:rsidRPr="00B904CF" w:rsidRDefault="00F30812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E91CE5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6A066C9C" w14:textId="77777777" w:rsidR="00F30812" w:rsidRPr="00B904CF" w:rsidRDefault="00F30812" w:rsidP="00F3081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13819157" w14:textId="77777777" w:rsidR="00F30812" w:rsidRPr="00B904CF" w:rsidRDefault="00F30812" w:rsidP="002E3BF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B162F6" w14:textId="77777777" w:rsidR="00F30812" w:rsidRPr="00B904CF" w:rsidRDefault="00F30812" w:rsidP="002E3BF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C2E6596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4AFC0CD3" w14:textId="77777777" w:rsidR="00F30812" w:rsidRPr="000220F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4284D2B1" w14:textId="77777777" w:rsidR="00F30812" w:rsidRDefault="00F30812" w:rsidP="002E3BFD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C93BA8C" w14:textId="77777777" w:rsidR="00F30812" w:rsidRPr="00B904CF" w:rsidRDefault="00F30812" w:rsidP="002E3BFD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4A687C6D" w14:textId="77777777" w:rsidR="00F30812" w:rsidRPr="00B904CF" w:rsidRDefault="00F30812" w:rsidP="002E3B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20F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</w:tc>
      </w:tr>
    </w:tbl>
    <w:p w14:paraId="7DEC7DE6" w14:textId="77777777" w:rsidR="002E050F" w:rsidRDefault="002E050F"/>
    <w:p w14:paraId="30EE9114" w14:textId="77777777" w:rsidR="002E050F" w:rsidRDefault="002E050F"/>
    <w:p w14:paraId="02438F91" w14:textId="77777777" w:rsidR="002E050F" w:rsidRDefault="002E050F"/>
    <w:p w14:paraId="154AB5B4" w14:textId="77777777" w:rsidR="002E050F" w:rsidRDefault="002E050F"/>
    <w:p w14:paraId="47CA3F6A" w14:textId="77777777" w:rsidR="002E050F" w:rsidRDefault="002E050F"/>
    <w:p w14:paraId="667939BF" w14:textId="77777777" w:rsidR="002E050F" w:rsidRDefault="002E050F"/>
    <w:p w14:paraId="1DB8293A" w14:textId="77777777" w:rsidR="002E050F" w:rsidRDefault="002E050F"/>
    <w:p w14:paraId="022C0B12" w14:textId="77777777" w:rsidR="002E050F" w:rsidRDefault="002E050F"/>
    <w:p w14:paraId="2449B57A" w14:textId="77777777" w:rsidR="002E050F" w:rsidRDefault="002E050F"/>
    <w:p w14:paraId="05E3451C" w14:textId="77777777" w:rsidR="002E050F" w:rsidRDefault="002E050F"/>
    <w:p w14:paraId="5402AE7F" w14:textId="77777777" w:rsidR="002E050F" w:rsidRDefault="002E050F"/>
    <w:p w14:paraId="75B78CBA" w14:textId="77777777" w:rsidR="002E050F" w:rsidRDefault="002E050F"/>
    <w:p w14:paraId="6E0F273E" w14:textId="77777777" w:rsidR="002E050F" w:rsidRDefault="002E050F"/>
    <w:p w14:paraId="71F728DF" w14:textId="77777777" w:rsidR="002E050F" w:rsidRDefault="002E050F"/>
    <w:p w14:paraId="293104E7" w14:textId="77777777" w:rsidR="002E050F" w:rsidRDefault="002E050F"/>
    <w:p w14:paraId="051BA15C" w14:textId="77777777" w:rsidR="002E050F" w:rsidRDefault="002E050F"/>
    <w:p w14:paraId="67CDB4DB" w14:textId="77777777" w:rsidR="002E050F" w:rsidRDefault="002E050F"/>
    <w:p w14:paraId="7101F99B" w14:textId="77777777" w:rsidR="002E050F" w:rsidRDefault="002E050F"/>
    <w:p w14:paraId="4C897A4F" w14:textId="77777777" w:rsidR="002E050F" w:rsidRDefault="002E050F"/>
    <w:p w14:paraId="382B519A" w14:textId="77777777" w:rsidR="002E050F" w:rsidRDefault="002E050F"/>
    <w:p w14:paraId="4ECB72FC" w14:textId="77777777" w:rsidR="002E050F" w:rsidRDefault="002E050F"/>
    <w:p w14:paraId="21B58FFB" w14:textId="77777777" w:rsidR="002E050F" w:rsidRDefault="002E050F"/>
    <w:p w14:paraId="28986E9E" w14:textId="77777777" w:rsidR="002E050F" w:rsidRDefault="002E050F"/>
    <w:p w14:paraId="5D3B2AFD" w14:textId="77777777" w:rsidR="002E050F" w:rsidRDefault="002E050F"/>
    <w:p w14:paraId="3D80E2BB" w14:textId="77777777" w:rsidR="002E050F" w:rsidRDefault="002E050F"/>
    <w:p w14:paraId="1AAA2146" w14:textId="77777777" w:rsidR="002E050F" w:rsidRDefault="002E050F"/>
    <w:p w14:paraId="1016C7A4" w14:textId="77777777" w:rsidR="002E050F" w:rsidRDefault="002E050F"/>
    <w:p w14:paraId="6DD99EC5" w14:textId="77777777" w:rsidR="002E050F" w:rsidRDefault="002E050F"/>
    <w:p w14:paraId="134B486C" w14:textId="77777777" w:rsidR="002E050F" w:rsidRDefault="002E050F"/>
    <w:p w14:paraId="31A94BF4" w14:textId="77777777" w:rsidR="002E050F" w:rsidRDefault="002E050F"/>
    <w:p w14:paraId="3E3126DA" w14:textId="77777777" w:rsidR="002E050F" w:rsidRDefault="002E050F"/>
    <w:p w14:paraId="32E37E7D" w14:textId="77777777" w:rsidR="002E050F" w:rsidRDefault="002E050F"/>
    <w:p w14:paraId="43060D42" w14:textId="77777777" w:rsidR="002E050F" w:rsidRDefault="002E050F"/>
    <w:p w14:paraId="0CED5EFB" w14:textId="77777777" w:rsidR="002E050F" w:rsidRDefault="002E050F">
      <w:r>
        <w:t xml:space="preserve">Klasa 3.                </w:t>
      </w:r>
      <w:r>
        <w:t xml:space="preserve">Wymagania podstawowe                       Wymagania podstawowe            </w:t>
      </w:r>
    </w:p>
    <w:p w14:paraId="5EDB205D" w14:textId="5C78449F" w:rsidR="002E050F" w:rsidRDefault="002E050F">
      <w:r>
        <w:t xml:space="preserve">           </w:t>
      </w:r>
    </w:p>
    <w:tbl>
      <w:tblPr>
        <w:tblStyle w:val="TableNormal"/>
        <w:tblW w:w="9529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88"/>
        <w:gridCol w:w="3878"/>
        <w:gridCol w:w="4063"/>
      </w:tblGrid>
      <w:tr w:rsidR="002E050F" w:rsidRPr="002869BE" w14:paraId="3855D9A8" w14:textId="77777777" w:rsidTr="002E3BFD">
        <w:trPr>
          <w:trHeight w:hRule="exact" w:val="11107"/>
        </w:trPr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3384" w14:textId="77777777" w:rsidR="002E050F" w:rsidRDefault="002E050F" w:rsidP="002E3BFD">
            <w:pPr>
              <w:pStyle w:val="TableParagraph"/>
              <w:ind w:left="378" w:right="379" w:firstLine="12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Środki</w:t>
            </w:r>
            <w:proofErr w:type="spellEnd"/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  <w:proofErr w:type="spellEnd"/>
          </w:p>
        </w:tc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FCE3" w14:textId="77777777" w:rsidR="002E050F" w:rsidRPr="00291A58" w:rsidRDefault="002E050F" w:rsidP="002E3BF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b/>
                <w:sz w:val="20"/>
              </w:rPr>
              <w:t>SŁOWNICTWO</w:t>
            </w:r>
          </w:p>
          <w:p w14:paraId="75765133" w14:textId="77777777" w:rsidR="002E050F" w:rsidRPr="00291A58" w:rsidRDefault="002E050F" w:rsidP="002E050F">
            <w:pPr>
              <w:pStyle w:val="Akapitzlist"/>
              <w:numPr>
                <w:ilvl w:val="0"/>
                <w:numId w:val="16"/>
              </w:numPr>
              <w:tabs>
                <w:tab w:val="left" w:pos="398"/>
              </w:tabs>
              <w:spacing w:after="0" w:line="240" w:lineRule="auto"/>
              <w:ind w:right="108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291A58">
              <w:rPr>
                <w:sz w:val="20"/>
              </w:rPr>
              <w:t>Nazywa</w:t>
            </w:r>
            <w:proofErr w:type="spellEnd"/>
            <w:r w:rsidRPr="00291A58">
              <w:rPr>
                <w:spacing w:val="-7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czynności</w:t>
            </w:r>
            <w:proofErr w:type="spellEnd"/>
            <w:r w:rsidRPr="00291A58">
              <w:rPr>
                <w:spacing w:val="-8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wykonywane</w:t>
            </w:r>
            <w:proofErr w:type="spellEnd"/>
            <w:r w:rsidRPr="00291A58">
              <w:rPr>
                <w:sz w:val="20"/>
              </w:rPr>
              <w:t xml:space="preserve"> w </w:t>
            </w:r>
            <w:proofErr w:type="spellStart"/>
            <w:r w:rsidRPr="00291A58">
              <w:rPr>
                <w:sz w:val="20"/>
              </w:rPr>
              <w:t>czasie</w:t>
            </w:r>
            <w:proofErr w:type="spellEnd"/>
            <w:r w:rsidRPr="00291A58">
              <w:rPr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wolnym</w:t>
            </w:r>
            <w:proofErr w:type="spellEnd"/>
            <w:r w:rsidRPr="00291A58">
              <w:rPr>
                <w:sz w:val="20"/>
              </w:rPr>
              <w:t>,</w:t>
            </w:r>
            <w:r w:rsidRPr="00291A58">
              <w:rPr>
                <w:spacing w:val="-4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tj</w:t>
            </w:r>
            <w:proofErr w:type="spellEnd"/>
            <w:r w:rsidRPr="00291A58">
              <w:rPr>
                <w:sz w:val="20"/>
              </w:rPr>
              <w:t>.:</w:t>
            </w:r>
            <w:r w:rsidRPr="00291A58">
              <w:rPr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do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sports,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go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on</w:t>
            </w:r>
            <w:r w:rsidRPr="00291A58">
              <w:rPr>
                <w:i/>
                <w:spacing w:val="27"/>
                <w:w w:val="99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excursions,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help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people,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listen</w:t>
            </w:r>
            <w:r w:rsidRPr="00291A58">
              <w:rPr>
                <w:i/>
                <w:spacing w:val="-8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to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music,</w:t>
            </w:r>
            <w:r w:rsidRPr="00291A58">
              <w:rPr>
                <w:i/>
                <w:spacing w:val="28"/>
                <w:w w:val="99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make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things,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paint</w:t>
            </w:r>
            <w:r w:rsidRPr="00291A58">
              <w:rPr>
                <w:i/>
                <w:spacing w:val="-8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pictures,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play</w:t>
            </w:r>
            <w:r w:rsidRPr="00291A58">
              <w:rPr>
                <w:i/>
                <w:spacing w:val="-7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games,</w:t>
            </w:r>
            <w:r w:rsidRPr="00291A58">
              <w:rPr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take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photos,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use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a</w:t>
            </w:r>
            <w:r w:rsidRPr="00291A58">
              <w:rPr>
                <w:i/>
                <w:spacing w:val="-4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computer,</w:t>
            </w:r>
            <w:r w:rsidRPr="00291A58">
              <w:rPr>
                <w:i/>
                <w:spacing w:val="-7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watch</w:t>
            </w:r>
            <w:r w:rsidRPr="00291A58">
              <w:rPr>
                <w:i/>
                <w:spacing w:val="25"/>
                <w:w w:val="99"/>
                <w:sz w:val="20"/>
              </w:rPr>
              <w:t xml:space="preserve"> </w:t>
            </w:r>
            <w:proofErr w:type="gramStart"/>
            <w:r w:rsidRPr="00291A58">
              <w:rPr>
                <w:i/>
                <w:spacing w:val="-1"/>
                <w:sz w:val="20"/>
              </w:rPr>
              <w:t>films</w:t>
            </w:r>
            <w:proofErr w:type="gramEnd"/>
          </w:p>
          <w:p w14:paraId="57160F55" w14:textId="77777777" w:rsidR="002E050F" w:rsidRPr="00291A58" w:rsidRDefault="002E050F" w:rsidP="002E3BF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45708D3" w14:textId="77777777" w:rsidR="002E050F" w:rsidRPr="00291A58" w:rsidRDefault="002E050F" w:rsidP="002E3BF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9FA2B12" w14:textId="77777777" w:rsidR="002E050F" w:rsidRPr="00291A58" w:rsidRDefault="002E050F" w:rsidP="002E050F">
            <w:pPr>
              <w:pStyle w:val="Akapitzlist"/>
              <w:numPr>
                <w:ilvl w:val="0"/>
                <w:numId w:val="16"/>
              </w:numPr>
              <w:tabs>
                <w:tab w:val="left" w:pos="398"/>
              </w:tabs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291A58">
              <w:rPr>
                <w:sz w:val="20"/>
              </w:rPr>
              <w:t>Nazywa</w:t>
            </w:r>
            <w:proofErr w:type="spellEnd"/>
            <w:r w:rsidRPr="00291A58">
              <w:rPr>
                <w:spacing w:val="-9"/>
                <w:sz w:val="20"/>
              </w:rPr>
              <w:t xml:space="preserve"> </w:t>
            </w:r>
            <w:proofErr w:type="spellStart"/>
            <w:r w:rsidRPr="00291A58">
              <w:rPr>
                <w:spacing w:val="-1"/>
                <w:sz w:val="20"/>
              </w:rPr>
              <w:t>niektóre</w:t>
            </w:r>
            <w:proofErr w:type="spellEnd"/>
            <w:r w:rsidRPr="00291A58">
              <w:rPr>
                <w:spacing w:val="-10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czynności</w:t>
            </w:r>
            <w:proofErr w:type="spellEnd"/>
            <w:r w:rsidRPr="00291A58">
              <w:rPr>
                <w:spacing w:val="-10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związane</w:t>
            </w:r>
            <w:proofErr w:type="spellEnd"/>
          </w:p>
          <w:p w14:paraId="2D530FA8" w14:textId="77777777" w:rsidR="002E050F" w:rsidRPr="002869BE" w:rsidRDefault="002E050F" w:rsidP="002E3BFD">
            <w:pPr>
              <w:pStyle w:val="TableParagraph"/>
              <w:ind w:left="397" w:right="127" w:firstLine="26"/>
              <w:rPr>
                <w:rFonts w:ascii="Calibri" w:hAnsi="Calibri"/>
                <w:i/>
                <w:sz w:val="20"/>
              </w:rPr>
            </w:pPr>
            <w:r w:rsidRPr="00291A58">
              <w:rPr>
                <w:rFonts w:ascii="Calibri" w:hAnsi="Calibri"/>
                <w:sz w:val="20"/>
              </w:rPr>
              <w:t>z</w:t>
            </w:r>
            <w:r w:rsidRPr="00291A58"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 w:rsidRPr="00291A58">
              <w:rPr>
                <w:rFonts w:ascii="Calibri" w:hAnsi="Calibri"/>
                <w:spacing w:val="-1"/>
                <w:sz w:val="20"/>
              </w:rPr>
              <w:t>użyciem</w:t>
            </w:r>
            <w:proofErr w:type="spellEnd"/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 w:rsidRPr="00291A58">
              <w:rPr>
                <w:rFonts w:ascii="Calibri" w:hAnsi="Calibri"/>
                <w:sz w:val="20"/>
              </w:rPr>
              <w:t>komputera</w:t>
            </w:r>
            <w:proofErr w:type="spellEnd"/>
            <w:r w:rsidRPr="00291A58">
              <w:rPr>
                <w:rFonts w:ascii="Calibri" w:hAnsi="Calibri"/>
                <w:sz w:val="20"/>
              </w:rPr>
              <w:t>,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 w:rsidRPr="00291A58">
              <w:rPr>
                <w:rFonts w:ascii="Calibri" w:hAnsi="Calibri"/>
                <w:spacing w:val="-1"/>
                <w:sz w:val="20"/>
              </w:rPr>
              <w:t>tj</w:t>
            </w:r>
            <w:proofErr w:type="spellEnd"/>
            <w:r w:rsidRPr="00291A58">
              <w:rPr>
                <w:rFonts w:ascii="Calibri" w:hAnsi="Calibri"/>
                <w:spacing w:val="-1"/>
                <w:sz w:val="20"/>
              </w:rPr>
              <w:t>.: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projects,</w:t>
            </w:r>
            <w:r w:rsidRPr="00291A58">
              <w:rPr>
                <w:rFonts w:ascii="Calibri" w:hAnsi="Calibri"/>
                <w:i/>
                <w:spacing w:val="20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find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out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information,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online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39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music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videos,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emails,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for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class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blog</w:t>
            </w:r>
          </w:p>
          <w:p w14:paraId="668C69C2" w14:textId="77777777" w:rsidR="002E050F" w:rsidRPr="00291A58" w:rsidRDefault="002E050F" w:rsidP="002E050F">
            <w:pPr>
              <w:pStyle w:val="TableParagraph"/>
              <w:numPr>
                <w:ilvl w:val="0"/>
                <w:numId w:val="16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sprzęty elektroniczne i ich części, tj.: </w:t>
            </w:r>
            <w:proofErr w:type="spellStart"/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laptop, mobile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phone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tablet;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camera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keyboard,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mouse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screen</w:t>
            </w:r>
            <w:proofErr w:type="spellEnd"/>
          </w:p>
          <w:p w14:paraId="33C22D7D" w14:textId="77777777" w:rsidR="002E050F" w:rsidRPr="00291A58" w:rsidRDefault="002E050F" w:rsidP="002E3BF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3B57F179" w14:textId="77777777" w:rsidR="002E050F" w:rsidRPr="00291A58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37D7795D" w14:textId="77777777" w:rsidR="002E050F" w:rsidRPr="002869BE" w:rsidRDefault="002E050F" w:rsidP="002E050F">
            <w:pPr>
              <w:pStyle w:val="Akapitzlist"/>
              <w:numPr>
                <w:ilvl w:val="1"/>
                <w:numId w:val="16"/>
              </w:numPr>
              <w:tabs>
                <w:tab w:val="left" w:pos="465"/>
              </w:tabs>
              <w:spacing w:after="0" w:line="240" w:lineRule="auto"/>
              <w:ind w:right="375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291A58">
              <w:rPr>
                <w:sz w:val="20"/>
              </w:rPr>
              <w:t>Wita</w:t>
            </w:r>
            <w:proofErr w:type="spellEnd"/>
            <w:r w:rsidRPr="00291A58">
              <w:rPr>
                <w:spacing w:val="-6"/>
                <w:sz w:val="20"/>
              </w:rPr>
              <w:t xml:space="preserve"> </w:t>
            </w:r>
            <w:proofErr w:type="spellStart"/>
            <w:r w:rsidRPr="00291A58">
              <w:rPr>
                <w:spacing w:val="-1"/>
                <w:sz w:val="20"/>
              </w:rPr>
              <w:t>się</w:t>
            </w:r>
            <w:proofErr w:type="spellEnd"/>
            <w:r w:rsidRPr="00291A58">
              <w:rPr>
                <w:spacing w:val="-5"/>
                <w:sz w:val="20"/>
              </w:rPr>
              <w:t xml:space="preserve"> </w:t>
            </w:r>
            <w:r w:rsidRPr="00291A58">
              <w:rPr>
                <w:sz w:val="20"/>
              </w:rPr>
              <w:t>i</w:t>
            </w:r>
            <w:r w:rsidRPr="00291A58">
              <w:rPr>
                <w:spacing w:val="-5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żegna</w:t>
            </w:r>
            <w:proofErr w:type="spellEnd"/>
            <w:r w:rsidRPr="00291A58">
              <w:rPr>
                <w:spacing w:val="-5"/>
                <w:sz w:val="20"/>
              </w:rPr>
              <w:t xml:space="preserve"> </w:t>
            </w:r>
            <w:proofErr w:type="spellStart"/>
            <w:r w:rsidRPr="00291A58">
              <w:rPr>
                <w:spacing w:val="-1"/>
                <w:sz w:val="20"/>
              </w:rPr>
              <w:t>prostymi</w:t>
            </w:r>
            <w:proofErr w:type="spellEnd"/>
            <w:r w:rsidRPr="00291A58">
              <w:rPr>
                <w:spacing w:val="-6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słowami</w:t>
            </w:r>
            <w:proofErr w:type="spellEnd"/>
            <w:r w:rsidRPr="00291A58">
              <w:rPr>
                <w:sz w:val="20"/>
              </w:rPr>
              <w:t>:</w:t>
            </w:r>
            <w:r w:rsidRPr="00291A58">
              <w:rPr>
                <w:spacing w:val="22"/>
                <w:w w:val="99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Hello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(everyone)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/</w:t>
            </w:r>
            <w:r w:rsidRPr="00291A58">
              <w:rPr>
                <w:i/>
                <w:spacing w:val="-7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Goodbye,</w:t>
            </w:r>
            <w:r w:rsidRPr="00291A58">
              <w:rPr>
                <w:i/>
                <w:spacing w:val="-3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See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you</w:t>
            </w:r>
            <w:r w:rsidRPr="00291A58">
              <w:rPr>
                <w:i/>
                <w:spacing w:val="23"/>
                <w:w w:val="99"/>
                <w:sz w:val="20"/>
              </w:rPr>
              <w:t xml:space="preserve"> </w:t>
            </w:r>
            <w:proofErr w:type="gramStart"/>
            <w:r w:rsidRPr="00291A58">
              <w:rPr>
                <w:i/>
                <w:sz w:val="20"/>
              </w:rPr>
              <w:t>soon</w:t>
            </w:r>
            <w:proofErr w:type="gramEnd"/>
          </w:p>
          <w:p w14:paraId="6057A66C" w14:textId="77777777" w:rsidR="002E050F" w:rsidRPr="002869BE" w:rsidRDefault="002E050F" w:rsidP="002E050F">
            <w:pPr>
              <w:pStyle w:val="Akapitzlist"/>
              <w:numPr>
                <w:ilvl w:val="1"/>
                <w:numId w:val="16"/>
              </w:numPr>
              <w:tabs>
                <w:tab w:val="left" w:pos="465"/>
              </w:tabs>
              <w:spacing w:after="0" w:line="240" w:lineRule="auto"/>
              <w:ind w:right="24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zwrot</w:t>
            </w:r>
            <w:r w:rsidRPr="00291A58">
              <w:rPr>
                <w:rFonts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grzecznościowy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How</w:t>
            </w:r>
            <w:r w:rsidRPr="00291A58">
              <w:rPr>
                <w:rFonts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are</w:t>
            </w:r>
            <w:proofErr w:type="spellEnd"/>
            <w:r w:rsidRPr="00291A58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?</w:t>
            </w:r>
            <w:r w:rsidRPr="00291A58">
              <w:rPr>
                <w:rFonts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właściwie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niego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reaguje,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mówiąc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I’m</w:t>
            </w:r>
            <w:proofErr w:type="spellEnd"/>
            <w:r w:rsidRPr="00291A58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fine,</w:t>
            </w:r>
            <w:r w:rsidRPr="00291A58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thank</w:t>
            </w:r>
            <w:proofErr w:type="spellEnd"/>
            <w:r w:rsidRPr="00291A58">
              <w:rPr>
                <w:rFonts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you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.</w:t>
            </w:r>
          </w:p>
          <w:p w14:paraId="1D985B92" w14:textId="77777777" w:rsidR="002E050F" w:rsidRPr="002869BE" w:rsidRDefault="002E050F" w:rsidP="002E050F">
            <w:pPr>
              <w:pStyle w:val="TableParagraph"/>
              <w:numPr>
                <w:ilvl w:val="0"/>
                <w:numId w:val="16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watch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films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). I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don’t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(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paint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pictures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).</w:t>
            </w:r>
          </w:p>
          <w:p w14:paraId="78FDBDD0" w14:textId="77777777" w:rsidR="002E050F" w:rsidRPr="002869BE" w:rsidRDefault="002E050F" w:rsidP="002E050F">
            <w:pPr>
              <w:pStyle w:val="Akapitzlist"/>
              <w:numPr>
                <w:ilvl w:val="1"/>
                <w:numId w:val="16"/>
              </w:numPr>
              <w:tabs>
                <w:tab w:val="left" w:pos="465"/>
              </w:tabs>
              <w:spacing w:after="0" w:line="240" w:lineRule="auto"/>
              <w:ind w:right="157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pytania</w:t>
            </w:r>
            <w:r w:rsidRPr="00291A58">
              <w:rPr>
                <w:rFonts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o</w:t>
            </w:r>
            <w:r w:rsidRPr="00291A58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czynności wykonywane w czasie wolnym,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tj.:</w:t>
            </w:r>
            <w:r w:rsidRPr="00291A58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291A58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291A58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use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a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computer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)?</w:t>
            </w:r>
            <w:r w:rsidRPr="00291A58">
              <w:rPr>
                <w:rFonts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zazwyczaj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nie</w:t>
            </w:r>
            <w:r w:rsidRPr="00291A58">
              <w:rPr>
                <w:rFonts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odpowiada: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Yes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,</w:t>
            </w:r>
            <w:r w:rsidRPr="00291A58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do.</w:t>
            </w:r>
            <w:r w:rsidRPr="00291A58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No,</w:t>
            </w:r>
            <w:proofErr w:type="gramEnd"/>
            <w:r w:rsidRPr="00291A58">
              <w:rPr>
                <w:rFonts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don’t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.</w:t>
            </w:r>
          </w:p>
          <w:p w14:paraId="3967C33B" w14:textId="77777777" w:rsidR="002E050F" w:rsidRPr="00291A58" w:rsidRDefault="002E050F" w:rsidP="002E050F">
            <w:pPr>
              <w:pStyle w:val="Akapitzlist"/>
              <w:numPr>
                <w:ilvl w:val="1"/>
                <w:numId w:val="16"/>
              </w:numPr>
              <w:tabs>
                <w:tab w:val="left" w:pos="465"/>
              </w:tabs>
              <w:spacing w:after="0" w:line="240" w:lineRule="auto"/>
              <w:ind w:right="33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pytania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o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czynności</w:t>
            </w:r>
            <w:r w:rsidRPr="00291A58">
              <w:rPr>
                <w:spacing w:val="2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wykonywane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czasie wolnym: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What</w:t>
            </w:r>
            <w:proofErr w:type="spellEnd"/>
            <w:r w:rsidRPr="00291A58">
              <w:rPr>
                <w:i/>
                <w:spacing w:val="3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do</w:t>
            </w:r>
            <w:r w:rsidRPr="00291A58">
              <w:rPr>
                <w:i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you</w:t>
            </w:r>
            <w:proofErr w:type="spellEnd"/>
            <w:r w:rsidRPr="00291A58">
              <w:rPr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do</w:t>
            </w:r>
            <w:r w:rsidRPr="00291A58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in</w:t>
            </w:r>
            <w:r w:rsidRPr="00291A58">
              <w:rPr>
                <w:i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your</w:t>
            </w:r>
            <w:proofErr w:type="spellEnd"/>
            <w:r w:rsidRPr="00291A58">
              <w:rPr>
                <w:i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free</w:t>
            </w:r>
            <w:proofErr w:type="spellEnd"/>
            <w:r w:rsidRPr="00291A58">
              <w:rPr>
                <w:i/>
                <w:spacing w:val="-3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time</w:t>
            </w:r>
            <w:proofErr w:type="spellEnd"/>
            <w:r w:rsidRPr="00291A58">
              <w:rPr>
                <w:i/>
                <w:sz w:val="20"/>
                <w:lang w:val="pl-PL"/>
              </w:rPr>
              <w:t>?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 xml:space="preserve"> i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przeważnie</w:t>
            </w:r>
          </w:p>
          <w:p w14:paraId="5CB99336" w14:textId="77777777" w:rsidR="002E050F" w:rsidRPr="00291A58" w:rsidRDefault="002E050F" w:rsidP="002E3BFD">
            <w:pPr>
              <w:pStyle w:val="TableParagraph"/>
              <w:ind w:left="464"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nieodpowiada</w:t>
            </w:r>
            <w:proofErr w:type="spellEnd"/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(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do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sports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).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take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photos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).</w:t>
            </w:r>
          </w:p>
          <w:p w14:paraId="56516438" w14:textId="77777777" w:rsidR="002E050F" w:rsidRPr="00291A58" w:rsidRDefault="002E050F" w:rsidP="002E050F">
            <w:pPr>
              <w:pStyle w:val="TableParagraph"/>
              <w:numPr>
                <w:ilvl w:val="0"/>
                <w:numId w:val="18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opowiada o czynnościach wykonywanych w czasie wolnym, tj.: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I (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watch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films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). I (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listen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to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music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). / I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don’t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(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use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a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computer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).</w:t>
            </w:r>
          </w:p>
          <w:p w14:paraId="0B7E9DE0" w14:textId="77777777" w:rsidR="002E050F" w:rsidRPr="00291A58" w:rsidRDefault="002E050F" w:rsidP="002E3BFD">
            <w:pPr>
              <w:pStyle w:val="Akapitzlist"/>
              <w:tabs>
                <w:tab w:val="left" w:pos="465"/>
              </w:tabs>
              <w:ind w:left="464" w:right="163"/>
              <w:jc w:val="both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5293" w14:textId="77777777" w:rsidR="002E050F" w:rsidRPr="00291A58" w:rsidRDefault="002E050F" w:rsidP="002E3B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b/>
                <w:spacing w:val="-1"/>
                <w:sz w:val="20"/>
              </w:rPr>
              <w:t>SŁOWNICTWO</w:t>
            </w:r>
          </w:p>
          <w:p w14:paraId="7D1B8DB7" w14:textId="77777777" w:rsidR="002E050F" w:rsidRPr="00291A58" w:rsidRDefault="002E050F" w:rsidP="002E050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right="223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z w:val="20"/>
                <w:lang w:val="pl-PL"/>
              </w:rPr>
              <w:t>Nazywa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czynności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wykonywane w czasie wolnym,</w:t>
            </w:r>
            <w:r w:rsidRPr="00291A58">
              <w:rPr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zarówno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te</w:t>
            </w:r>
            <w:r w:rsidRPr="00291A58">
              <w:rPr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wprowadzone</w:t>
            </w:r>
            <w:r w:rsidRPr="00291A58">
              <w:rPr>
                <w:spacing w:val="25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podręczniku,</w:t>
            </w:r>
            <w:r w:rsidRPr="00291A58">
              <w:rPr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tj.:</w:t>
            </w:r>
            <w:r w:rsidRPr="00291A58">
              <w:rPr>
                <w:spacing w:val="-2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do</w:t>
            </w:r>
            <w:r w:rsidRPr="00291A58">
              <w:rPr>
                <w:i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sports</w:t>
            </w:r>
            <w:proofErr w:type="spellEnd"/>
            <w:r w:rsidRPr="00291A58">
              <w:rPr>
                <w:i/>
                <w:spacing w:val="-1"/>
                <w:sz w:val="20"/>
                <w:lang w:val="pl-PL"/>
              </w:rPr>
              <w:t>,</w:t>
            </w:r>
            <w:r w:rsidRPr="00291A58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go</w:t>
            </w:r>
            <w:r w:rsidRPr="00291A58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on</w:t>
            </w:r>
            <w:r w:rsidRPr="00291A58">
              <w:rPr>
                <w:i/>
                <w:spacing w:val="27"/>
                <w:w w:val="99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excursions</w:t>
            </w:r>
            <w:proofErr w:type="spellEnd"/>
            <w:r w:rsidRPr="00291A58">
              <w:rPr>
                <w:i/>
                <w:spacing w:val="-1"/>
                <w:sz w:val="20"/>
                <w:lang w:val="pl-PL"/>
              </w:rPr>
              <w:t>,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help</w:t>
            </w:r>
            <w:proofErr w:type="spellEnd"/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people</w:t>
            </w:r>
            <w:proofErr w:type="spellEnd"/>
            <w:r w:rsidRPr="00291A58">
              <w:rPr>
                <w:i/>
                <w:sz w:val="20"/>
                <w:lang w:val="pl-PL"/>
              </w:rPr>
              <w:t>,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listen</w:t>
            </w:r>
            <w:proofErr w:type="spellEnd"/>
            <w:r w:rsidRPr="00291A58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to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music</w:t>
            </w:r>
            <w:proofErr w:type="spellEnd"/>
            <w:r w:rsidRPr="00291A58">
              <w:rPr>
                <w:i/>
                <w:sz w:val="20"/>
                <w:lang w:val="pl-PL"/>
              </w:rPr>
              <w:t>,</w:t>
            </w:r>
            <w:r w:rsidRPr="00291A58">
              <w:rPr>
                <w:i/>
                <w:spacing w:val="28"/>
                <w:w w:val="99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make</w:t>
            </w:r>
            <w:proofErr w:type="spellEnd"/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things</w:t>
            </w:r>
            <w:proofErr w:type="spellEnd"/>
            <w:r w:rsidRPr="00291A58">
              <w:rPr>
                <w:i/>
                <w:sz w:val="20"/>
                <w:lang w:val="pl-PL"/>
              </w:rPr>
              <w:t>,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paint</w:t>
            </w:r>
            <w:proofErr w:type="spellEnd"/>
            <w:r w:rsidRPr="00291A58">
              <w:rPr>
                <w:i/>
                <w:spacing w:val="-8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pictures</w:t>
            </w:r>
            <w:proofErr w:type="spellEnd"/>
            <w:r w:rsidRPr="00291A58">
              <w:rPr>
                <w:i/>
                <w:spacing w:val="-1"/>
                <w:sz w:val="20"/>
                <w:lang w:val="pl-PL"/>
              </w:rPr>
              <w:t>,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i/>
                <w:spacing w:val="-1"/>
                <w:sz w:val="20"/>
                <w:lang w:val="pl-PL"/>
              </w:rPr>
              <w:t>play</w:t>
            </w:r>
            <w:r w:rsidRPr="00291A58">
              <w:rPr>
                <w:i/>
                <w:spacing w:val="-7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games</w:t>
            </w:r>
            <w:proofErr w:type="spellEnd"/>
            <w:r w:rsidRPr="00291A58">
              <w:rPr>
                <w:i/>
                <w:spacing w:val="-1"/>
                <w:sz w:val="20"/>
                <w:lang w:val="pl-PL"/>
              </w:rPr>
              <w:t>,</w:t>
            </w:r>
          </w:p>
          <w:p w14:paraId="2518AE27" w14:textId="77777777" w:rsidR="002E050F" w:rsidRPr="00291A58" w:rsidRDefault="002E050F" w:rsidP="002E3BFD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91A58">
              <w:rPr>
                <w:rFonts w:ascii="Calibri"/>
                <w:i/>
                <w:sz w:val="20"/>
                <w:lang w:val="en-GB"/>
              </w:rPr>
              <w:t>take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photos,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use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a</w:t>
            </w:r>
            <w:r w:rsidRPr="00291A58">
              <w:rPr>
                <w:rFonts w:ascii="Calibri"/>
                <w:i/>
                <w:spacing w:val="-4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computer,</w:t>
            </w:r>
            <w:r w:rsidRPr="00291A58">
              <w:rPr>
                <w:rFonts w:ascii="Calibri"/>
                <w:i/>
                <w:spacing w:val="-7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watch</w:t>
            </w:r>
            <w:r w:rsidRPr="00291A58">
              <w:rPr>
                <w:rFonts w:ascii="Calibri"/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films,</w:t>
            </w:r>
          </w:p>
          <w:p w14:paraId="3EDDCDA2" w14:textId="77777777" w:rsidR="002E050F" w:rsidRPr="002869BE" w:rsidRDefault="002E050F" w:rsidP="002E3BFD">
            <w:pPr>
              <w:pStyle w:val="TableParagraph"/>
              <w:ind w:left="462"/>
              <w:rPr>
                <w:rFonts w:ascii="Calibri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inne</w:t>
            </w:r>
          </w:p>
          <w:p w14:paraId="5E2693EB" w14:textId="77777777" w:rsidR="002E050F" w:rsidRPr="002869BE" w:rsidRDefault="002E050F" w:rsidP="002E050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right="374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291A58">
              <w:rPr>
                <w:sz w:val="20"/>
                <w:lang w:val="en-GB"/>
              </w:rPr>
              <w:t>Nazywa</w:t>
            </w:r>
            <w:proofErr w:type="spellEnd"/>
            <w:r w:rsidRPr="00291A58">
              <w:rPr>
                <w:spacing w:val="-8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sz w:val="20"/>
                <w:lang w:val="en-GB"/>
              </w:rPr>
              <w:t>czynności</w:t>
            </w:r>
            <w:proofErr w:type="spellEnd"/>
            <w:r w:rsidRPr="00291A58">
              <w:rPr>
                <w:spacing w:val="-8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sz w:val="20"/>
                <w:lang w:val="en-GB"/>
              </w:rPr>
              <w:t>związane</w:t>
            </w:r>
            <w:proofErr w:type="spellEnd"/>
            <w:r w:rsidRPr="00291A58">
              <w:rPr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sz w:val="20"/>
                <w:lang w:val="en-GB"/>
              </w:rPr>
              <w:t>z</w:t>
            </w:r>
            <w:r w:rsidRPr="00291A58">
              <w:rPr>
                <w:spacing w:val="-7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sz w:val="20"/>
                <w:lang w:val="en-GB"/>
              </w:rPr>
              <w:t>użyciem</w:t>
            </w:r>
            <w:proofErr w:type="spellEnd"/>
            <w:r w:rsidRPr="00291A58">
              <w:rPr>
                <w:spacing w:val="21"/>
                <w:w w:val="99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sz w:val="20"/>
                <w:lang w:val="en-GB"/>
              </w:rPr>
              <w:t>komputera</w:t>
            </w:r>
            <w:proofErr w:type="spellEnd"/>
            <w:r w:rsidRPr="00291A58">
              <w:rPr>
                <w:sz w:val="20"/>
                <w:lang w:val="en-GB"/>
              </w:rPr>
              <w:t>,</w:t>
            </w:r>
            <w:r w:rsidRPr="00291A58">
              <w:rPr>
                <w:spacing w:val="-5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spacing w:val="-1"/>
                <w:sz w:val="20"/>
                <w:lang w:val="en-GB"/>
              </w:rPr>
              <w:t>tj</w:t>
            </w:r>
            <w:proofErr w:type="spellEnd"/>
            <w:r w:rsidRPr="00291A58">
              <w:rPr>
                <w:spacing w:val="-1"/>
                <w:sz w:val="20"/>
                <w:lang w:val="en-GB"/>
              </w:rPr>
              <w:t>.:</w:t>
            </w:r>
            <w:r w:rsidRPr="00291A58">
              <w:rPr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i/>
                <w:sz w:val="20"/>
                <w:lang w:val="en-GB"/>
              </w:rPr>
              <w:t>do</w:t>
            </w:r>
            <w:r w:rsidRPr="00291A58">
              <w:rPr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i/>
                <w:sz w:val="20"/>
                <w:lang w:val="en-GB"/>
              </w:rPr>
              <w:t>projects,</w:t>
            </w:r>
            <w:r w:rsidRPr="00291A58">
              <w:rPr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i/>
                <w:spacing w:val="-1"/>
                <w:sz w:val="20"/>
                <w:lang w:val="en-GB"/>
              </w:rPr>
              <w:t>find</w:t>
            </w:r>
            <w:r w:rsidRPr="00291A58">
              <w:rPr>
                <w:i/>
                <w:spacing w:val="-5"/>
                <w:sz w:val="20"/>
                <w:lang w:val="en-GB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en-GB"/>
              </w:rPr>
              <w:t>ou</w:t>
            </w:r>
            <w:proofErr w:type="spellEnd"/>
            <w:r w:rsidRPr="00291A58">
              <w:rPr>
                <w:i/>
                <w:sz w:val="20"/>
              </w:rPr>
              <w:t>t</w:t>
            </w:r>
            <w:r w:rsidRPr="00291A58">
              <w:rPr>
                <w:i/>
                <w:spacing w:val="27"/>
                <w:w w:val="99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information,</w:t>
            </w:r>
            <w:r w:rsidRPr="00291A58">
              <w:rPr>
                <w:i/>
                <w:spacing w:val="-8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play</w:t>
            </w:r>
            <w:r w:rsidRPr="00291A58">
              <w:rPr>
                <w:i/>
                <w:spacing w:val="-7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online</w:t>
            </w:r>
            <w:r w:rsidRPr="00291A58">
              <w:rPr>
                <w:i/>
                <w:spacing w:val="-7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games,</w:t>
            </w:r>
            <w:r w:rsidRPr="00291A58">
              <w:rPr>
                <w:i/>
                <w:spacing w:val="-8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watch</w:t>
            </w:r>
            <w:r w:rsidRPr="00291A58">
              <w:rPr>
                <w:i/>
                <w:spacing w:val="34"/>
                <w:w w:val="99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music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videos,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write</w:t>
            </w:r>
            <w:r w:rsidRPr="00291A58">
              <w:rPr>
                <w:i/>
                <w:spacing w:val="-4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emails,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write</w:t>
            </w:r>
            <w:r w:rsidRPr="00291A58">
              <w:rPr>
                <w:i/>
                <w:spacing w:val="-5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for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a</w:t>
            </w:r>
            <w:r w:rsidRPr="00291A58">
              <w:rPr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class</w:t>
            </w:r>
            <w:r w:rsidRPr="00291A58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291A58">
              <w:rPr>
                <w:i/>
                <w:sz w:val="20"/>
              </w:rPr>
              <w:t>blog</w:t>
            </w:r>
            <w:proofErr w:type="gramEnd"/>
          </w:p>
          <w:p w14:paraId="090596EF" w14:textId="77777777" w:rsidR="002E050F" w:rsidRPr="00291A58" w:rsidRDefault="002E050F" w:rsidP="002E050F">
            <w:pPr>
              <w:pStyle w:val="TableParagraph"/>
              <w:numPr>
                <w:ilvl w:val="0"/>
                <w:numId w:val="17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sprzęty elektroniczne i ich części, tj.: </w:t>
            </w:r>
            <w:proofErr w:type="spellStart"/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laptop, mobile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phone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tablet;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camera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keyboard,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mouse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,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screen</w:t>
            </w:r>
            <w:proofErr w:type="spellEnd"/>
          </w:p>
          <w:p w14:paraId="367C0C44" w14:textId="77777777" w:rsidR="002E050F" w:rsidRPr="00291A58" w:rsidRDefault="002E050F" w:rsidP="002E3BFD">
            <w:pPr>
              <w:pStyle w:val="TableParagraph"/>
              <w:spacing w:before="11"/>
              <w:ind w:left="529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14:paraId="4FEF6472" w14:textId="77777777" w:rsidR="002E050F" w:rsidRPr="00291A58" w:rsidRDefault="002E050F" w:rsidP="002E3B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2DED37CA" w14:textId="77777777" w:rsidR="002E050F" w:rsidRPr="00291A58" w:rsidRDefault="002E050F" w:rsidP="002E050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right="252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Swobodnie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stosuje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zwroty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na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powitanie</w:t>
            </w:r>
            <w:r w:rsidRPr="00291A58">
              <w:rPr>
                <w:spacing w:val="5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pożegnanie</w:t>
            </w:r>
          </w:p>
          <w:p w14:paraId="00821A14" w14:textId="77777777" w:rsidR="002E050F" w:rsidRPr="00291A58" w:rsidRDefault="002E050F" w:rsidP="002E3BF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1A2F0EA4" w14:textId="77777777" w:rsidR="002E050F" w:rsidRPr="00291A58" w:rsidRDefault="002E050F" w:rsidP="002E050F">
            <w:pPr>
              <w:pStyle w:val="Akapitzlist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left="529" w:right="3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samodzielnie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stosuje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zwrot </w:t>
            </w:r>
            <w:r w:rsidRPr="00291A58">
              <w:rPr>
                <w:sz w:val="20"/>
                <w:lang w:val="pl-PL"/>
              </w:rPr>
              <w:t>grzecznościowy</w:t>
            </w:r>
            <w:r w:rsidRPr="00291A58">
              <w:rPr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i/>
                <w:sz w:val="20"/>
                <w:lang w:val="pl-PL"/>
              </w:rPr>
              <w:t>How</w:t>
            </w:r>
            <w:r w:rsidRPr="00291A58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pacing w:val="-1"/>
                <w:sz w:val="20"/>
                <w:lang w:val="pl-PL"/>
              </w:rPr>
              <w:t>are</w:t>
            </w:r>
            <w:proofErr w:type="spellEnd"/>
            <w:r w:rsidRPr="00291A58">
              <w:rPr>
                <w:i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i/>
                <w:sz w:val="20"/>
                <w:lang w:val="pl-PL"/>
              </w:rPr>
              <w:t>you</w:t>
            </w:r>
            <w:proofErr w:type="spellEnd"/>
            <w:r w:rsidRPr="00291A58">
              <w:rPr>
                <w:i/>
                <w:sz w:val="20"/>
                <w:lang w:val="pl-PL"/>
              </w:rPr>
              <w:t>?</w:t>
            </w:r>
            <w:r w:rsidRPr="00291A58">
              <w:rPr>
                <w:i/>
                <w:spacing w:val="3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potrafi</w:t>
            </w:r>
            <w:r w:rsidRPr="00291A58">
              <w:rPr>
                <w:spacing w:val="2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na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niego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odpowiednio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zareagować</w:t>
            </w:r>
          </w:p>
          <w:p w14:paraId="1A5164DA" w14:textId="77777777" w:rsidR="002E050F" w:rsidRPr="00291A58" w:rsidRDefault="002E050F" w:rsidP="002E3BF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3F96B1CF" w14:textId="77777777" w:rsidR="002E050F" w:rsidRPr="00291A58" w:rsidRDefault="002E050F" w:rsidP="002E050F">
            <w:pPr>
              <w:pStyle w:val="TableParagraph"/>
              <w:numPr>
                <w:ilvl w:val="0"/>
                <w:numId w:val="16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watch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films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). I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don’t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(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paint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pictures</w:t>
            </w:r>
            <w:proofErr w:type="spellEnd"/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).</w:t>
            </w:r>
          </w:p>
          <w:p w14:paraId="133033A6" w14:textId="77777777" w:rsidR="002E050F" w:rsidRPr="00291A58" w:rsidRDefault="002E050F" w:rsidP="002E3BFD">
            <w:pPr>
              <w:pStyle w:val="TableParagraph"/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</w:p>
          <w:p w14:paraId="3B3A1037" w14:textId="77777777" w:rsidR="002E050F" w:rsidRPr="002869BE" w:rsidRDefault="002E050F" w:rsidP="002E050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right="207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samodzielnie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formułuje</w:t>
            </w:r>
            <w:r w:rsidRPr="00291A58">
              <w:rPr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pytania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o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czynności wykonywane w czasie wolnym,</w:t>
            </w:r>
            <w:r w:rsidRPr="00291A58">
              <w:rPr>
                <w:rFonts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sz w:val="20"/>
                <w:szCs w:val="20"/>
                <w:lang w:val="pl-PL"/>
              </w:rPr>
              <w:t>tj.:</w:t>
            </w:r>
            <w:r w:rsidRPr="00291A58">
              <w:rPr>
                <w:rFonts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291A58">
              <w:rPr>
                <w:rFonts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cs="Calibri"/>
                <w:i/>
                <w:sz w:val="20"/>
                <w:szCs w:val="20"/>
                <w:lang w:val="pl-PL"/>
              </w:rPr>
              <w:t>you</w:t>
            </w:r>
            <w:proofErr w:type="spellEnd"/>
            <w:r w:rsidRPr="00291A58">
              <w:rPr>
                <w:rFonts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(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use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 xml:space="preserve"> a </w:t>
            </w:r>
            <w:proofErr w:type="spellStart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computer</w:t>
            </w:r>
            <w:proofErr w:type="spellEnd"/>
            <w:r w:rsidRPr="00291A58">
              <w:rPr>
                <w:rFonts w:cs="Calibri"/>
                <w:i/>
                <w:spacing w:val="-1"/>
                <w:sz w:val="20"/>
                <w:szCs w:val="20"/>
                <w:lang w:val="pl-PL"/>
              </w:rPr>
              <w:t>)?</w:t>
            </w:r>
            <w:r w:rsidRPr="00291A58">
              <w:rPr>
                <w:rFonts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oraz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odpowiada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na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nie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pełnym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zdaniem</w:t>
            </w:r>
          </w:p>
          <w:p w14:paraId="3D8CEE90" w14:textId="77777777" w:rsidR="002E050F" w:rsidRPr="00291A58" w:rsidRDefault="002E050F" w:rsidP="002E050F">
            <w:pPr>
              <w:pStyle w:val="Akapitzlist"/>
              <w:numPr>
                <w:ilvl w:val="0"/>
                <w:numId w:val="15"/>
              </w:numPr>
              <w:tabs>
                <w:tab w:val="left" w:pos="463"/>
              </w:tabs>
              <w:spacing w:after="0" w:line="240" w:lineRule="auto"/>
              <w:ind w:right="36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samodzielnie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zadaje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pytania</w:t>
            </w:r>
            <w:r w:rsidRPr="00291A58">
              <w:rPr>
                <w:spacing w:val="29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o</w:t>
            </w:r>
            <w:r w:rsidRPr="00291A58">
              <w:rPr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czynności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wykonywane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</w:p>
          <w:p w14:paraId="62A8E952" w14:textId="77777777" w:rsidR="002E050F" w:rsidRPr="00291A58" w:rsidRDefault="002E050F" w:rsidP="002E3BFD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czasie</w:t>
            </w:r>
            <w:r w:rsidRPr="00291A58">
              <w:rPr>
                <w:rFonts w:ascii="Calibri" w:hAnsi="Calibri"/>
                <w:sz w:val="20"/>
                <w:lang w:val="pl-PL"/>
              </w:rPr>
              <w:t xml:space="preserve"> wolnym</w:t>
            </w:r>
            <w:r w:rsidRPr="00291A58">
              <w:rPr>
                <w:rFonts w:ascii="Calibri"/>
                <w:sz w:val="20"/>
                <w:lang w:val="pl-PL"/>
              </w:rPr>
              <w:t>: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What</w:t>
            </w:r>
            <w:proofErr w:type="spellEnd"/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/>
                <w:i/>
                <w:sz w:val="20"/>
                <w:lang w:val="pl-PL"/>
              </w:rPr>
              <w:t>you</w:t>
            </w:r>
            <w:proofErr w:type="spellEnd"/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in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/>
                <w:i/>
                <w:spacing w:val="-2"/>
                <w:sz w:val="20"/>
                <w:lang w:val="pl-PL"/>
              </w:rPr>
              <w:t>your</w:t>
            </w:r>
            <w:proofErr w:type="spellEnd"/>
            <w:r w:rsidRPr="00291A58">
              <w:rPr>
                <w:rFonts w:ascii="Calibri"/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free</w:t>
            </w:r>
            <w:proofErr w:type="spellEnd"/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/>
                <w:i/>
                <w:sz w:val="20"/>
                <w:lang w:val="pl-PL"/>
              </w:rPr>
              <w:t>time</w:t>
            </w:r>
            <w:proofErr w:type="spellEnd"/>
            <w:r w:rsidRPr="00291A58">
              <w:rPr>
                <w:rFonts w:ascii="Calibri"/>
                <w:i/>
                <w:sz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oraz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odpowiada.</w:t>
            </w:r>
          </w:p>
          <w:p w14:paraId="050BD4EC" w14:textId="77777777" w:rsidR="002E050F" w:rsidRPr="00291A58" w:rsidRDefault="002E050F" w:rsidP="002E3BF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31F404F4" w14:textId="77777777" w:rsidR="002E050F" w:rsidRPr="00291A58" w:rsidRDefault="002E050F" w:rsidP="002E050F">
            <w:pPr>
              <w:pStyle w:val="TableParagraph"/>
              <w:numPr>
                <w:ilvl w:val="0"/>
                <w:numId w:val="18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 opowiada o czynnościa</w:t>
            </w:r>
            <w:r>
              <w:rPr>
                <w:rFonts w:ascii="Calibri"/>
                <w:spacing w:val="-1"/>
                <w:sz w:val="20"/>
                <w:lang w:val="pl-PL"/>
              </w:rPr>
              <w:t>ch wykonywanych w czasie wolnym</w:t>
            </w:r>
          </w:p>
          <w:p w14:paraId="796EC659" w14:textId="77777777" w:rsidR="002E050F" w:rsidRPr="00291A58" w:rsidRDefault="002E050F" w:rsidP="002E3BF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29BC5000" w14:textId="77777777" w:rsidR="002E050F" w:rsidRPr="00291A58" w:rsidRDefault="002E050F" w:rsidP="002E3BFD">
            <w:pPr>
              <w:pStyle w:val="Akapitzlist"/>
              <w:tabs>
                <w:tab w:val="left" w:pos="463"/>
              </w:tabs>
              <w:ind w:left="462" w:right="363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08BCAB6" w14:textId="77777777" w:rsidR="002E050F" w:rsidRPr="00602F11" w:rsidRDefault="002E050F" w:rsidP="002E050F">
      <w:pPr>
        <w:spacing w:before="2"/>
        <w:rPr>
          <w:sz w:val="7"/>
          <w:szCs w:val="7"/>
        </w:rPr>
      </w:pPr>
    </w:p>
    <w:tbl>
      <w:tblPr>
        <w:tblStyle w:val="TableNormal"/>
        <w:tblW w:w="931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52"/>
        <w:gridCol w:w="3791"/>
        <w:gridCol w:w="3972"/>
      </w:tblGrid>
      <w:tr w:rsidR="002E050F" w:rsidRPr="002869BE" w14:paraId="54EF81AE" w14:textId="77777777" w:rsidTr="002E3BFD">
        <w:trPr>
          <w:trHeight w:hRule="exact" w:val="460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EC894D" w14:textId="77777777" w:rsidR="002E050F" w:rsidRPr="00602F11" w:rsidRDefault="002E050F" w:rsidP="002E3BFD">
            <w:pPr>
              <w:rPr>
                <w:lang w:val="pl-PL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C1901" w14:textId="77777777" w:rsidR="002E050F" w:rsidRPr="00291A58" w:rsidRDefault="002E050F" w:rsidP="002E3BFD">
            <w:pPr>
              <w:pStyle w:val="TableParagraph"/>
              <w:ind w:right="119"/>
              <w:rPr>
                <w:rFonts w:ascii="Calibri" w:hAnsi="Calibri"/>
                <w:i/>
                <w:spacing w:val="-1"/>
                <w:sz w:val="20"/>
                <w:lang w:val="pl-PL"/>
              </w:rPr>
            </w:pPr>
          </w:p>
          <w:p w14:paraId="66380085" w14:textId="77777777" w:rsidR="002E050F" w:rsidRPr="00291A58" w:rsidRDefault="002E050F" w:rsidP="002E050F">
            <w:pPr>
              <w:pStyle w:val="TableParagraph"/>
              <w:numPr>
                <w:ilvl w:val="0"/>
                <w:numId w:val="18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czynności związane z użyciem komputera, np.: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Do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you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play online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games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?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przeważnie</w:t>
            </w:r>
            <w:r w:rsidRPr="00291A58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nie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odpowiada: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Yes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,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do.</w:t>
            </w:r>
          </w:p>
          <w:p w14:paraId="0D78E143" w14:textId="77777777" w:rsidR="002E050F" w:rsidRPr="00767746" w:rsidRDefault="002E050F" w:rsidP="002E3BFD">
            <w:pPr>
              <w:pStyle w:val="TableParagraph"/>
              <w:spacing w:before="1"/>
              <w:ind w:left="464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proofErr w:type="gramEnd"/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14:paraId="71666CE0" w14:textId="77777777" w:rsidR="002E050F" w:rsidRPr="00A64D48" w:rsidRDefault="002E050F" w:rsidP="002E050F">
            <w:pPr>
              <w:pStyle w:val="TableParagraph"/>
              <w:numPr>
                <w:ilvl w:val="0"/>
                <w:numId w:val="19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opisuje, do czego wykorzystujemy urządzenia elektroniczne w szkole i w domu, np.: </w:t>
            </w:r>
          </w:p>
          <w:p w14:paraId="016BCDA8" w14:textId="77777777" w:rsidR="002E050F" w:rsidRPr="00A64D48" w:rsidRDefault="002E050F" w:rsidP="002E3BFD">
            <w:pPr>
              <w:pStyle w:val="TableParagraph"/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I (write emails to my family). I don’t (watch music videos).</w:t>
            </w:r>
          </w:p>
          <w:p w14:paraId="1FBD584F" w14:textId="77777777" w:rsidR="002E050F" w:rsidRPr="00291A58" w:rsidRDefault="002E050F" w:rsidP="002E050F">
            <w:pPr>
              <w:pStyle w:val="Akapitzlist"/>
              <w:numPr>
                <w:ilvl w:val="0"/>
                <w:numId w:val="14"/>
              </w:numPr>
              <w:tabs>
                <w:tab w:val="left" w:pos="465"/>
              </w:tabs>
              <w:spacing w:after="0" w:line="240" w:lineRule="auto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pytania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zwroty</w:t>
            </w:r>
            <w:r w:rsidRPr="00291A58">
              <w:rPr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używane</w:t>
            </w:r>
          </w:p>
          <w:p w14:paraId="3DF1A3F8" w14:textId="77777777" w:rsidR="002E050F" w:rsidRPr="00291A58" w:rsidRDefault="002E050F" w:rsidP="002E3BFD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with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7A2C3B31" w14:textId="77777777" w:rsidR="002E050F" w:rsidRPr="00291A58" w:rsidRDefault="002E050F" w:rsidP="002E050F">
            <w:pPr>
              <w:pStyle w:val="TableParagraph"/>
              <w:numPr>
                <w:ilvl w:val="0"/>
                <w:numId w:val="19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opisuje, w jaki sposób korzystają z komputera dzieci brytyjskie i polskie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E7C416" w14:textId="77777777" w:rsidR="002E050F" w:rsidRPr="00291A58" w:rsidRDefault="002E050F" w:rsidP="002E3BFD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14:paraId="0F5A2815" w14:textId="77777777" w:rsidR="002E050F" w:rsidRPr="00291A58" w:rsidRDefault="002E050F" w:rsidP="002E050F">
            <w:pPr>
              <w:pStyle w:val="TableParagraph"/>
              <w:numPr>
                <w:ilvl w:val="0"/>
                <w:numId w:val="18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i samodzielnie zadaje pytania o czynności związane z użyciem komputera, np.: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Do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you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play online </w:t>
            </w:r>
            <w:proofErr w:type="spellStart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games</w:t>
            </w:r>
            <w:proofErr w:type="spellEnd"/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?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</w:t>
            </w:r>
            <w:r w:rsidRPr="00291A58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odpowiada</w:t>
            </w:r>
          </w:p>
          <w:p w14:paraId="10C067ED" w14:textId="77777777" w:rsidR="002E050F" w:rsidRPr="00291A58" w:rsidRDefault="002E050F" w:rsidP="002E3B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05FAEB6" w14:textId="77777777" w:rsidR="002E050F" w:rsidRPr="00291A58" w:rsidRDefault="002E050F" w:rsidP="002E050F">
            <w:pPr>
              <w:pStyle w:val="TableParagraph"/>
              <w:numPr>
                <w:ilvl w:val="0"/>
                <w:numId w:val="19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opisuje, do czego wykorzystujemy urządzenia elektroniczne w szkole i w domu, np.: </w:t>
            </w:r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 (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write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emails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to my family). I 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don’t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watch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music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videos</w:t>
            </w:r>
            <w:proofErr w:type="spellEnd"/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).</w:t>
            </w:r>
          </w:p>
          <w:p w14:paraId="31BE5E20" w14:textId="77777777" w:rsidR="002E050F" w:rsidRPr="00291A58" w:rsidRDefault="002E050F" w:rsidP="002E3BFD">
            <w:p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2DBB94" w14:textId="77777777" w:rsidR="002E050F" w:rsidRPr="00291A58" w:rsidRDefault="002E050F" w:rsidP="002E050F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spacing w:after="0" w:line="240" w:lineRule="auto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Rozumie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pytania</w:t>
            </w:r>
            <w:r w:rsidRPr="00291A58">
              <w:rPr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zwroty</w:t>
            </w:r>
            <w:r w:rsidRPr="00291A58">
              <w:rPr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używane</w:t>
            </w:r>
          </w:p>
          <w:p w14:paraId="48820152" w14:textId="77777777" w:rsidR="002E050F" w:rsidRPr="00291A58" w:rsidRDefault="002E050F" w:rsidP="002E3BFD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</w:t>
            </w:r>
            <w:proofErr w:type="spellEnd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</w:t>
            </w:r>
            <w:proofErr w:type="spellEnd"/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with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3E7977A3" w14:textId="77777777" w:rsidR="002E050F" w:rsidRPr="00291A58" w:rsidRDefault="002E050F" w:rsidP="002E050F">
            <w:pPr>
              <w:pStyle w:val="TableParagraph"/>
              <w:numPr>
                <w:ilvl w:val="0"/>
                <w:numId w:val="19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opisuje, w jaki sposób korzystają z komputera dzieci brytyjskie i polskie</w:t>
            </w:r>
          </w:p>
        </w:tc>
      </w:tr>
      <w:tr w:rsidR="002E050F" w:rsidRPr="002869BE" w14:paraId="60A4FDA9" w14:textId="77777777" w:rsidTr="002E3BFD">
        <w:trPr>
          <w:trHeight w:hRule="exact" w:val="9072"/>
        </w:trPr>
        <w:tc>
          <w:tcPr>
            <w:tcW w:w="1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C569" w14:textId="77777777" w:rsidR="002E050F" w:rsidRPr="00985C4D" w:rsidRDefault="002E050F" w:rsidP="002E3BF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t>Umiejętności w NPP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EE69" w14:textId="77777777" w:rsidR="002E050F" w:rsidRPr="00291A58" w:rsidRDefault="002E050F" w:rsidP="002E3BFD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658224DC" w14:textId="77777777" w:rsidR="002E050F" w:rsidRPr="00291A58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542"/>
              </w:tabs>
              <w:spacing w:after="0" w:line="240" w:lineRule="auto"/>
              <w:ind w:right="526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Reaguje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werbalnie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i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niewerbalnie</w:t>
            </w:r>
            <w:r w:rsidRPr="00291A58">
              <w:rPr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na</w:t>
            </w:r>
            <w:r w:rsidRPr="00291A58">
              <w:rPr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proste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pacing w:val="-1"/>
                <w:sz w:val="20"/>
                <w:lang w:val="pl-PL"/>
              </w:rPr>
              <w:t>polecenia</w:t>
            </w:r>
          </w:p>
          <w:p w14:paraId="4CCD0049" w14:textId="77777777" w:rsidR="002E050F" w:rsidRPr="00291A58" w:rsidRDefault="002E050F" w:rsidP="002E3BFD">
            <w:pPr>
              <w:tabs>
                <w:tab w:val="left" w:pos="542"/>
              </w:tabs>
              <w:ind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F90CDBA" w14:textId="77777777" w:rsidR="002E050F" w:rsidRPr="00767746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45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767746">
              <w:rPr>
                <w:spacing w:val="-1"/>
                <w:sz w:val="20"/>
                <w:lang w:val="pl-PL"/>
              </w:rPr>
              <w:t>Przeważnie</w:t>
            </w:r>
            <w:r w:rsidRPr="00767746">
              <w:rPr>
                <w:spacing w:val="-16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poprawnie</w:t>
            </w:r>
            <w:r w:rsidRPr="00767746">
              <w:rPr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rozpoznaje</w:t>
            </w:r>
            <w:r w:rsidRPr="00767746">
              <w:rPr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zwroty</w:t>
            </w:r>
            <w:r w:rsidRPr="00767746">
              <w:rPr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codzienne</w:t>
            </w:r>
          </w:p>
          <w:p w14:paraId="21315747" w14:textId="77777777" w:rsidR="002E050F" w:rsidRPr="00291A58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45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z w:val="20"/>
                <w:lang w:val="pl-PL"/>
              </w:rPr>
              <w:t>Nazywa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czynności wykonywane w czasie wolnym</w:t>
            </w:r>
          </w:p>
          <w:p w14:paraId="7CEDF842" w14:textId="77777777" w:rsidR="002E050F" w:rsidRPr="00291A58" w:rsidRDefault="002E050F" w:rsidP="002E3BFD">
            <w:pPr>
              <w:tabs>
                <w:tab w:val="left" w:pos="542"/>
              </w:tabs>
              <w:ind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05A0864" w14:textId="77777777" w:rsidR="002E050F" w:rsidRPr="00767746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14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767746">
              <w:rPr>
                <w:rFonts w:cs="Calibri"/>
                <w:sz w:val="20"/>
                <w:szCs w:val="20"/>
                <w:lang w:val="pl-PL"/>
              </w:rPr>
              <w:t>Z pomocą nauczyciela</w:t>
            </w:r>
            <w:r w:rsidRPr="00767746">
              <w:rPr>
                <w:spacing w:val="-1"/>
                <w:sz w:val="20"/>
                <w:lang w:val="pl-PL"/>
              </w:rPr>
              <w:t xml:space="preserve"> śpiewa</w:t>
            </w:r>
            <w:r w:rsidRPr="00767746">
              <w:rPr>
                <w:spacing w:val="20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piosenkę:</w:t>
            </w:r>
            <w:r w:rsidRPr="00767746">
              <w:rPr>
                <w:spacing w:val="-5"/>
                <w:sz w:val="20"/>
                <w:lang w:val="pl-PL"/>
              </w:rPr>
              <w:t xml:space="preserve"> </w:t>
            </w:r>
            <w:proofErr w:type="spellStart"/>
            <w:r w:rsidRPr="00767746">
              <w:rPr>
                <w:i/>
                <w:spacing w:val="-1"/>
                <w:sz w:val="20"/>
                <w:lang w:val="pl-PL"/>
              </w:rPr>
              <w:t>What</w:t>
            </w:r>
            <w:proofErr w:type="spellEnd"/>
            <w:r w:rsidRPr="00767746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i/>
                <w:sz w:val="20"/>
                <w:lang w:val="pl-PL"/>
              </w:rPr>
              <w:t>do</w:t>
            </w:r>
            <w:r w:rsidRPr="00767746">
              <w:rPr>
                <w:i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767746">
              <w:rPr>
                <w:i/>
                <w:sz w:val="20"/>
                <w:lang w:val="pl-PL"/>
              </w:rPr>
              <w:t>you</w:t>
            </w:r>
            <w:proofErr w:type="spellEnd"/>
            <w:r w:rsidRPr="00767746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i/>
                <w:sz w:val="20"/>
                <w:lang w:val="pl-PL"/>
              </w:rPr>
              <w:t>do</w:t>
            </w:r>
            <w:r w:rsidRPr="00767746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i/>
                <w:sz w:val="20"/>
                <w:lang w:val="pl-PL"/>
              </w:rPr>
              <w:t>in</w:t>
            </w:r>
            <w:r w:rsidRPr="00767746">
              <w:rPr>
                <w:i/>
                <w:spacing w:val="-4"/>
                <w:sz w:val="20"/>
                <w:lang w:val="pl-PL"/>
              </w:rPr>
              <w:t xml:space="preserve"> </w:t>
            </w:r>
            <w:proofErr w:type="spellStart"/>
            <w:r w:rsidRPr="00767746">
              <w:rPr>
                <w:i/>
                <w:sz w:val="20"/>
                <w:lang w:val="pl-PL"/>
              </w:rPr>
              <w:t>your</w:t>
            </w:r>
            <w:proofErr w:type="spellEnd"/>
            <w:r w:rsidRPr="00767746">
              <w:rPr>
                <w:i/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767746">
              <w:rPr>
                <w:i/>
                <w:spacing w:val="-1"/>
                <w:sz w:val="20"/>
                <w:lang w:val="pl-PL"/>
              </w:rPr>
              <w:t>free</w:t>
            </w:r>
            <w:proofErr w:type="spellEnd"/>
            <w:r w:rsidRPr="00767746">
              <w:rPr>
                <w:i/>
                <w:spacing w:val="25"/>
                <w:w w:val="99"/>
                <w:sz w:val="20"/>
                <w:lang w:val="pl-PL"/>
              </w:rPr>
              <w:t xml:space="preserve"> </w:t>
            </w:r>
            <w:proofErr w:type="spellStart"/>
            <w:r w:rsidRPr="00767746">
              <w:rPr>
                <w:i/>
                <w:sz w:val="20"/>
                <w:lang w:val="pl-PL"/>
              </w:rPr>
              <w:t>time</w:t>
            </w:r>
            <w:proofErr w:type="spellEnd"/>
            <w:r w:rsidRPr="00767746">
              <w:rPr>
                <w:i/>
                <w:sz w:val="20"/>
                <w:lang w:val="pl-PL"/>
              </w:rPr>
              <w:t>?</w:t>
            </w:r>
          </w:p>
          <w:p w14:paraId="2900CD74" w14:textId="77777777" w:rsidR="002E050F" w:rsidRPr="00767746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22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767746">
              <w:rPr>
                <w:spacing w:val="-1"/>
                <w:sz w:val="20"/>
                <w:lang w:val="pl-PL"/>
              </w:rPr>
              <w:t>Zazwyczaj</w:t>
            </w:r>
            <w:r w:rsidRPr="00767746">
              <w:rPr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poprawnie</w:t>
            </w:r>
            <w:r w:rsidRPr="00767746">
              <w:rPr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recytuje</w:t>
            </w:r>
            <w:r w:rsidRPr="00767746">
              <w:rPr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proste</w:t>
            </w:r>
            <w:r w:rsidRPr="00767746">
              <w:rPr>
                <w:spacing w:val="45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rymowanki</w:t>
            </w:r>
          </w:p>
          <w:p w14:paraId="1ED6AEEA" w14:textId="77777777" w:rsidR="002E050F" w:rsidRPr="00767746" w:rsidRDefault="002E050F" w:rsidP="002E050F">
            <w:pPr>
              <w:pStyle w:val="TableParagraph"/>
              <w:numPr>
                <w:ilvl w:val="0"/>
                <w:numId w:val="19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/u:/ w usłyszanych wyrazach</w:t>
            </w:r>
          </w:p>
          <w:p w14:paraId="2D00FD55" w14:textId="77777777" w:rsidR="002E050F" w:rsidRDefault="002E050F" w:rsidP="002E050F">
            <w:pPr>
              <w:pStyle w:val="TableParagraph"/>
              <w:numPr>
                <w:ilvl w:val="0"/>
                <w:numId w:val="19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1A0373CF" w14:textId="77777777" w:rsidR="002E050F" w:rsidRPr="00767746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38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767746">
              <w:rPr>
                <w:spacing w:val="-1"/>
                <w:sz w:val="20"/>
                <w:lang w:val="pl-PL"/>
              </w:rPr>
              <w:t>Przy wsparciu</w:t>
            </w:r>
            <w:r w:rsidRPr="00767746">
              <w:rPr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nauczyciela</w:t>
            </w:r>
            <w:r w:rsidRPr="00767746">
              <w:rPr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odgrywa</w:t>
            </w:r>
            <w:r w:rsidRPr="00767746">
              <w:rPr>
                <w:spacing w:val="29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scenki</w:t>
            </w:r>
            <w:r w:rsidRPr="00767746">
              <w:rPr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i</w:t>
            </w:r>
            <w:r w:rsidRPr="00767746">
              <w:rPr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dialogi (także z użyciem prostych rekwizytów) np. w realizacji małych form teatralnych</w:t>
            </w:r>
          </w:p>
          <w:p w14:paraId="117E7C15" w14:textId="77777777" w:rsidR="002E050F" w:rsidRPr="00767746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542"/>
              </w:tabs>
              <w:spacing w:after="0" w:line="240" w:lineRule="auto"/>
              <w:ind w:right="51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z w:val="20"/>
                <w:lang w:val="pl-PL"/>
              </w:rPr>
              <w:t>Z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pomocą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nauczyciela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korzysta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ze</w:t>
            </w:r>
            <w:r w:rsidRPr="00602F11">
              <w:rPr>
                <w:spacing w:val="27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słowniczka</w:t>
            </w:r>
            <w:r w:rsidRPr="00602F11">
              <w:rPr>
                <w:spacing w:val="-20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obrazkowego</w:t>
            </w:r>
          </w:p>
          <w:p w14:paraId="3C6AE7BA" w14:textId="77777777" w:rsidR="002E050F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542"/>
              </w:tabs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</w:rPr>
              <w:t>Przeważnie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współpracuje</w:t>
            </w:r>
            <w:proofErr w:type="spellEnd"/>
          </w:p>
          <w:p w14:paraId="6C48A9F4" w14:textId="77777777" w:rsidR="002E050F" w:rsidRPr="00767746" w:rsidRDefault="002E050F" w:rsidP="002E3BFD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rówieśnikami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trakcie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nauki</w:t>
            </w:r>
            <w:proofErr w:type="spellEnd"/>
          </w:p>
          <w:p w14:paraId="3AACD83F" w14:textId="77777777" w:rsidR="002E050F" w:rsidRPr="00767746" w:rsidRDefault="002E050F" w:rsidP="002E050F">
            <w:pPr>
              <w:pStyle w:val="TableParagraph"/>
              <w:numPr>
                <w:ilvl w:val="0"/>
                <w:numId w:val="12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13F0C43A" w14:textId="77777777" w:rsidR="002E050F" w:rsidRPr="00767746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542"/>
              </w:tabs>
              <w:spacing w:after="0" w:line="240" w:lineRule="auto"/>
              <w:ind w:right="313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pacing w:val="-1"/>
                <w:sz w:val="20"/>
                <w:lang w:val="pl-PL"/>
              </w:rPr>
              <w:t>Przeważnie</w:t>
            </w:r>
            <w:r w:rsidRPr="00602F11">
              <w:rPr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poprawnie</w:t>
            </w:r>
            <w:r w:rsidRPr="00602F11">
              <w:rPr>
                <w:spacing w:val="-11"/>
                <w:sz w:val="20"/>
                <w:lang w:val="pl-PL"/>
              </w:rPr>
              <w:t xml:space="preserve"> </w:t>
            </w:r>
            <w:r>
              <w:rPr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sz w:val="20"/>
                <w:lang w:val="pl-PL"/>
              </w:rPr>
              <w:t>czyta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wyrazy</w:t>
            </w:r>
            <w:r w:rsidRPr="00602F11">
              <w:rPr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proste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zdania</w:t>
            </w:r>
          </w:p>
          <w:p w14:paraId="16A4A8A9" w14:textId="77777777" w:rsidR="002E050F" w:rsidRPr="008B69A3" w:rsidRDefault="002E050F" w:rsidP="002E050F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45E708BA" w14:textId="77777777" w:rsidR="002E050F" w:rsidRPr="005336F6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542"/>
              </w:tabs>
              <w:spacing w:after="0" w:line="240" w:lineRule="auto"/>
              <w:ind w:right="5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5336F6">
              <w:rPr>
                <w:sz w:val="20"/>
                <w:lang w:val="pl-PL"/>
              </w:rPr>
              <w:t>Z</w:t>
            </w:r>
            <w:r w:rsidRPr="005336F6">
              <w:rPr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spacing w:val="-1"/>
                <w:sz w:val="20"/>
                <w:lang w:val="pl-PL"/>
              </w:rPr>
              <w:t>pomocą</w:t>
            </w:r>
            <w:r w:rsidRPr="005336F6">
              <w:rPr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sz w:val="20"/>
                <w:lang w:val="pl-PL"/>
              </w:rPr>
              <w:t>nauczyciela</w:t>
            </w:r>
            <w:r w:rsidRPr="005336F6">
              <w:rPr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sz w:val="20"/>
                <w:lang w:val="pl-PL"/>
              </w:rPr>
              <w:t>pisze pojedyncze</w:t>
            </w:r>
            <w:r w:rsidRPr="005336F6">
              <w:rPr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spacing w:val="-1"/>
                <w:sz w:val="20"/>
                <w:lang w:val="pl-PL"/>
              </w:rPr>
              <w:t>wyrazy</w:t>
            </w:r>
          </w:p>
          <w:p w14:paraId="4B469D4A" w14:textId="77777777" w:rsidR="002E050F" w:rsidRPr="00291A58" w:rsidRDefault="002E050F" w:rsidP="002E3BFD">
            <w:pPr>
              <w:pStyle w:val="TableParagraph"/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F1ED" w14:textId="77777777" w:rsidR="002E050F" w:rsidRPr="00291A58" w:rsidRDefault="002E050F" w:rsidP="002E3BFD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Język obcy</w:t>
            </w:r>
          </w:p>
          <w:p w14:paraId="5EAA0D54" w14:textId="77777777" w:rsidR="002E050F" w:rsidRPr="00291A58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3" w:lineRule="exact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291A58">
              <w:rPr>
                <w:spacing w:val="-1"/>
                <w:sz w:val="20"/>
              </w:rPr>
              <w:t>Reaguje</w:t>
            </w:r>
            <w:proofErr w:type="spellEnd"/>
            <w:r w:rsidRPr="00291A58">
              <w:rPr>
                <w:spacing w:val="-10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werbalnie</w:t>
            </w:r>
            <w:proofErr w:type="spellEnd"/>
            <w:r w:rsidRPr="00291A58">
              <w:rPr>
                <w:spacing w:val="-10"/>
                <w:sz w:val="20"/>
              </w:rPr>
              <w:t xml:space="preserve"> </w:t>
            </w:r>
            <w:r w:rsidRPr="00291A58">
              <w:rPr>
                <w:sz w:val="20"/>
              </w:rPr>
              <w:t>i</w:t>
            </w:r>
            <w:r w:rsidRPr="00291A58">
              <w:rPr>
                <w:spacing w:val="-9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niewerbalnie</w:t>
            </w:r>
            <w:proofErr w:type="spellEnd"/>
          </w:p>
          <w:p w14:paraId="3CCE2FA6" w14:textId="77777777" w:rsidR="002E050F" w:rsidRPr="00767746" w:rsidRDefault="002E050F" w:rsidP="002E3BFD">
            <w:pPr>
              <w:pStyle w:val="TableParagraph"/>
              <w:ind w:left="462" w:right="444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291A58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samodzielnie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je</w:t>
            </w:r>
            <w:r w:rsidRPr="00291A58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4D06CEDE" w14:textId="77777777" w:rsidR="002E050F" w:rsidRPr="0076774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68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pacing w:val="-1"/>
                <w:sz w:val="20"/>
                <w:lang w:val="pl-PL"/>
              </w:rPr>
              <w:t>Bez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problemów</w:t>
            </w:r>
            <w:r w:rsidRPr="00291A58">
              <w:rPr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rozpoznaje</w:t>
            </w:r>
            <w:r w:rsidRPr="00291A58">
              <w:rPr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zwroty</w:t>
            </w:r>
            <w:r w:rsidRPr="00291A58">
              <w:rPr>
                <w:spacing w:val="2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codzienne</w:t>
            </w:r>
          </w:p>
          <w:p w14:paraId="193AF324" w14:textId="77777777" w:rsidR="002E050F" w:rsidRPr="00767746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</w:tabs>
              <w:spacing w:after="0" w:line="240" w:lineRule="auto"/>
              <w:ind w:left="479" w:right="5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z w:val="20"/>
                <w:lang w:val="pl-PL"/>
              </w:rPr>
              <w:t>Nazywa</w:t>
            </w:r>
            <w:r w:rsidRPr="00291A58">
              <w:rPr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sz w:val="20"/>
                <w:lang w:val="pl-PL"/>
              </w:rPr>
              <w:t>czynności wykonywane w czasie wolnym i zadaje pytania o te czynności innym osobom</w:t>
            </w:r>
          </w:p>
          <w:p w14:paraId="058E736A" w14:textId="77777777" w:rsidR="002E050F" w:rsidRPr="00291A58" w:rsidRDefault="002E050F" w:rsidP="002E050F">
            <w:pPr>
              <w:pStyle w:val="Akapitzlist"/>
              <w:numPr>
                <w:ilvl w:val="0"/>
                <w:numId w:val="19"/>
              </w:numPr>
              <w:tabs>
                <w:tab w:val="left" w:pos="542"/>
                <w:tab w:val="left" w:pos="3917"/>
              </w:tabs>
              <w:spacing w:after="0" w:line="240" w:lineRule="auto"/>
              <w:ind w:left="479" w:right="5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291A58">
              <w:rPr>
                <w:sz w:val="20"/>
                <w:lang w:val="pl-PL"/>
              </w:rPr>
              <w:t>Samodzielnie</w:t>
            </w:r>
            <w:r w:rsidRPr="00291A58">
              <w:rPr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śpiewa</w:t>
            </w:r>
            <w:proofErr w:type="spellEnd"/>
            <w:r w:rsidRPr="00291A58">
              <w:rPr>
                <w:spacing w:val="-6"/>
                <w:sz w:val="20"/>
              </w:rPr>
              <w:t xml:space="preserve"> </w:t>
            </w:r>
            <w:proofErr w:type="spellStart"/>
            <w:r w:rsidRPr="00291A58">
              <w:rPr>
                <w:sz w:val="20"/>
              </w:rPr>
              <w:t>piosenkę</w:t>
            </w:r>
            <w:proofErr w:type="spellEnd"/>
            <w:r w:rsidRPr="00291A58">
              <w:rPr>
                <w:sz w:val="20"/>
              </w:rPr>
              <w:t>:</w:t>
            </w:r>
            <w:r w:rsidRPr="00291A58">
              <w:rPr>
                <w:spacing w:val="-7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What</w:t>
            </w:r>
            <w:r w:rsidRPr="00291A58">
              <w:rPr>
                <w:i/>
                <w:spacing w:val="-8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do</w:t>
            </w:r>
            <w:r w:rsidRPr="00291A58">
              <w:rPr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you</w:t>
            </w:r>
            <w:r w:rsidRPr="00291A58">
              <w:rPr>
                <w:i/>
                <w:spacing w:val="-4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do</w:t>
            </w:r>
            <w:r w:rsidRPr="00291A58">
              <w:rPr>
                <w:i/>
                <w:spacing w:val="-4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in</w:t>
            </w:r>
            <w:r w:rsidRPr="00291A58">
              <w:rPr>
                <w:i/>
                <w:spacing w:val="-3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your</w:t>
            </w:r>
            <w:r w:rsidRPr="00291A58">
              <w:rPr>
                <w:i/>
                <w:spacing w:val="-6"/>
                <w:sz w:val="20"/>
              </w:rPr>
              <w:t xml:space="preserve"> </w:t>
            </w:r>
            <w:r w:rsidRPr="00291A58">
              <w:rPr>
                <w:i/>
                <w:spacing w:val="-1"/>
                <w:sz w:val="20"/>
              </w:rPr>
              <w:t>free</w:t>
            </w:r>
            <w:r w:rsidRPr="00291A58">
              <w:rPr>
                <w:i/>
                <w:spacing w:val="-3"/>
                <w:sz w:val="20"/>
              </w:rPr>
              <w:t xml:space="preserve"> </w:t>
            </w:r>
            <w:r w:rsidRPr="00291A58">
              <w:rPr>
                <w:i/>
                <w:sz w:val="20"/>
              </w:rPr>
              <w:t>time?</w:t>
            </w:r>
          </w:p>
          <w:p w14:paraId="44EE59FD" w14:textId="77777777" w:rsidR="002E050F" w:rsidRPr="00291A58" w:rsidRDefault="002E050F" w:rsidP="002E3BF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14:paraId="06FF0665" w14:textId="77777777" w:rsidR="002E050F" w:rsidRPr="00767746" w:rsidRDefault="002E050F" w:rsidP="002E050F">
            <w:pPr>
              <w:pStyle w:val="TableParagraph"/>
              <w:numPr>
                <w:ilvl w:val="0"/>
                <w:numId w:val="19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recytuje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00A50F1C" w14:textId="77777777" w:rsidR="002E050F" w:rsidRPr="00767746" w:rsidRDefault="002E050F" w:rsidP="002E050F">
            <w:pPr>
              <w:pStyle w:val="TableParagraph"/>
              <w:numPr>
                <w:ilvl w:val="0"/>
                <w:numId w:val="19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głoskę /u:/ w usłyszanych wyrazach</w:t>
            </w:r>
          </w:p>
          <w:p w14:paraId="57416469" w14:textId="77777777" w:rsidR="002E050F" w:rsidRPr="00767746" w:rsidRDefault="002E050F" w:rsidP="002E050F">
            <w:pPr>
              <w:pStyle w:val="TableParagraph"/>
              <w:numPr>
                <w:ilvl w:val="0"/>
                <w:numId w:val="19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02B5F5AD" w14:textId="77777777" w:rsidR="002E050F" w:rsidRPr="0076774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367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z w:val="20"/>
                <w:lang w:val="pl-PL"/>
              </w:rPr>
              <w:t>Samodzielnie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chętnie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odgrywa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scenki</w:t>
            </w:r>
            <w:r w:rsidRPr="00602F11">
              <w:rPr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dialogi</w:t>
            </w:r>
            <w:r>
              <w:rPr>
                <w:spacing w:val="-1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(także z użyciem prostych rekwizytów) np. w realizacji małych form teatralnych</w:t>
            </w:r>
          </w:p>
          <w:p w14:paraId="199EB183" w14:textId="77777777" w:rsidR="002E050F" w:rsidRPr="0076774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54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767746">
              <w:rPr>
                <w:sz w:val="20"/>
                <w:lang w:val="pl-PL"/>
              </w:rPr>
              <w:t>Samodzielnie</w:t>
            </w:r>
            <w:r w:rsidRPr="00767746">
              <w:rPr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korzysta</w:t>
            </w:r>
            <w:r w:rsidRPr="00767746">
              <w:rPr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ze</w:t>
            </w:r>
            <w:r w:rsidRPr="00767746">
              <w:rPr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sz w:val="20"/>
                <w:lang w:val="pl-PL"/>
              </w:rPr>
              <w:t>słowniczka</w:t>
            </w:r>
            <w:r w:rsidRPr="00767746">
              <w:rPr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spacing w:val="-1"/>
                <w:sz w:val="20"/>
                <w:lang w:val="pl-PL"/>
              </w:rPr>
              <w:t>obrazkowego</w:t>
            </w:r>
          </w:p>
          <w:p w14:paraId="780CA2E4" w14:textId="77777777" w:rsidR="002E050F" w:rsidRPr="0076774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324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pacing w:val="-1"/>
                <w:sz w:val="20"/>
                <w:lang w:val="pl-PL"/>
              </w:rPr>
              <w:t>Współpracuje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rówieśnikami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w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trakcie</w:t>
            </w:r>
            <w:r w:rsidRPr="00602F11">
              <w:rPr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nauki</w:t>
            </w:r>
          </w:p>
          <w:p w14:paraId="17D1ED6E" w14:textId="77777777" w:rsidR="002E050F" w:rsidRPr="00767746" w:rsidRDefault="002E050F" w:rsidP="002E050F">
            <w:pPr>
              <w:pStyle w:val="TableParagraph"/>
              <w:numPr>
                <w:ilvl w:val="0"/>
                <w:numId w:val="11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6B8E5E50" w14:textId="77777777" w:rsidR="002E050F" w:rsidRPr="0076774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512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pacing w:val="-1"/>
                <w:sz w:val="20"/>
                <w:lang w:val="pl-PL"/>
              </w:rPr>
              <w:t>Poprawnie</w:t>
            </w:r>
            <w:r w:rsidRPr="00602F11">
              <w:rPr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</w:t>
            </w:r>
            <w:r w:rsidRPr="00602F11">
              <w:rPr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łatwością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>
              <w:rPr>
                <w:spacing w:val="-6"/>
                <w:sz w:val="20"/>
                <w:lang w:val="pl-PL"/>
              </w:rPr>
              <w:t xml:space="preserve">powtarza/ </w:t>
            </w:r>
            <w:r w:rsidRPr="00602F11">
              <w:rPr>
                <w:sz w:val="20"/>
                <w:lang w:val="pl-PL"/>
              </w:rPr>
              <w:t>czyta</w:t>
            </w:r>
            <w:r w:rsidRPr="00602F11">
              <w:rPr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wyrazy</w:t>
            </w:r>
            <w:r w:rsidRPr="00602F11">
              <w:rPr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proste</w:t>
            </w:r>
            <w:r w:rsidRPr="00602F11">
              <w:rPr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zdania</w:t>
            </w:r>
          </w:p>
          <w:p w14:paraId="4FC51C98" w14:textId="77777777" w:rsidR="002E050F" w:rsidRDefault="002E050F" w:rsidP="002E050F">
            <w:pPr>
              <w:pStyle w:val="TableParagraph"/>
              <w:numPr>
                <w:ilvl w:val="0"/>
                <w:numId w:val="11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57E6E509" w14:textId="77777777" w:rsidR="002E050F" w:rsidRPr="008B69A3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521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8B69A3">
              <w:rPr>
                <w:spacing w:val="-1"/>
                <w:sz w:val="20"/>
                <w:lang w:val="pl-PL"/>
              </w:rPr>
              <w:t>Samodzielnie</w:t>
            </w:r>
            <w:r w:rsidRPr="008B69A3">
              <w:rPr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sz w:val="20"/>
                <w:lang w:val="pl-PL"/>
              </w:rPr>
              <w:t>i</w:t>
            </w:r>
            <w:r w:rsidRPr="008B69A3">
              <w:rPr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spacing w:val="-1"/>
                <w:sz w:val="20"/>
                <w:lang w:val="pl-PL"/>
              </w:rPr>
              <w:t>poprawnie</w:t>
            </w:r>
            <w:r w:rsidRPr="008B69A3">
              <w:rPr>
                <w:spacing w:val="-11"/>
                <w:sz w:val="20"/>
                <w:lang w:val="pl-PL"/>
              </w:rPr>
              <w:t xml:space="preserve"> </w:t>
            </w:r>
            <w:r>
              <w:rPr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spacing w:val="-1"/>
                <w:sz w:val="20"/>
                <w:lang w:val="pl-PL"/>
              </w:rPr>
              <w:t>wyrazy</w:t>
            </w:r>
          </w:p>
          <w:p w14:paraId="4FED60BC" w14:textId="77777777" w:rsidR="002E050F" w:rsidRPr="00291A58" w:rsidRDefault="002E050F" w:rsidP="002E3BF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</w:tc>
      </w:tr>
      <w:tr w:rsidR="002E050F" w:rsidRPr="002869BE" w14:paraId="3E04C898" w14:textId="77777777" w:rsidTr="002E3BFD">
        <w:trPr>
          <w:trHeight w:hRule="exact" w:val="1136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35C8" w14:textId="77777777" w:rsidR="002E050F" w:rsidRPr="000F3249" w:rsidRDefault="002E050F" w:rsidP="002E3BFD">
            <w:pPr>
              <w:pStyle w:val="TableParagraph"/>
              <w:ind w:left="450" w:right="222" w:hanging="2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F706" w14:textId="77777777" w:rsidR="002E050F" w:rsidRDefault="002E050F" w:rsidP="002E3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6BA471F3" w14:textId="77777777" w:rsidR="002E050F" w:rsidRPr="005336F6" w:rsidRDefault="002E050F" w:rsidP="002E050F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14:paraId="1EB47024" w14:textId="77777777" w:rsidR="002E050F" w:rsidRPr="000F3249" w:rsidRDefault="002E050F" w:rsidP="002E3BF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0B3EC81C" w14:textId="77777777" w:rsidR="002E050F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muzyczna</w:t>
            </w:r>
            <w:proofErr w:type="spellEnd"/>
          </w:p>
          <w:p w14:paraId="028F820A" w14:textId="77777777" w:rsidR="002E050F" w:rsidRPr="005336F6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465"/>
              </w:tabs>
              <w:spacing w:after="0" w:line="240" w:lineRule="auto"/>
              <w:ind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z w:val="20"/>
                <w:lang w:val="pl-PL"/>
              </w:rPr>
              <w:t>Z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pomocą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nauczyciela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śpiewa</w:t>
            </w:r>
            <w:r w:rsidRPr="00602F11">
              <w:rPr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piosenki</w:t>
            </w:r>
            <w:r w:rsidRPr="00602F11">
              <w:rPr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recytuje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proste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rymowanki</w:t>
            </w:r>
          </w:p>
          <w:p w14:paraId="567C5F05" w14:textId="77777777" w:rsidR="002E050F" w:rsidRPr="000F3249" w:rsidRDefault="002E050F" w:rsidP="002E3BF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7C563528" w14:textId="77777777" w:rsidR="002E050F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polonistyczna</w:t>
            </w:r>
            <w:proofErr w:type="spellEnd"/>
          </w:p>
          <w:p w14:paraId="1242376B" w14:textId="77777777" w:rsidR="002E050F" w:rsidRPr="00EF5270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465"/>
              </w:tabs>
              <w:spacing w:after="0" w:line="240" w:lineRule="auto"/>
              <w:ind w:right="34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z w:val="20"/>
                <w:lang w:val="pl-PL"/>
              </w:rPr>
              <w:t>Kulturalnie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zwraca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się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do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rozmówcy,</w:t>
            </w:r>
            <w:r w:rsidRPr="00602F11">
              <w:rPr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przeważnie</w:t>
            </w:r>
            <w:r w:rsidRPr="00602F11">
              <w:rPr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używając</w:t>
            </w:r>
            <w:r w:rsidRPr="00602F11">
              <w:rPr>
                <w:spacing w:val="-13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poprawnych</w:t>
            </w:r>
            <w:r w:rsidRPr="00602F11">
              <w:rPr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zwrotów,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stara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się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stosować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zwroty </w:t>
            </w:r>
            <w:r w:rsidRPr="00602F11">
              <w:rPr>
                <w:sz w:val="20"/>
                <w:lang w:val="pl-PL"/>
              </w:rPr>
              <w:t>grzecznościowe</w:t>
            </w:r>
          </w:p>
          <w:p w14:paraId="1154CF54" w14:textId="77777777" w:rsidR="002E050F" w:rsidRPr="00EF5270" w:rsidRDefault="002E050F" w:rsidP="002E050F">
            <w:pPr>
              <w:pStyle w:val="Akapitzlist"/>
              <w:numPr>
                <w:ilvl w:val="0"/>
                <w:numId w:val="12"/>
              </w:numPr>
              <w:tabs>
                <w:tab w:val="left" w:pos="465"/>
              </w:tabs>
              <w:spacing w:after="0" w:line="240" w:lineRule="auto"/>
              <w:ind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7DA2799E" w14:textId="77777777" w:rsidR="002E050F" w:rsidRDefault="002E050F" w:rsidP="002E050F">
            <w:pPr>
              <w:pStyle w:val="Akapitzlist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479"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5336F6">
              <w:rPr>
                <w:rFonts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5D2093C3" w14:textId="77777777" w:rsidR="002E050F" w:rsidRDefault="002E050F" w:rsidP="002E3BFD">
            <w:pPr>
              <w:tabs>
                <w:tab w:val="left" w:pos="465"/>
              </w:tabs>
              <w:ind w:left="11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5D1994C" w14:textId="77777777" w:rsidR="002E050F" w:rsidRPr="001B4716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plastyczna</w:t>
            </w:r>
            <w:proofErr w:type="spellEnd"/>
          </w:p>
          <w:p w14:paraId="14F2E34F" w14:textId="77777777" w:rsidR="002E050F" w:rsidRPr="00EF5270" w:rsidRDefault="002E050F" w:rsidP="002E050F">
            <w:pPr>
              <w:pStyle w:val="Akapitzlist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479"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CD370B">
              <w:rPr>
                <w:rFonts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sz w:val="20"/>
                <w:lang w:val="pl-PL"/>
              </w:rPr>
              <w:t xml:space="preserve"> wykonuje</w:t>
            </w:r>
            <w:r w:rsidRPr="00CD370B">
              <w:rPr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i</w:t>
            </w:r>
            <w:r w:rsidRPr="00CD370B">
              <w:rPr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koloruje</w:t>
            </w:r>
            <w:r w:rsidRPr="00CD370B">
              <w:rPr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ilustracje</w:t>
            </w:r>
          </w:p>
          <w:p w14:paraId="45071A5A" w14:textId="77777777" w:rsidR="002E050F" w:rsidRPr="00EF5270" w:rsidRDefault="002E050F" w:rsidP="002E050F">
            <w:pPr>
              <w:pStyle w:val="Akapitzlist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479"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CD370B">
              <w:rPr>
                <w:rFonts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3C8AC191" w14:textId="77777777" w:rsidR="002E050F" w:rsidRPr="00EF5270" w:rsidRDefault="002E050F" w:rsidP="002E050F">
            <w:pPr>
              <w:pStyle w:val="Akapitzlist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479"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CD370B">
              <w:rPr>
                <w:rFonts w:cs="Calibri"/>
                <w:sz w:val="20"/>
                <w:szCs w:val="20"/>
                <w:lang w:val="pl-PL"/>
              </w:rPr>
              <w:t>Z pomocą nauczyciela wykonuje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pl-PL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  <w:lang w:val="pl-PL"/>
              </w:rPr>
              <w:t xml:space="preserve"> (obrazkowe i wyrazowe)</w:t>
            </w:r>
          </w:p>
          <w:p w14:paraId="3230AD78" w14:textId="77777777" w:rsidR="002E050F" w:rsidRDefault="002E050F" w:rsidP="002E3BF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07BAD9D" w14:textId="77777777" w:rsidR="002E050F" w:rsidRPr="00F168AB" w:rsidRDefault="002E050F" w:rsidP="002E3B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 </w:t>
            </w:r>
            <w:proofErr w:type="spellStart"/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proofErr w:type="spellEnd"/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proofErr w:type="spellStart"/>
            <w:r w:rsidRPr="00F168AB">
              <w:rPr>
                <w:rFonts w:ascii="Calibri" w:hAnsi="Calibri"/>
                <w:b/>
                <w:sz w:val="20"/>
              </w:rPr>
              <w:t>społeczna</w:t>
            </w:r>
            <w:proofErr w:type="spellEnd"/>
          </w:p>
          <w:p w14:paraId="73C00B6A" w14:textId="77777777" w:rsidR="002E050F" w:rsidRPr="00F168AB" w:rsidRDefault="002E050F" w:rsidP="002E050F">
            <w:pPr>
              <w:pStyle w:val="Akapitzlist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right="38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2982E83B" w14:textId="77777777" w:rsidR="002E050F" w:rsidRPr="00F168AB" w:rsidRDefault="002E050F" w:rsidP="002E3B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1E13E9B1" w14:textId="77777777" w:rsidR="002E050F" w:rsidRPr="00F168AB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  <w:proofErr w:type="spellEnd"/>
          </w:p>
          <w:p w14:paraId="7CF8DEFF" w14:textId="77777777" w:rsidR="002E050F" w:rsidRPr="00F168AB" w:rsidRDefault="002E050F" w:rsidP="002E050F">
            <w:pPr>
              <w:pStyle w:val="Akapitzlist"/>
              <w:numPr>
                <w:ilvl w:val="0"/>
                <w:numId w:val="10"/>
              </w:numPr>
              <w:tabs>
                <w:tab w:val="left" w:pos="465"/>
              </w:tabs>
              <w:spacing w:before="36" w:after="0" w:line="240" w:lineRule="auto"/>
              <w:ind w:right="38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spacing w:val="-1"/>
                <w:sz w:val="20"/>
                <w:lang w:val="pl-PL"/>
              </w:rPr>
              <w:t>Przeważnie</w:t>
            </w:r>
            <w:r w:rsidRPr="00F168AB">
              <w:rPr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przestrzega</w:t>
            </w:r>
            <w:r w:rsidRPr="00F168AB">
              <w:rPr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spacing w:val="-1"/>
                <w:sz w:val="20"/>
                <w:lang w:val="pl-PL"/>
              </w:rPr>
              <w:t>reguł</w:t>
            </w:r>
            <w:r w:rsidRPr="00F168AB">
              <w:rPr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w</w:t>
            </w:r>
            <w:r w:rsidRPr="00F168AB">
              <w:rPr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społeczności</w:t>
            </w:r>
            <w:r w:rsidRPr="00F168AB">
              <w:rPr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spacing w:val="-1"/>
                <w:sz w:val="20"/>
                <w:lang w:val="pl-PL"/>
              </w:rPr>
              <w:t>dziecięcej</w:t>
            </w:r>
          </w:p>
          <w:p w14:paraId="728FE993" w14:textId="77777777" w:rsidR="002E050F" w:rsidRPr="00EF5270" w:rsidRDefault="002E050F" w:rsidP="002E050F">
            <w:pPr>
              <w:pStyle w:val="Akapitzlist"/>
              <w:numPr>
                <w:ilvl w:val="0"/>
                <w:numId w:val="10"/>
              </w:numPr>
              <w:tabs>
                <w:tab w:val="left" w:pos="465"/>
              </w:tabs>
              <w:spacing w:before="36" w:after="0" w:line="240" w:lineRule="auto"/>
              <w:ind w:right="38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spacing w:val="-1"/>
                <w:sz w:val="20"/>
                <w:lang w:val="pl-PL"/>
              </w:rPr>
              <w:t>Stara się uwzględniać dobro innych osób</w:t>
            </w:r>
          </w:p>
          <w:p w14:paraId="16009FDF" w14:textId="77777777" w:rsidR="002E050F" w:rsidRPr="00F168AB" w:rsidRDefault="002E050F" w:rsidP="002E050F">
            <w:pPr>
              <w:pStyle w:val="TableParagraph"/>
              <w:numPr>
                <w:ilvl w:val="0"/>
                <w:numId w:val="10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zaczyna uświadamiać sobie, jak ważne jest pomaganie innym</w:t>
            </w:r>
          </w:p>
          <w:p w14:paraId="3101DE0B" w14:textId="77777777" w:rsidR="002E050F" w:rsidRPr="00F168AB" w:rsidRDefault="002E050F" w:rsidP="002E3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2FB01008" w14:textId="77777777" w:rsidR="002E050F" w:rsidRPr="00F168AB" w:rsidRDefault="002E050F" w:rsidP="002E3BFD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1063DA0D" w14:textId="77777777" w:rsidR="002E050F" w:rsidRPr="00EF5270" w:rsidRDefault="002E050F" w:rsidP="002E050F">
            <w:pPr>
              <w:pStyle w:val="Akapitzlist"/>
              <w:numPr>
                <w:ilvl w:val="0"/>
                <w:numId w:val="23"/>
              </w:numPr>
              <w:tabs>
                <w:tab w:val="left" w:pos="465"/>
              </w:tabs>
              <w:spacing w:after="0" w:line="240" w:lineRule="auto"/>
              <w:ind w:right="199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EF5270">
              <w:rPr>
                <w:rFonts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E1B6" w14:textId="77777777" w:rsidR="002E050F" w:rsidRDefault="002E050F" w:rsidP="002E3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9CFFDC6" w14:textId="77777777" w:rsidR="002E050F" w:rsidRPr="005336F6" w:rsidRDefault="002E050F" w:rsidP="002E050F">
            <w:pPr>
              <w:pStyle w:val="TableParagraph"/>
              <w:numPr>
                <w:ilvl w:val="0"/>
                <w:numId w:val="20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1B477C09" w14:textId="77777777" w:rsidR="002E050F" w:rsidRDefault="002E050F" w:rsidP="002E3BF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206E165A" w14:textId="77777777" w:rsidR="002E050F" w:rsidRDefault="002E050F" w:rsidP="002E3B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muzyczna</w:t>
            </w:r>
            <w:proofErr w:type="spellEnd"/>
          </w:p>
          <w:p w14:paraId="3A5C2D33" w14:textId="77777777" w:rsidR="002E050F" w:rsidRPr="005336F6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602F11">
              <w:rPr>
                <w:sz w:val="20"/>
                <w:lang w:val="pl-PL"/>
              </w:rPr>
              <w:t>Samodzielnie</w:t>
            </w:r>
            <w:r w:rsidRPr="00602F11">
              <w:rPr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śpiewa</w:t>
            </w:r>
            <w:r w:rsidRPr="00602F11">
              <w:rPr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piosenki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i</w:t>
            </w:r>
            <w:r w:rsidRPr="00602F11">
              <w:rPr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recytuje</w:t>
            </w:r>
            <w:r w:rsidRPr="00602F11">
              <w:rPr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spacing w:val="-1"/>
                <w:sz w:val="20"/>
                <w:lang w:val="pl-PL"/>
              </w:rPr>
              <w:t>proste</w:t>
            </w:r>
            <w:r w:rsidRPr="00602F11">
              <w:rPr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sz w:val="20"/>
                <w:lang w:val="pl-PL"/>
              </w:rPr>
              <w:t>rymowanki</w:t>
            </w:r>
          </w:p>
          <w:p w14:paraId="7D3EC156" w14:textId="77777777" w:rsidR="002E050F" w:rsidRDefault="002E050F" w:rsidP="002E3BFD">
            <w:pPr>
              <w:tabs>
                <w:tab w:val="left" w:pos="463"/>
              </w:tabs>
              <w:ind w:left="102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B8BE8D7" w14:textId="77777777" w:rsidR="002E050F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polonistyczna</w:t>
            </w:r>
            <w:proofErr w:type="spellEnd"/>
          </w:p>
          <w:p w14:paraId="71706FD2" w14:textId="77777777" w:rsidR="002E050F" w:rsidRDefault="002E050F" w:rsidP="002E050F">
            <w:pPr>
              <w:pStyle w:val="Akapitzlist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Zawsze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kulturalnie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zwraca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</w:p>
          <w:p w14:paraId="017EC4E7" w14:textId="77777777" w:rsidR="002E050F" w:rsidRDefault="002E050F" w:rsidP="002E3BFD">
            <w:pPr>
              <w:pStyle w:val="TableParagraph"/>
              <w:ind w:left="462" w:right="503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77547DE6" w14:textId="77777777" w:rsidR="002E050F" w:rsidRPr="00602F11" w:rsidRDefault="002E050F" w:rsidP="002E3BFD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F6ED24B" w14:textId="77777777" w:rsidR="002E050F" w:rsidRPr="00EF5270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EF5270">
              <w:rPr>
                <w:rFonts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598688A5" w14:textId="77777777" w:rsidR="002E050F" w:rsidRDefault="002E050F" w:rsidP="002E3BF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9351675" w14:textId="77777777" w:rsidR="002E050F" w:rsidRPr="00EF5270" w:rsidRDefault="002E050F" w:rsidP="002E050F">
            <w:pPr>
              <w:pStyle w:val="Akapitzlist"/>
              <w:numPr>
                <w:ilvl w:val="0"/>
                <w:numId w:val="11"/>
              </w:numPr>
              <w:tabs>
                <w:tab w:val="left" w:pos="463"/>
              </w:tabs>
              <w:spacing w:after="0" w:line="240" w:lineRule="auto"/>
              <w:ind w:right="5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EF5270">
              <w:rPr>
                <w:rFonts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24AB4B4A" w14:textId="77777777" w:rsidR="002E050F" w:rsidRDefault="002E050F" w:rsidP="002E3BFD">
            <w:pPr>
              <w:tabs>
                <w:tab w:val="left" w:pos="463"/>
              </w:tabs>
              <w:ind w:left="15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A7425FB" w14:textId="77777777" w:rsidR="002E050F" w:rsidRPr="002869BE" w:rsidRDefault="002E050F" w:rsidP="002E3BF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34E1EEB1" w14:textId="77777777" w:rsidR="002E050F" w:rsidRPr="001B4716" w:rsidRDefault="002E050F" w:rsidP="002E3BF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Edukacja</w:t>
            </w:r>
            <w:proofErr w:type="spellEnd"/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plastyczna</w:t>
            </w:r>
            <w:proofErr w:type="spellEnd"/>
          </w:p>
          <w:p w14:paraId="5A8ED457" w14:textId="77777777" w:rsidR="002E050F" w:rsidRPr="00EF5270" w:rsidRDefault="002E050F" w:rsidP="002E050F">
            <w:pPr>
              <w:pStyle w:val="Akapitzlist"/>
              <w:numPr>
                <w:ilvl w:val="0"/>
                <w:numId w:val="22"/>
              </w:numPr>
              <w:tabs>
                <w:tab w:val="left" w:pos="463"/>
              </w:tabs>
              <w:spacing w:after="0" w:line="240" w:lineRule="auto"/>
              <w:ind w:left="515"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CD370B">
              <w:rPr>
                <w:rFonts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sz w:val="20"/>
                <w:lang w:val="pl-PL"/>
              </w:rPr>
              <w:t xml:space="preserve"> wykonuje</w:t>
            </w:r>
            <w:r w:rsidRPr="00CD370B">
              <w:rPr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i</w:t>
            </w:r>
            <w:r w:rsidRPr="00CD370B">
              <w:rPr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koloruje</w:t>
            </w:r>
            <w:r w:rsidRPr="00CD370B">
              <w:rPr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sz w:val="20"/>
                <w:lang w:val="pl-PL"/>
              </w:rPr>
              <w:t>ilustracje</w:t>
            </w:r>
          </w:p>
          <w:p w14:paraId="3474F7DB" w14:textId="77777777" w:rsidR="002E050F" w:rsidRPr="00EF5270" w:rsidRDefault="002E050F" w:rsidP="002E050F">
            <w:pPr>
              <w:pStyle w:val="Akapitzlist"/>
              <w:numPr>
                <w:ilvl w:val="0"/>
                <w:numId w:val="22"/>
              </w:numPr>
              <w:tabs>
                <w:tab w:val="left" w:pos="463"/>
              </w:tabs>
              <w:spacing w:after="0" w:line="240" w:lineRule="auto"/>
              <w:ind w:left="515"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CD370B">
              <w:rPr>
                <w:rFonts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065555C4" w14:textId="77777777" w:rsidR="002E050F" w:rsidRDefault="002E050F" w:rsidP="002E050F">
            <w:pPr>
              <w:pStyle w:val="Akapitzlist"/>
              <w:numPr>
                <w:ilvl w:val="0"/>
                <w:numId w:val="22"/>
              </w:numPr>
              <w:tabs>
                <w:tab w:val="left" w:pos="463"/>
              </w:tabs>
              <w:spacing w:after="0" w:line="240" w:lineRule="auto"/>
              <w:ind w:left="515"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cs="Calibri"/>
                <w:sz w:val="20"/>
                <w:szCs w:val="20"/>
                <w:lang w:val="pl-PL"/>
              </w:rPr>
              <w:t xml:space="preserve"> wykonuje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pl-PL"/>
              </w:rPr>
              <w:t>minikarty</w:t>
            </w:r>
            <w:proofErr w:type="spellEnd"/>
            <w:r>
              <w:rPr>
                <w:rFonts w:cs="Calibri"/>
                <w:sz w:val="20"/>
                <w:szCs w:val="20"/>
                <w:lang w:val="pl-PL"/>
              </w:rPr>
              <w:t xml:space="preserve"> (obrazkowe i wyrazowe)</w:t>
            </w:r>
          </w:p>
          <w:p w14:paraId="12C80571" w14:textId="77777777" w:rsidR="002E050F" w:rsidRDefault="002E050F" w:rsidP="002E3BF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E856D3C" w14:textId="77777777" w:rsidR="002E050F" w:rsidRPr="00F168AB" w:rsidRDefault="002E050F" w:rsidP="002E3B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proofErr w:type="spellEnd"/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proofErr w:type="spellStart"/>
            <w:r w:rsidRPr="00F168AB">
              <w:rPr>
                <w:rFonts w:ascii="Calibri" w:hAnsi="Calibri"/>
                <w:b/>
                <w:sz w:val="20"/>
              </w:rPr>
              <w:t>społeczna</w:t>
            </w:r>
            <w:proofErr w:type="spellEnd"/>
          </w:p>
          <w:p w14:paraId="7FBC5E93" w14:textId="77777777" w:rsidR="002E050F" w:rsidRPr="00F168AB" w:rsidRDefault="002E050F" w:rsidP="002E050F">
            <w:pPr>
              <w:pStyle w:val="Akapitzlist"/>
              <w:numPr>
                <w:ilvl w:val="0"/>
                <w:numId w:val="9"/>
              </w:numPr>
              <w:tabs>
                <w:tab w:val="left" w:pos="463"/>
                <w:tab w:val="left" w:pos="3789"/>
              </w:tabs>
              <w:spacing w:after="0" w:line="240" w:lineRule="auto"/>
              <w:ind w:right="30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w</w:t>
            </w:r>
            <w:r w:rsidRPr="00F168AB">
              <w:rPr>
                <w:spacing w:val="-10"/>
                <w:sz w:val="20"/>
                <w:lang w:val="pl-PL"/>
              </w:rPr>
              <w:t xml:space="preserve"> procesie uczenia się</w:t>
            </w:r>
          </w:p>
          <w:p w14:paraId="78852E0D" w14:textId="77777777" w:rsidR="002E050F" w:rsidRPr="00F168AB" w:rsidRDefault="002E050F" w:rsidP="002E3BF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2844A448" w14:textId="77777777" w:rsidR="002E050F" w:rsidRPr="00F168AB" w:rsidRDefault="002E050F" w:rsidP="002E3B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proofErr w:type="spellStart"/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  <w:proofErr w:type="spellEnd"/>
          </w:p>
          <w:p w14:paraId="6C5F25DC" w14:textId="77777777" w:rsidR="002E050F" w:rsidRPr="00F168AB" w:rsidRDefault="002E050F" w:rsidP="002E050F">
            <w:pPr>
              <w:pStyle w:val="Akapitzlist"/>
              <w:numPr>
                <w:ilvl w:val="0"/>
                <w:numId w:val="9"/>
              </w:numPr>
              <w:tabs>
                <w:tab w:val="left" w:pos="463"/>
              </w:tabs>
              <w:spacing w:before="36" w:after="0" w:line="240" w:lineRule="auto"/>
              <w:ind w:right="752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spacing w:val="-1"/>
                <w:sz w:val="20"/>
                <w:lang w:val="pl-PL"/>
              </w:rPr>
              <w:t>Przestrzega</w:t>
            </w:r>
            <w:r w:rsidRPr="00F168AB">
              <w:rPr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spacing w:val="-1"/>
                <w:sz w:val="20"/>
                <w:lang w:val="pl-PL"/>
              </w:rPr>
              <w:t>reguł</w:t>
            </w:r>
            <w:r w:rsidRPr="00F168AB">
              <w:rPr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obowiązujących</w:t>
            </w:r>
            <w:r w:rsidRPr="00F168AB">
              <w:rPr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w</w:t>
            </w:r>
            <w:r w:rsidRPr="00F168AB">
              <w:rPr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społeczności</w:t>
            </w:r>
            <w:r w:rsidRPr="00F168AB">
              <w:rPr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sz w:val="20"/>
                <w:lang w:val="pl-PL"/>
              </w:rPr>
              <w:t>dziecięcej</w:t>
            </w:r>
          </w:p>
          <w:p w14:paraId="193C629C" w14:textId="77777777" w:rsidR="002E050F" w:rsidRPr="00F168AB" w:rsidRDefault="002E050F" w:rsidP="002E3BF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9FAD8C" w14:textId="77777777" w:rsidR="002E050F" w:rsidRPr="00EF5270" w:rsidRDefault="002E050F" w:rsidP="002E050F">
            <w:pPr>
              <w:pStyle w:val="Akapitzlist"/>
              <w:numPr>
                <w:ilvl w:val="0"/>
                <w:numId w:val="9"/>
              </w:numPr>
              <w:tabs>
                <w:tab w:val="left" w:pos="463"/>
              </w:tabs>
              <w:spacing w:after="0" w:line="278" w:lineRule="auto"/>
              <w:ind w:right="55"/>
              <w:contextualSpacing w:val="0"/>
              <w:rPr>
                <w:rFonts w:cs="Calibri"/>
                <w:sz w:val="20"/>
                <w:szCs w:val="20"/>
              </w:rPr>
            </w:pPr>
            <w:proofErr w:type="spellStart"/>
            <w:r w:rsidRPr="00F168AB">
              <w:rPr>
                <w:rFonts w:cs="Calibri"/>
                <w:sz w:val="20"/>
                <w:szCs w:val="20"/>
              </w:rPr>
              <w:t>Potrafi</w:t>
            </w:r>
            <w:proofErr w:type="spellEnd"/>
            <w:r w:rsidRPr="00F168A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168AB">
              <w:rPr>
                <w:rFonts w:cs="Calibri"/>
                <w:sz w:val="20"/>
                <w:szCs w:val="20"/>
              </w:rPr>
              <w:t>uwzględniać</w:t>
            </w:r>
            <w:proofErr w:type="spellEnd"/>
            <w:r w:rsidRPr="00F168AB">
              <w:rPr>
                <w:rFonts w:cs="Calibri"/>
                <w:sz w:val="20"/>
                <w:szCs w:val="20"/>
              </w:rPr>
              <w:t xml:space="preserve"> dobro </w:t>
            </w:r>
            <w:proofErr w:type="spellStart"/>
            <w:r w:rsidRPr="00F168AB">
              <w:rPr>
                <w:rFonts w:cs="Calibri"/>
                <w:sz w:val="20"/>
                <w:szCs w:val="20"/>
              </w:rPr>
              <w:t>innych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osób</w:t>
            </w:r>
            <w:proofErr w:type="spellEnd"/>
          </w:p>
          <w:p w14:paraId="54D1BA83" w14:textId="77777777" w:rsidR="002E050F" w:rsidRPr="00F168AB" w:rsidRDefault="002E050F" w:rsidP="002E050F">
            <w:pPr>
              <w:pStyle w:val="Akapitzlist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ind w:left="459" w:right="30" w:hanging="357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F168AB">
              <w:rPr>
                <w:rFonts w:cs="Calibri"/>
                <w:sz w:val="20"/>
                <w:szCs w:val="20"/>
                <w:lang w:val="pl-PL"/>
              </w:rPr>
              <w:t>Jest świadomy, jak ważne jest pomaganie innym, i czyni to</w:t>
            </w:r>
          </w:p>
          <w:p w14:paraId="0CED0797" w14:textId="77777777" w:rsidR="002E050F" w:rsidRPr="00F168AB" w:rsidRDefault="002E050F" w:rsidP="002E3BFD">
            <w:pPr>
              <w:pStyle w:val="Akapitzlist"/>
              <w:rPr>
                <w:rFonts w:cs="Calibri"/>
                <w:sz w:val="20"/>
                <w:szCs w:val="20"/>
                <w:lang w:val="pl-PL"/>
              </w:rPr>
            </w:pPr>
          </w:p>
          <w:p w14:paraId="7C48D0B8" w14:textId="77777777" w:rsidR="002E050F" w:rsidRPr="00F168AB" w:rsidRDefault="002E050F" w:rsidP="002E3BFD">
            <w:pPr>
              <w:pStyle w:val="Akapitzlist"/>
              <w:rPr>
                <w:rFonts w:cs="Calibri"/>
                <w:sz w:val="20"/>
                <w:szCs w:val="20"/>
                <w:lang w:val="pl-PL"/>
              </w:rPr>
            </w:pPr>
          </w:p>
          <w:p w14:paraId="107C0AC6" w14:textId="77777777" w:rsidR="002E050F" w:rsidRPr="00F168AB" w:rsidRDefault="002E050F" w:rsidP="002E3BF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14:paraId="01B5FF03" w14:textId="77777777" w:rsidR="002E050F" w:rsidRPr="00EF5270" w:rsidRDefault="002E050F" w:rsidP="002E050F">
            <w:pPr>
              <w:pStyle w:val="Akapitzlist"/>
              <w:numPr>
                <w:ilvl w:val="0"/>
                <w:numId w:val="24"/>
              </w:numPr>
              <w:tabs>
                <w:tab w:val="left" w:pos="463"/>
              </w:tabs>
              <w:spacing w:after="0" w:line="240" w:lineRule="auto"/>
              <w:ind w:right="275"/>
              <w:contextualSpacing w:val="0"/>
              <w:rPr>
                <w:rFonts w:cs="Calibri"/>
                <w:sz w:val="20"/>
                <w:szCs w:val="20"/>
                <w:lang w:val="pl-PL"/>
              </w:rPr>
            </w:pPr>
            <w:r w:rsidRPr="00EF5270">
              <w:rPr>
                <w:rFonts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14:paraId="701C4D59" w14:textId="77777777" w:rsidR="002E050F" w:rsidRDefault="002E050F"/>
    <w:p w14:paraId="6FA78364" w14:textId="77777777" w:rsidR="002E050F" w:rsidRDefault="002E050F"/>
    <w:p w14:paraId="2E584115" w14:textId="77777777" w:rsidR="002E050F" w:rsidRDefault="002E050F"/>
    <w:p w14:paraId="5A52964A" w14:textId="77777777" w:rsidR="002E050F" w:rsidRDefault="002E050F"/>
    <w:p w14:paraId="510A3E9B" w14:textId="77777777" w:rsidR="002E050F" w:rsidRDefault="002E050F"/>
    <w:p w14:paraId="47F5F2F2" w14:textId="77777777" w:rsidR="002E050F" w:rsidRDefault="002E050F"/>
    <w:p w14:paraId="69D7947B" w14:textId="77777777" w:rsidR="002E050F" w:rsidRDefault="002E050F"/>
    <w:p w14:paraId="496A5A34" w14:textId="77777777" w:rsidR="002E050F" w:rsidRDefault="002E050F"/>
    <w:p w14:paraId="5237E6FE" w14:textId="77777777" w:rsidR="002E050F" w:rsidRDefault="002E050F"/>
    <w:p w14:paraId="77206C29" w14:textId="77777777" w:rsidR="002E050F" w:rsidRDefault="002E050F"/>
    <w:p w14:paraId="56321C8D" w14:textId="77777777" w:rsidR="002E050F" w:rsidRDefault="002E050F"/>
    <w:p w14:paraId="15B5540F" w14:textId="77777777" w:rsidR="002E050F" w:rsidRDefault="002E050F"/>
    <w:sectPr w:rsidR="002E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9F1"/>
    <w:multiLevelType w:val="hybridMultilevel"/>
    <w:tmpl w:val="2AF2E4A4"/>
    <w:lvl w:ilvl="0" w:tplc="29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E1FAA"/>
    <w:multiLevelType w:val="hybridMultilevel"/>
    <w:tmpl w:val="5D90E2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D0972"/>
    <w:multiLevelType w:val="hybridMultilevel"/>
    <w:tmpl w:val="BBC4E94C"/>
    <w:lvl w:ilvl="0" w:tplc="D9DEC1FA">
      <w:start w:val="1"/>
      <w:numFmt w:val="bullet"/>
      <w:lvlText w:val=""/>
      <w:lvlJc w:val="left"/>
      <w:pPr>
        <w:ind w:left="39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04C99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63D8F3D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F4EC885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5" w:tplc="4A561D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6" w:tplc="D3DE837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7" w:tplc="9C3E8AF2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FB209CA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4" w15:restartNumberingAfterBreak="0">
    <w:nsid w:val="13D210E6"/>
    <w:multiLevelType w:val="hybridMultilevel"/>
    <w:tmpl w:val="197ADDC6"/>
    <w:lvl w:ilvl="0" w:tplc="92F64BB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50310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1AB4E3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564372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713457A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7BC0EE2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59B4E32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0DE67BD2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8C02C5D6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5" w15:restartNumberingAfterBreak="0">
    <w:nsid w:val="211C5BB2"/>
    <w:multiLevelType w:val="hybridMultilevel"/>
    <w:tmpl w:val="BD329C4E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F1A"/>
    <w:multiLevelType w:val="hybridMultilevel"/>
    <w:tmpl w:val="1CC28562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D414F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1AE1F2C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4C82DE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15811DE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CC243CF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E2B28A6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E4E48F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BC3E43F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7" w15:restartNumberingAfterBreak="0">
    <w:nsid w:val="27CA294A"/>
    <w:multiLevelType w:val="hybridMultilevel"/>
    <w:tmpl w:val="DD6650C0"/>
    <w:lvl w:ilvl="0" w:tplc="8C2E31D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07A617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7F682E2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3F6559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8002C8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B7BC510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22441F0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2856F13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E9DC49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8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30BAA"/>
    <w:multiLevelType w:val="hybridMultilevel"/>
    <w:tmpl w:val="654ECA2A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6228"/>
    <w:multiLevelType w:val="hybridMultilevel"/>
    <w:tmpl w:val="5B44D37A"/>
    <w:lvl w:ilvl="0" w:tplc="0415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45D65D62"/>
    <w:multiLevelType w:val="hybridMultilevel"/>
    <w:tmpl w:val="5CA0E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3EDE"/>
    <w:multiLevelType w:val="hybridMultilevel"/>
    <w:tmpl w:val="133A0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88E"/>
    <w:multiLevelType w:val="hybridMultilevel"/>
    <w:tmpl w:val="4C2E0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13F"/>
    <w:multiLevelType w:val="hybridMultilevel"/>
    <w:tmpl w:val="AD2ACFF8"/>
    <w:lvl w:ilvl="0" w:tplc="0358968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5F48CB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9D26344A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4BE616A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6CCC355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CB1EC15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BCE67C0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A0F8F08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1D9AEDC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6" w15:restartNumberingAfterBreak="0">
    <w:nsid w:val="58BE3564"/>
    <w:multiLevelType w:val="hybridMultilevel"/>
    <w:tmpl w:val="220684B8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E29"/>
    <w:multiLevelType w:val="hybridMultilevel"/>
    <w:tmpl w:val="9F2249A4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EB14E1E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B9D6D6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ED26F3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09C928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9B98A9B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80C5A8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94C4CC0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3314FC1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8" w15:restartNumberingAfterBreak="0">
    <w:nsid w:val="63073EEC"/>
    <w:multiLevelType w:val="hybridMultilevel"/>
    <w:tmpl w:val="107473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8438F"/>
    <w:multiLevelType w:val="hybridMultilevel"/>
    <w:tmpl w:val="2E3E7E76"/>
    <w:lvl w:ilvl="0" w:tplc="F5E8706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AD04BAA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4780602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384AE8C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4F848B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B3241DE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F49CC00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A3AF63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5866C2A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20" w15:restartNumberingAfterBreak="0">
    <w:nsid w:val="6FD9313C"/>
    <w:multiLevelType w:val="hybridMultilevel"/>
    <w:tmpl w:val="C2E2D4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abstractNum w:abstractNumId="22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A018F9"/>
    <w:multiLevelType w:val="hybridMultilevel"/>
    <w:tmpl w:val="CAE421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F30B9"/>
    <w:multiLevelType w:val="hybridMultilevel"/>
    <w:tmpl w:val="546051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815563">
    <w:abstractNumId w:val="22"/>
  </w:num>
  <w:num w:numId="2" w16cid:durableId="90853449">
    <w:abstractNumId w:val="2"/>
  </w:num>
  <w:num w:numId="3" w16cid:durableId="1232883278">
    <w:abstractNumId w:val="23"/>
  </w:num>
  <w:num w:numId="4" w16cid:durableId="1045836494">
    <w:abstractNumId w:val="1"/>
  </w:num>
  <w:num w:numId="5" w16cid:durableId="952128893">
    <w:abstractNumId w:val="9"/>
  </w:num>
  <w:num w:numId="6" w16cid:durableId="1513572353">
    <w:abstractNumId w:val="20"/>
  </w:num>
  <w:num w:numId="7" w16cid:durableId="2131628973">
    <w:abstractNumId w:val="8"/>
  </w:num>
  <w:num w:numId="8" w16cid:durableId="34962335">
    <w:abstractNumId w:val="14"/>
  </w:num>
  <w:num w:numId="9" w16cid:durableId="1941058468">
    <w:abstractNumId w:val="4"/>
  </w:num>
  <w:num w:numId="10" w16cid:durableId="1618834399">
    <w:abstractNumId w:val="6"/>
  </w:num>
  <w:num w:numId="11" w16cid:durableId="97411191">
    <w:abstractNumId w:val="17"/>
  </w:num>
  <w:num w:numId="12" w16cid:durableId="1883784732">
    <w:abstractNumId w:val="21"/>
  </w:num>
  <w:num w:numId="13" w16cid:durableId="1755544029">
    <w:abstractNumId w:val="15"/>
  </w:num>
  <w:num w:numId="14" w16cid:durableId="1465807675">
    <w:abstractNumId w:val="19"/>
  </w:num>
  <w:num w:numId="15" w16cid:durableId="1931087726">
    <w:abstractNumId w:val="7"/>
  </w:num>
  <w:num w:numId="16" w16cid:durableId="535509211">
    <w:abstractNumId w:val="3"/>
  </w:num>
  <w:num w:numId="17" w16cid:durableId="1560902667">
    <w:abstractNumId w:val="12"/>
  </w:num>
  <w:num w:numId="18" w16cid:durableId="362825246">
    <w:abstractNumId w:val="24"/>
  </w:num>
  <w:num w:numId="19" w16cid:durableId="1036127340">
    <w:abstractNumId w:val="5"/>
  </w:num>
  <w:num w:numId="20" w16cid:durableId="788813652">
    <w:abstractNumId w:val="13"/>
  </w:num>
  <w:num w:numId="21" w16cid:durableId="215892957">
    <w:abstractNumId w:val="0"/>
  </w:num>
  <w:num w:numId="22" w16cid:durableId="764157349">
    <w:abstractNumId w:val="11"/>
  </w:num>
  <w:num w:numId="23" w16cid:durableId="1829320855">
    <w:abstractNumId w:val="10"/>
  </w:num>
  <w:num w:numId="24" w16cid:durableId="644893642">
    <w:abstractNumId w:val="16"/>
  </w:num>
  <w:num w:numId="25" w16cid:durableId="3696963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12"/>
    <w:rsid w:val="001867D7"/>
    <w:rsid w:val="0028276E"/>
    <w:rsid w:val="002E050F"/>
    <w:rsid w:val="00334505"/>
    <w:rsid w:val="00480B1E"/>
    <w:rsid w:val="004B750A"/>
    <w:rsid w:val="00674A07"/>
    <w:rsid w:val="00F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7A9"/>
  <w15:chartTrackingRefBased/>
  <w15:docId w15:val="{3034AF66-0C89-0346-9BBA-90FBFF17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81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E050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050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2371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Анжеліка Савчук</dc:creator>
  <cp:keywords/>
  <dc:description/>
  <cp:lastModifiedBy>Анжеліка Савчук</cp:lastModifiedBy>
  <cp:revision>1</cp:revision>
  <dcterms:created xsi:type="dcterms:W3CDTF">2023-09-10T16:47:00Z</dcterms:created>
  <dcterms:modified xsi:type="dcterms:W3CDTF">2023-09-10T17:10:00Z</dcterms:modified>
</cp:coreProperties>
</file>